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7EF28" w14:textId="77777777" w:rsidR="008B2422" w:rsidRDefault="008B2422">
      <w:pPr>
        <w:spacing w:line="276" w:lineRule="exact"/>
        <w:rPr>
          <w:rFonts w:ascii="Arial" w:eastAsia="Arial" w:hAnsi="Arial"/>
        </w:rPr>
      </w:pPr>
    </w:p>
    <w:tbl>
      <w:tblPr>
        <w:tblW w:w="13950" w:type="dxa"/>
        <w:tblInd w:w="-6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26"/>
        <w:gridCol w:w="2324"/>
        <w:gridCol w:w="2326"/>
        <w:gridCol w:w="2325"/>
        <w:gridCol w:w="2324"/>
        <w:gridCol w:w="2325"/>
      </w:tblGrid>
      <w:tr w:rsidR="008B2422" w14:paraId="2708FF8D" w14:textId="77777777">
        <w:trPr>
          <w:trHeight w:val="1"/>
        </w:trPr>
        <w:tc>
          <w:tcPr>
            <w:tcW w:w="13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791EA0BA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8B2422" w14:paraId="2F79F9D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F4080FE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 организации образования (детский сад 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08A14FAB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134A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</w:rPr>
              <w:t xml:space="preserve">«Симба </w:t>
            </w:r>
            <w:r w:rsidRPr="003134A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kids</w:t>
            </w:r>
            <w:r w:rsidRPr="003134A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</w:tr>
      <w:tr w:rsidR="008B2422" w14:paraId="0424A23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7573433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Группа/класс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61E75E97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8B2422" w14:paraId="151BB32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C6F1BC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1D886873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134AA">
              <w:rPr>
                <w:rStyle w:val="a3"/>
                <w:rFonts w:ascii="Times New Roman" w:eastAsia="Calibri" w:hAnsi="Times New Roman" w:cs="Times New Roman"/>
                <w:color w:val="000000"/>
                <w:sz w:val="24"/>
              </w:rPr>
              <w:t>Группа «Радуга»</w:t>
            </w:r>
          </w:p>
        </w:tc>
      </w:tr>
      <w:tr w:rsidR="008B2422" w14:paraId="48105CB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62B3F165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2C40ABED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8B2422" w14:paraId="4FBC751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6C1CC7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3CDF854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Арипбаева Р.Ш.</w:t>
            </w:r>
          </w:p>
        </w:tc>
      </w:tr>
      <w:tr w:rsidR="008B2422" w14:paraId="06C7794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BE51DF8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6FBB7D6C" w14:textId="77777777" w:rsidR="008B2422" w:rsidRPr="003134AA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10.10 - 14.10.2022г.</w:t>
            </w:r>
          </w:p>
        </w:tc>
      </w:tr>
      <w:tr w:rsidR="008B2422" w14:paraId="29F8DE9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2D84083C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D3CBA2B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5DBECB53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7B8B28D5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24AA72FC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A09EDE9" w14:textId="77777777" w:rsidR="008B2422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8B2422" w14:paraId="17A19E4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80CDC7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27633398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23BF2211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  <w:vAlign w:val="bottom"/>
          </w:tcPr>
          <w:p w14:paraId="768AA377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3FADFC66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4C2F4"/>
          </w:tcPr>
          <w:p w14:paraId="10B8ABC0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8B2422" w14:paraId="4F2146E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2E429045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AA5658E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635E528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1CA510F1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387A620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05FCD26D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8B2422" w14:paraId="3118F22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AAB268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F1CB8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8B2422" w14:paraId="6350FC1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0D7C6F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16B7AC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Беседы: "Пальчиковые упражнения", "Оздоровительные мероприятия в семье"; "Как провести отпуск дома".</w:t>
            </w:r>
          </w:p>
        </w:tc>
      </w:tr>
      <w:tr w:rsidR="008B2422" w14:paraId="01342908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4E36D6C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E9A02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умение раздавать учебные материалы и собирать их во время организованной учебной деятельности.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4B0C7F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Совершенствовать умение детей раскладывать тарелки, ложки, пить во время приема пищи.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F313A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 использовать специального оборудования в детском саду, воспитывать уважительное отношение.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44518B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Совершенствовать умения детей нести дежурство в игровом уголке детского сада.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D1659E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Обучить детей навыками одевания и раздевания.</w:t>
            </w:r>
          </w:p>
        </w:tc>
      </w:tr>
      <w:tr w:rsidR="008B2422" w14:paraId="54F369B1" w14:textId="77777777">
        <w:trPr>
          <w:trHeight w:val="1"/>
        </w:trPr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16C816" w14:textId="77777777" w:rsidR="008B2422" w:rsidRDefault="008B2422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A06C5F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"Цветные полоски".</w:t>
            </w:r>
          </w:p>
          <w:p w14:paraId="40E56F1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называть, сравнивать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цвета; мотивировать к выполнению поставленной задачи; воспитывать дружеские отношения.</w:t>
            </w:r>
          </w:p>
          <w:p w14:paraId="3CE3C7C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Пальчиковая игра "Овощи".</w:t>
            </w:r>
          </w:p>
          <w:p w14:paraId="09750CB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6A76A5D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девчушки Зиночки</w:t>
            </w:r>
          </w:p>
          <w:p w14:paraId="64C6357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Овощи в корзиночке. (Дети делают ладошки "корзинкой)</w:t>
            </w:r>
          </w:p>
          <w:p w14:paraId="22FE5E8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пузатый кабачок (Сгибают пальчики, начиная с большого)</w:t>
            </w:r>
          </w:p>
          <w:p w14:paraId="137CB59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Положила на бочок,</w:t>
            </w:r>
          </w:p>
          <w:p w14:paraId="324F07D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Перец и морковку</w:t>
            </w:r>
          </w:p>
          <w:p w14:paraId="1CECC6D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Уложила ловко,</w:t>
            </w:r>
          </w:p>
          <w:p w14:paraId="4294994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Помидор и огурец.</w:t>
            </w:r>
          </w:p>
          <w:p w14:paraId="59C9A9C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Зина – молодец! (Показывают большой палец)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827DA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Дидактическая игра "Расставь картинки".</w:t>
            </w:r>
          </w:p>
          <w:p w14:paraId="311C158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 детей в группировке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предметов, прививать навыки самостоятельного выполнения задания, развивать мышление.</w:t>
            </w:r>
          </w:p>
          <w:p w14:paraId="1D7311B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Хороводная игра "Каравай".</w:t>
            </w:r>
          </w:p>
          <w:p w14:paraId="627C923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дети ходить по кругу, не отпуская рук, развивать положительные эмоции, дружеские отношения.</w:t>
            </w:r>
          </w:p>
          <w:p w14:paraId="6002534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Желающий выбирается в середину круга в роли "каравая", остальные водят вокруг него хоровод.</w:t>
            </w:r>
          </w:p>
          <w:p w14:paraId="5441719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Водящего можно выбрать по считалке.</w:t>
            </w:r>
          </w:p>
          <w:p w14:paraId="6DB0249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на …. именины испекли мы каравай:</w:t>
            </w:r>
          </w:p>
          <w:p w14:paraId="1978BA8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такой ужины,</w:t>
            </w:r>
          </w:p>
          <w:p w14:paraId="4798A8A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такой ширины,</w:t>
            </w:r>
          </w:p>
          <w:p w14:paraId="468BFAA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такой нижины,</w:t>
            </w:r>
          </w:p>
          <w:p w14:paraId="031C5BB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такой вышины.</w:t>
            </w:r>
          </w:p>
          <w:p w14:paraId="71F692E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Каравай, каравай,</w:t>
            </w:r>
          </w:p>
          <w:p w14:paraId="1B6DAC1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Кого хочешь - выбирай.</w:t>
            </w:r>
          </w:p>
          <w:p w14:paraId="596EC8F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"Каравай": "Я люблю, конечно,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всех, но …. лучше всех".</w:t>
            </w:r>
          </w:p>
          <w:p w14:paraId="0A21705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 того, как "каравай" сделал свой выбор, танцует в паре с выбранным ребенком.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FDECE8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Круг приветствия</w:t>
            </w:r>
          </w:p>
          <w:p w14:paraId="61A621F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детей положительное настроение и мотивацию к учебной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деятельности, учить детей здороваться друг с другом, воспитывать дружбу в коллективе.</w:t>
            </w:r>
          </w:p>
          <w:p w14:paraId="3D7172B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Здравствуй, золотой денек!</w:t>
            </w:r>
          </w:p>
          <w:p w14:paraId="444AD7F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Здравствуй, солнечный денек!</w:t>
            </w:r>
          </w:p>
          <w:p w14:paraId="064BA70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Мне тепла и света дай,</w:t>
            </w:r>
          </w:p>
          <w:p w14:paraId="1F54576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Радость и веселье дай.</w:t>
            </w:r>
          </w:p>
          <w:p w14:paraId="01AA787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Пальчиковая игра "Капуста".</w:t>
            </w:r>
          </w:p>
          <w:p w14:paraId="03DC49D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3509AA6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рубим-рубим,</w:t>
            </w:r>
          </w:p>
          <w:p w14:paraId="4EDC08F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Рубим-рубим, рубим-рубим. (Ребром одной ладони ударяем по ребру второй ладони поочередно)</w:t>
            </w:r>
          </w:p>
          <w:p w14:paraId="6A5062C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трём-трём,</w:t>
            </w:r>
          </w:p>
          <w:p w14:paraId="28EA3E4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Трём-трём, трём-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трём, (Потирание ладошей друг о друга)</w:t>
            </w:r>
          </w:p>
          <w:p w14:paraId="3D63859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солим-солим,</w:t>
            </w:r>
          </w:p>
          <w:p w14:paraId="2E09490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14:paraId="354444F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жмём-жмём,</w:t>
            </w:r>
          </w:p>
          <w:p w14:paraId="1716E8B7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Жмём-жмём, жмём-жмём. (Сжимание и разжимание кулачков)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4EA694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Дидактическая игра "Части суток".</w:t>
            </w:r>
          </w:p>
          <w:p w14:paraId="0FD6B15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знания о частях суток; 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называть, различать части суток.</w:t>
            </w:r>
          </w:p>
          <w:p w14:paraId="3A5E7F4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Выразительное чтение художественного слова.</w:t>
            </w:r>
          </w:p>
          <w:p w14:paraId="56454F0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слуховое внимание, интерес к художественному слову, положительные эмоции.</w:t>
            </w:r>
          </w:p>
          <w:p w14:paraId="3BF5E55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Листопад, Листопад!</w:t>
            </w:r>
          </w:p>
          <w:p w14:paraId="636CD32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жёлтые летят.</w:t>
            </w:r>
          </w:p>
          <w:p w14:paraId="60ECC1F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и не птицы это</w:t>
            </w:r>
          </w:p>
          <w:p w14:paraId="75D9781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Собрались в далёкий путь?</w:t>
            </w:r>
          </w:p>
          <w:p w14:paraId="32E205D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это</w:t>
            </w:r>
          </w:p>
          <w:p w14:paraId="2407EFF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 лето</w:t>
            </w:r>
          </w:p>
          <w:p w14:paraId="5F8C9F4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Улетает отдохнуть?</w:t>
            </w:r>
          </w:p>
          <w:p w14:paraId="30C85A5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Отдохнёт,</w:t>
            </w:r>
          </w:p>
          <w:p w14:paraId="113F724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 наберётся</w:t>
            </w:r>
          </w:p>
          <w:p w14:paraId="4A0F2AF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обратно к нам</w:t>
            </w:r>
          </w:p>
          <w:p w14:paraId="42F0092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Вернётся.</w:t>
            </w:r>
          </w:p>
          <w:p w14:paraId="0D9C7C6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(И. Бурсов)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5C733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Игра "Чем они похожи?".</w:t>
            </w:r>
          </w:p>
          <w:p w14:paraId="40BC3CD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внимание, наблюдательность.</w:t>
            </w:r>
          </w:p>
          <w:p w14:paraId="1076479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Показать детям два предмета, попросить их рассказать о том, что в этих предметах общего, затем - чем они отличаются. Например: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  <w:p w14:paraId="24A4422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настольная "Лото Овощи-фрукты".</w:t>
            </w:r>
          </w:p>
          <w:p w14:paraId="4C8A4F5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классифицировать овощи и фрукты.</w:t>
            </w:r>
          </w:p>
          <w:p w14:paraId="7111DA5F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Просмотр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картинок про осень. Педагог задает вопросы и просит детей дать полные ответы.</w:t>
            </w:r>
          </w:p>
        </w:tc>
      </w:tr>
      <w:tr w:rsidR="008B2422" w14:paraId="5A4E882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92A9CD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2CEDEE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 общеразвивающих упражнений (с листочками)</w:t>
            </w:r>
          </w:p>
          <w:p w14:paraId="25495F9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1). ИП: стоя, ноги на ширине плеч, листочки в опущенных руках вдоль туловища. 1- вытянуть руки вперед, 2-3 помахать, 4- ИП. Повторить 4 раза.</w:t>
            </w:r>
          </w:p>
          <w:p w14:paraId="0AE4F56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2). ИП: стоя, ноги на ширине плеч, листочки в опущенных руках вдоль туловища. 1- поднять руки вверх, 2-3 - помахать, 4- ИП. Повторить 4 раза.</w:t>
            </w:r>
          </w:p>
          <w:p w14:paraId="0CA655B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14:paraId="64323DC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14:paraId="7678799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14:paraId="06DCA910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6). Упражнение на дыхание.</w:t>
            </w:r>
          </w:p>
        </w:tc>
      </w:tr>
      <w:tr w:rsidR="008B2422" w14:paraId="2EB6DDD0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11CB1D7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36F08B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говорят "Спасибо".</w:t>
            </w:r>
          </w:p>
        </w:tc>
      </w:tr>
      <w:tr w:rsidR="008B2422" w14:paraId="1C4BEC2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683BD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CBB72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"Какой это сок?".</w:t>
            </w:r>
          </w:p>
          <w:p w14:paraId="4F3E91DC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совершенствовать умение различать и называть плоды, учить образовывать прилагательные, развивать устную речь, внимание, память. Дети по очереди достают картинки из корзины, называют фрукты на картинке и рассказывают, как называется сок из этого фрукта. Например: "Это яблоко-яблочный сок".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E6E895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"С какого дерева этот лист?".</w:t>
            </w:r>
          </w:p>
          <w:p w14:paraId="61971E4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совершенствовать умение различать деревья по стволам и листьям, развивать внимание, наблюдательность, память, воображение. Перед детьми картинки листьев. Дети находят, на каком дереве находится каждый лист, наклеивают его на это дерево.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D715D8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"Осень".</w:t>
            </w:r>
          </w:p>
          <w:p w14:paraId="011F3A0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расширить знания о осени; увеличить словарный запас по теме. На столе представлены комбинированные картинки сезонных явлений (снегопад, цветущий луг, осенний лес, птицы). Ребенок выбирает картинки, изображающие только осенние явления, называет их. Например: солнце прячется за облаками, идет дождь и т.д.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600E00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"Осенние листья".</w:t>
            </w:r>
          </w:p>
          <w:p w14:paraId="0A9E3D37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пополнить словарный запас словами "осень", "деревья"; учить правильно употреблять имена. Перед ребенком большие карточки, маленькие лежат рядом. Он берет одну маленькую карточку и определяет, на каком листе какого дерева она была: "Это кленовый лист" и т.д. Затем он ищет тот же лист на большой карточке и кладет на него маленький лист.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39F247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Дидактическая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"Какой овощ мы пропустили?".</w:t>
            </w:r>
          </w:p>
          <w:p w14:paraId="3B468AE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активизировать словарный запас по теме, развивать внимание и зрительную память. Педагог показывает кролика и объясняет, что у него сегодня день рождения. Гости пришли и принесли много подарков. Педагог ставит перед кроликом овощи-подарки в ряд. Один овощ не называет, ребенок называет, какого овоща не хватает.</w:t>
            </w:r>
          </w:p>
        </w:tc>
      </w:tr>
      <w:tr w:rsidR="008B2422" w:rsidRPr="006B6D1D" w14:paraId="218AA68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7B06AE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6017FE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развитие речи "Дидактическая игра "Овощи и фрукты".</w:t>
            </w:r>
          </w:p>
          <w:p w14:paraId="72956B6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расширить знания детей о дарах осени, закрепить знания детей об овощах и фруктах; знать о том, что овощи растут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огороде, фрукты растут в саду, выразительно читать стихотворение.</w:t>
            </w:r>
          </w:p>
          <w:p w14:paraId="69474DF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"Овощи - фрукты".</w:t>
            </w:r>
          </w:p>
          <w:p w14:paraId="6F8742C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"Урожай".</w:t>
            </w:r>
          </w:p>
          <w:p w14:paraId="331935F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Физкультминутка "Фрукты".</w:t>
            </w:r>
          </w:p>
          <w:p w14:paraId="693819C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2841A0F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"Волшебный подарок осени".</w:t>
            </w:r>
          </w:p>
          <w:p w14:paraId="78C9DE8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навыки ходьбы в колонне по одному, друг за другом на носках ,пятках; развивать навыки метания в горизонтальную цель с прыжками вверх; ходьбы по наклонной доске.</w:t>
            </w:r>
          </w:p>
          <w:p w14:paraId="7369D77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"Чемпион".</w:t>
            </w:r>
          </w:p>
          <w:p w14:paraId="3E7C2A47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"У медведя во бору".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6EC03B" w14:textId="44DEF4B4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Музыка</w:t>
            </w:r>
          </w:p>
          <w:p w14:paraId="22FA34C5" w14:textId="77777777" w:rsidR="003134AA" w:rsidRDefault="003134AA" w:rsidP="003134AA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3134AA">
              <w:rPr>
                <w:rFonts w:ascii="Times New Roman" w:hAnsi="Times New Roman" w:cs="Times New Roman"/>
                <w:b/>
                <w:bCs/>
                <w:sz w:val="24"/>
              </w:rPr>
              <w:t>"Корзинка с фруктами"</w:t>
            </w:r>
            <w:r w:rsidRPr="003134AA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t>.</w:t>
            </w:r>
          </w:p>
          <w:p w14:paraId="78BDA66D" w14:textId="50EB0BF8" w:rsidR="003134AA" w:rsidRPr="003134AA" w:rsidRDefault="003134AA" w:rsidP="003134AA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3134AA">
              <w:rPr>
                <w:rFonts w:ascii="Times New Roman" w:hAnsi="Times New Roman" w:cs="Times New Roman"/>
                <w:sz w:val="24"/>
                <w:lang w:val="kk-KZ"/>
              </w:rPr>
              <w:t xml:space="preserve">Цель: </w:t>
            </w:r>
            <w:r w:rsidRPr="003134AA">
              <w:rPr>
                <w:rFonts w:ascii="Times New Roman" w:hAnsi="Times New Roman" w:cs="Times New Roman"/>
                <w:sz w:val="24"/>
              </w:rPr>
              <w:t>расширять понятия о временах года, осени; воспитывать культурно-нравственные нормы поведения; чувство прекрасного.</w:t>
            </w:r>
            <w:r>
              <w:rPr>
                <w:rFonts w:ascii="Times New Roman" w:hAnsi="Times New Roman" w:cs="Times New Roman"/>
                <w:sz w:val="24"/>
                <w:lang w:val="kk-KZ"/>
              </w:rPr>
              <w:t xml:space="preserve"> </w:t>
            </w:r>
            <w:r w:rsidRPr="003134AA">
              <w:rPr>
                <w:rFonts w:ascii="Times New Roman" w:hAnsi="Times New Roman" w:cs="Times New Roman"/>
                <w:sz w:val="24"/>
                <w:lang w:val="kk-KZ"/>
              </w:rPr>
              <w:t>У</w:t>
            </w:r>
            <w:r w:rsidRPr="003134AA">
              <w:rPr>
                <w:rFonts w:ascii="Times New Roman" w:hAnsi="Times New Roman" w:cs="Times New Roman"/>
                <w:sz w:val="24"/>
              </w:rPr>
              <w:t xml:space="preserve">чить детей правильному </w:t>
            </w:r>
            <w:r w:rsidRPr="003134AA">
              <w:rPr>
                <w:rFonts w:ascii="Times New Roman" w:hAnsi="Times New Roman" w:cs="Times New Roman"/>
                <w:sz w:val="24"/>
              </w:rPr>
              <w:lastRenderedPageBreak/>
              <w:t>интонированию мелодий песен; формировать навык слушания музыки</w:t>
            </w:r>
          </w:p>
          <w:p w14:paraId="7FD17A7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 "Осенние плоды".</w:t>
            </w:r>
          </w:p>
          <w:p w14:paraId="2254EC3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совершенствовать у детей понимание понятий "много", "один", "по одному"; учить узнавать расположение частей тела.</w:t>
            </w:r>
          </w:p>
          <w:p w14:paraId="2EF60B7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Исследовательские упражнения с панно "Белки и мыши".</w:t>
            </w:r>
          </w:p>
          <w:p w14:paraId="30228AC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"Как ведут себя мышь и белка?".</w:t>
            </w:r>
          </w:p>
          <w:p w14:paraId="3832D720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Развивающее упражнение за столом "Давайте покормим мышь и белку".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173B08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конструированию "Падают желтые листья".</w:t>
            </w:r>
          </w:p>
          <w:p w14:paraId="1E47227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познакомить детей со свойствами бумаги, с приемами складывания, отрывания бумаги для конструирования, формировать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отрывать бумагу превращая в листочек, фигуру.</w:t>
            </w:r>
          </w:p>
          <w:p w14:paraId="2A016A9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Разминка "В парке".</w:t>
            </w:r>
          </w:p>
          <w:p w14:paraId="13633AB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Практическое упражнение "Листья опадают".</w:t>
            </w:r>
          </w:p>
          <w:p w14:paraId="60D11F4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51A8DC1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"Капельки дождя".</w:t>
            </w:r>
          </w:p>
          <w:p w14:paraId="5610A2F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развивать технику метания в горизонтальную цель с прыжками вверх; закрепить навыки ходьбы по наклонной доске.</w:t>
            </w:r>
          </w:p>
          <w:p w14:paraId="5748CF8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"Солнышко и дождик".</w:t>
            </w:r>
          </w:p>
          <w:p w14:paraId="1F4F045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Малоподвижная игра "Пузырь".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2F6A38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Игры-упражнения по ознакомлению с окружающим миром</w:t>
            </w:r>
          </w:p>
          <w:p w14:paraId="480AC115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sz w:val="24"/>
              </w:rPr>
              <w:t xml:space="preserve"> "Голубь - символ мира".</w:t>
            </w:r>
          </w:p>
          <w:p w14:paraId="5F9E1B31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sz w:val="24"/>
              </w:rPr>
              <w:t xml:space="preserve">Цель : познакомить детей с голубем; учить узнавать голубя на улице; закреплять знания детей о строении </w:t>
            </w:r>
            <w:r w:rsidRPr="003134AA">
              <w:rPr>
                <w:rFonts w:ascii="Times New Roman" w:eastAsia="Times New Roman" w:hAnsi="Times New Roman" w:cs="Times New Roman"/>
                <w:sz w:val="24"/>
              </w:rPr>
              <w:lastRenderedPageBreak/>
              <w:t>птиц (голова, туловище, хвост, клюв, глаза, лапки).</w:t>
            </w:r>
          </w:p>
          <w:p w14:paraId="4F861B77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sz w:val="24"/>
              </w:rPr>
              <w:t>Показ видеофильма.</w:t>
            </w:r>
          </w:p>
          <w:p w14:paraId="66D876F3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sz w:val="24"/>
              </w:rPr>
              <w:t>Физминутка «Птички».</w:t>
            </w:r>
          </w:p>
          <w:p w14:paraId="19583680" w14:textId="77777777" w:rsidR="003134AA" w:rsidRPr="003134AA" w:rsidRDefault="003134AA" w:rsidP="003134A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3134AA">
              <w:rPr>
                <w:rFonts w:ascii="Times New Roman" w:eastAsia="Times New Roman" w:hAnsi="Times New Roman" w:cs="Times New Roman"/>
                <w:sz w:val="24"/>
              </w:rPr>
              <w:t>Игра "Какой звук издает голубь?".</w:t>
            </w:r>
          </w:p>
          <w:p w14:paraId="682F8764" w14:textId="77777777" w:rsidR="003134AA" w:rsidRDefault="003134AA" w:rsidP="003134A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4AA">
              <w:rPr>
                <w:rFonts w:ascii="Times New Roman" w:eastAsia="Times New Roman" w:hAnsi="Times New Roman" w:cs="Times New Roman"/>
                <w:sz w:val="24"/>
              </w:rPr>
              <w:t>Дидактическая игра "Найди белого голубя".</w:t>
            </w:r>
          </w:p>
          <w:p w14:paraId="1EBD2257" w14:textId="77777777" w:rsidR="008B2422" w:rsidRDefault="008B2422" w:rsidP="003134AA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DB20F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Физкультура "Ценность хлеба".</w:t>
            </w:r>
          </w:p>
          <w:p w14:paraId="698CC13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ходить в колонне по одному на носках, пятках. Формировать навыки ходьбы по бревну; бросании и ловле мяча; развивать навыки ходьбы в строю, построения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круг.</w:t>
            </w:r>
          </w:p>
          <w:p w14:paraId="57DDC6E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"Чемпион".</w:t>
            </w:r>
          </w:p>
          <w:p w14:paraId="78E3D9C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игра: "У медведя во бору".</w:t>
            </w:r>
          </w:p>
          <w:p w14:paraId="58274B36" w14:textId="61BFC24B" w:rsidR="003134AA" w:rsidRDefault="003134AA" w:rsidP="003134AA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Қазақ тілі</w:t>
            </w:r>
          </w:p>
          <w:p w14:paraId="2DEAA532" w14:textId="77777777" w:rsidR="003134AA" w:rsidRPr="005B5D64" w:rsidRDefault="003134AA" w:rsidP="003134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 w:rsidRPr="003134AA"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  <w:t xml:space="preserve">"Не қайда өседі?". Көкөністер мен жемістер. </w:t>
            </w:r>
            <w:r w:rsidRPr="005B5D64"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  <w:t>Түстер әлемі".</w:t>
            </w:r>
          </w:p>
          <w:p w14:paraId="5A767E12" w14:textId="09D10925" w:rsidR="003134AA" w:rsidRPr="005B5D64" w:rsidRDefault="003134AA" w:rsidP="003134A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t>Қазақ тілін тыңдауға , көкөністер мен жемістердің атауларын есте сақтауға және оларды бір бірінен ажырата білуге , көкөністер мен жемістерге тән түстерді атауға үйрету, тақырып бойынша фонетикалық сөздік ойындарды ойнау барысында ересек адамның өтінішін, сөзін түсіну.</w:t>
            </w:r>
          </w:p>
          <w:p w14:paraId="722571C6" w14:textId="77777777" w:rsidR="003134AA" w:rsidRPr="005B5D64" w:rsidRDefault="003134AA">
            <w:pPr>
              <w:spacing w:line="276" w:lineRule="exact"/>
              <w:rPr>
                <w:lang w:val="kk-KZ"/>
              </w:rPr>
            </w:pPr>
          </w:p>
        </w:tc>
      </w:tr>
      <w:tr w:rsidR="008B2422" w14:paraId="49E420D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F243F2B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 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984D8F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откусывать небольшие кусочки, тщательно пережевывать. "Кто ест не спеша, аккуратно, тому положена награда".</w:t>
            </w:r>
          </w:p>
        </w:tc>
      </w:tr>
      <w:tr w:rsidR="008B2422" w14:paraId="7BC0D92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FCDCE2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6A580E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8B2422" w14:paraId="449703E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058166C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E60F1F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ветром.</w:t>
            </w:r>
          </w:p>
          <w:p w14:paraId="282E9A0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расширять представления о ветре, формировать умения замечать ветер в округе, опираясь на свои наблюдения; дать понять то, что ветер - природное явление; развивать устойчивый интерес к явлениям природы.</w:t>
            </w:r>
          </w:p>
          <w:p w14:paraId="1ED87CA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Дует, дует ветер,</w:t>
            </w:r>
          </w:p>
          <w:p w14:paraId="7231DDC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Дует, задувает,</w:t>
            </w:r>
          </w:p>
          <w:p w14:paraId="7E167C2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Желтые листочки</w:t>
            </w:r>
          </w:p>
          <w:p w14:paraId="3FA5C20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дерева срывает.</w:t>
            </w:r>
          </w:p>
          <w:p w14:paraId="55125D7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предлагает детям оглядеться, "найти" ветер в округе. Дети примечают, что: листья шелестят, качаются ветки, колышутся флажки.</w:t>
            </w:r>
          </w:p>
          <w:p w14:paraId="3C996C6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Какой дует ветер: холодный, теплый?</w:t>
            </w:r>
          </w:p>
          <w:p w14:paraId="64E0D67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Указать на то, что ветер срывает желтые листья деревьев, кружит их в воздухе, листья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падают, образуя листопад.</w:t>
            </w:r>
          </w:p>
          <w:p w14:paraId="2090FA7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сора.</w:t>
            </w:r>
          </w:p>
          <w:p w14:paraId="74E5492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способствовать развитию желания работать сообща, добиваться выполнения дела общими усилиями.</w:t>
            </w:r>
          </w:p>
          <w:p w14:paraId="1B3501B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"Воробушки и кот".</w:t>
            </w:r>
          </w:p>
          <w:p w14:paraId="5B8E9B9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14:paraId="08F319B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вдоль участка: на скамейках, на брусьях. Это 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14:paraId="712D531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 "Листопад", "Беги к предмету, который я назвал".</w:t>
            </w:r>
          </w:p>
          <w:p w14:paraId="72DAB27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бегать, не сталкиваясь друг с другом; учить быстро бегать по команде педагога; повторить названия деревьев.</w:t>
            </w:r>
          </w:p>
          <w:p w14:paraId="4AFD4FC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развитие движений.</w:t>
            </w:r>
          </w:p>
          <w:p w14:paraId="72EA695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формирование эмоционального настроя от прогулки.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5D75B7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работой дворника.</w:t>
            </w:r>
          </w:p>
          <w:p w14:paraId="51DB99D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наблюдать за работой дворника; способствовать развитию речи путем обогащения словарного запаса; воспитывать интерес и уважение к труду дворника.</w:t>
            </w:r>
          </w:p>
          <w:p w14:paraId="70AA029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Простые задания, выполняемые взрослыми (сбор мусора).</w:t>
            </w:r>
          </w:p>
          <w:p w14:paraId="4531E56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собирать мусор в определенном месте.</w:t>
            </w:r>
          </w:p>
          <w:p w14:paraId="263B2B3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"Солнышко и дождик".</w:t>
            </w:r>
          </w:p>
          <w:p w14:paraId="46F6962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закреплять навыки игры по сигналу, по правилам, развивать умения бегать врассыпную, собираться в одном месте,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дружелюбие.</w:t>
            </w:r>
          </w:p>
          <w:p w14:paraId="7CEC467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14:paraId="0F572DD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"По ровненькой дорожке".</w:t>
            </w:r>
          </w:p>
          <w:p w14:paraId="1E85CA4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слуховое внимание.</w:t>
            </w:r>
          </w:p>
          <w:p w14:paraId="0DAEACD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кругу, взявшись за руки, и выполняют движения в соответствии с текстом.</w:t>
            </w:r>
          </w:p>
          <w:p w14:paraId="012A594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"По ровненькой дорожке</w:t>
            </w:r>
          </w:p>
          <w:p w14:paraId="50B0AF9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254D452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2062631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79809AE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Перешагивают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ножки.</w:t>
            </w:r>
          </w:p>
          <w:p w14:paraId="55C4AF6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7589972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3A7958E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ножки.</w:t>
            </w:r>
          </w:p>
          <w:p w14:paraId="5C53D78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Бег, не отпуская рук.</w:t>
            </w:r>
          </w:p>
          <w:p w14:paraId="177F3DF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</w:t>
            </w:r>
          </w:p>
          <w:p w14:paraId="0778045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224C5E5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развитие движений.</w:t>
            </w:r>
          </w:p>
          <w:p w14:paraId="66CD1C4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улучшить ориентацию в пространстве и времени.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C2D1B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листопадом.</w:t>
            </w:r>
          </w:p>
          <w:p w14:paraId="7DF4585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представление о явлении "листопад"; развивать наблюдательность, интерес к изменениям в окружающем мире.</w:t>
            </w:r>
          </w:p>
          <w:p w14:paraId="21EDA29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Утром мы во двор идём –</w:t>
            </w:r>
          </w:p>
          <w:p w14:paraId="3482B83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Листья сыплются дождём,</w:t>
            </w:r>
          </w:p>
          <w:p w14:paraId="15E3105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 ногами шелестят</w:t>
            </w:r>
          </w:p>
          <w:p w14:paraId="42F7CAE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летят… летят… летят…</w:t>
            </w:r>
          </w:p>
          <w:p w14:paraId="3730CBB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Пролетают паутинки</w:t>
            </w:r>
          </w:p>
          <w:p w14:paraId="6603778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паучками в серединке,</w:t>
            </w:r>
          </w:p>
          <w:p w14:paraId="2E0E612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высоко от земли</w:t>
            </w:r>
          </w:p>
          <w:p w14:paraId="78B1AB1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Пролетают журавли.</w:t>
            </w:r>
          </w:p>
          <w:p w14:paraId="52FEA69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Всё летит! Должно быть, это</w:t>
            </w:r>
          </w:p>
          <w:p w14:paraId="0E48EE8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Улетает наше лето.</w:t>
            </w:r>
          </w:p>
          <w:p w14:paraId="1EF29EE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(Е. Трутнева)</w:t>
            </w:r>
          </w:p>
          <w:p w14:paraId="5CC8090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Обратить внимание на то, что только желтые листья падают на землю. Они еле висят на ножках. Когда дует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ветерок, они срываются и летят на землю. Когда много листьев падает на землю, это называется "листопад".</w:t>
            </w:r>
          </w:p>
          <w:p w14:paraId="010EE8A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33FEF38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56D06A3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"Птицы и дождь".</w:t>
            </w:r>
          </w:p>
          <w:p w14:paraId="14888B5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научиться бегать в разные стороны. Самостоятельная произвольная игра, развитие движений, обучение бегу по кругу и остановке по команде.</w:t>
            </w:r>
          </w:p>
          <w:p w14:paraId="5556CE1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Игра малой подвижности "Беги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к своему дереву".</w:t>
            </w:r>
          </w:p>
          <w:p w14:paraId="7E2E273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4BA4674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14:paraId="7D1A6B5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Ну-ка, детки, побыстрей подбежали к тополю (березе, ясеню, вязу).</w:t>
            </w:r>
          </w:p>
          <w:p w14:paraId="799538C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подбегают к названному дереву.</w:t>
            </w:r>
          </w:p>
          <w:p w14:paraId="6CAF350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Усложнение: у каждого ребенка своя карточка с деревом. По сигналу каждый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бежит только к своему дереву.</w:t>
            </w:r>
          </w:p>
          <w:p w14:paraId="1892438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перехода к следующему кругу надо перемешать карточки, снова раздать.</w:t>
            </w:r>
          </w:p>
          <w:p w14:paraId="3E367BB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4B35399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3EEC6A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осенним дождем (за окнами, в беседке, в другом защищенном месте).</w:t>
            </w:r>
          </w:p>
          <w:p w14:paraId="0A4786A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представления о сезонных изменениях в природе.</w:t>
            </w:r>
          </w:p>
          <w:p w14:paraId="75057EE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игривого материала в коробку.</w:t>
            </w:r>
          </w:p>
          <w:p w14:paraId="6EE2FDC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воспитание трудолюбия, желания трудиться.</w:t>
            </w:r>
          </w:p>
          <w:p w14:paraId="152F61D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"День - ночь".</w:t>
            </w:r>
          </w:p>
          <w:p w14:paraId="55C929C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двигаться по сигналу; совершенствовать реакцию, внимание.</w:t>
            </w:r>
          </w:p>
          <w:p w14:paraId="2154ABB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сигналу "День!" дети выходят на площадку, двигаются по своему желанию. По сигналу "Ночь!" - становятся неподвижными, "застывают". Водящий ходит среди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детей, находит зашевелившихся, выводит из игры. Побеждают те, кто условленное количество раз был неподвижен.</w:t>
            </w:r>
          </w:p>
          <w:p w14:paraId="484D091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(на начальном этапе можно всех оставлять повторно играть).</w:t>
            </w:r>
          </w:p>
          <w:p w14:paraId="4E6371C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"Огуречик, огуречик...".</w:t>
            </w:r>
          </w:p>
          <w:p w14:paraId="580FD93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бега с ускорением, ловкость; воспитывать дружелюбие.</w:t>
            </w:r>
          </w:p>
          <w:p w14:paraId="730E217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играет роль ловишки, стоит на одном конце площадки, дети - на другом.</w:t>
            </w:r>
          </w:p>
          <w:p w14:paraId="0026114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(поднятая рука педагога) дети приближаются к ловишке, прыгая на двух ногах.</w:t>
            </w:r>
          </w:p>
          <w:p w14:paraId="4F714B7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говорит:</w:t>
            </w:r>
          </w:p>
          <w:p w14:paraId="48693EC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Огуречик, огуречик,</w:t>
            </w:r>
          </w:p>
          <w:p w14:paraId="0899DD5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ходи на тот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конечик:</w:t>
            </w:r>
          </w:p>
          <w:p w14:paraId="11CC266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Там мышка живет,</w:t>
            </w:r>
          </w:p>
          <w:p w14:paraId="5FEAC75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Тебе хвостик отгрызет.</w:t>
            </w:r>
          </w:p>
          <w:p w14:paraId="4CEE20B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Последние слова - это сигнал к убегают в обратную сторону, обратно в "домики": дети убегают, ловишка догоняет.</w:t>
            </w:r>
          </w:p>
          <w:p w14:paraId="666A94C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Кого коснутся рукой, тот ловишка.</w:t>
            </w:r>
          </w:p>
          <w:p w14:paraId="21D97C6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повторяется несколько раз.</w:t>
            </w:r>
          </w:p>
          <w:p w14:paraId="2F85DEB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"Прыжки вверх", "По кругу".</w:t>
            </w:r>
          </w:p>
          <w:p w14:paraId="3DBE233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научиться быстро действовать по команде; воспитывать в детях дружбу.</w:t>
            </w:r>
          </w:p>
          <w:p w14:paraId="425AD8A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игра: игра "Смелые дети".</w:t>
            </w:r>
          </w:p>
          <w:p w14:paraId="3236D51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упражнения на быстрый бег, развитие ловкости.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C9A8DD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солнцем.</w:t>
            </w:r>
          </w:p>
          <w:p w14:paraId="503FE51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представления детей о солнце, его как источника света, тепла и роста и развития всех объектов живой природы; воспитывать любознательность.</w:t>
            </w:r>
          </w:p>
          <w:p w14:paraId="3E45875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слово. К. Жанабаев"Солнечные зайчики".</w:t>
            </w:r>
          </w:p>
          <w:p w14:paraId="0C65ED7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Задрожали на окне,</w:t>
            </w:r>
          </w:p>
          <w:p w14:paraId="3D53FEC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по стене</w:t>
            </w:r>
          </w:p>
          <w:p w14:paraId="5A618DC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Солнечные, быстрые</w:t>
            </w:r>
          </w:p>
          <w:p w14:paraId="6B89E13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Зайчики лучистые!</w:t>
            </w:r>
          </w:p>
          <w:p w14:paraId="2390E7F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К. Жанабаев</w:t>
            </w:r>
          </w:p>
          <w:p w14:paraId="092006E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на улице светло, потому что на небе солнышко.</w:t>
            </w:r>
          </w:p>
          <w:p w14:paraId="2CB5EF1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Предложить посмотреть в синие стекла или фотопленки.</w:t>
            </w:r>
          </w:p>
          <w:p w14:paraId="5AA2F68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Какое солнце по форме?</w:t>
            </w:r>
          </w:p>
          <w:p w14:paraId="38D8DF2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Кто знает, что такое "солнечные зайчики"?</w:t>
            </w:r>
          </w:p>
          <w:p w14:paraId="72F5BEE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- Как можно получить солнечный зайчик?</w:t>
            </w:r>
          </w:p>
          <w:p w14:paraId="58A94E5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Используется зеркало.</w:t>
            </w:r>
          </w:p>
          <w:p w14:paraId="722EBF2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14:paraId="06686F2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еще раз предупреждает, что смотреть на солнечный зайчик, как и на само солнце нельзя, это болезненно для глаз.</w:t>
            </w:r>
          </w:p>
          <w:p w14:paraId="6F7CC3F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А поиграть с солнечным зайчиком можно.</w:t>
            </w:r>
          </w:p>
          <w:p w14:paraId="2076DFA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"Поймай солнечного зайчика".</w:t>
            </w:r>
          </w:p>
          <w:p w14:paraId="0B6EEC8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следить за "зайчиком", выполнять прыжки на двух ногах, бегать по указанному направлению, не наталкиваясь друг на друга;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положительные эмоции.</w:t>
            </w:r>
          </w:p>
          <w:p w14:paraId="3973B46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 "Перелет птиц".</w:t>
            </w:r>
          </w:p>
          <w:p w14:paraId="26DBCAD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в лизании по лестнице, срыгивании, беге; учить переходить от одного действия к другому; развивать ловкость, умение ориентироваться в пространстве.</w:t>
            </w:r>
          </w:p>
          <w:p w14:paraId="5900D57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“Курочка и цыплята”.</w:t>
            </w:r>
          </w:p>
          <w:p w14:paraId="100A4E1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14:paraId="7663692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5EC4F27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обеспечить возможность выбора игры по интересам и формировать умение взаимодействовать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одним из сверстников.</w:t>
            </w:r>
          </w:p>
        </w:tc>
      </w:tr>
      <w:tr w:rsidR="008B2422" w14:paraId="35A10A2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7E20CA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1BCDE1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8B2422" w14:paraId="3623478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10107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953FD25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Обратить внимание детей на то, что они ставят перед собой на стол; учить детей держать вилку указательным и средним пальцами, держать верхнюю часть указательными пальцами, не меняя положения вилки в руках, а двигая только рукой.</w:t>
            </w:r>
          </w:p>
        </w:tc>
      </w:tr>
      <w:tr w:rsidR="008B2422" w14:paraId="3689D0C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27C3D7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34EF13E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</w:tc>
      </w:tr>
      <w:tr w:rsidR="008B2422" w14:paraId="17B405B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01A8F5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FA203F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Лыжная тренировка; (сгибать обе ноги в коленях, поочередно сгибать и выпрямлять).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8B2422" w14:paraId="1CF7544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4B84C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Полдник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C30F36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8B2422" w14:paraId="05ECA79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768B355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B49CA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рисованию</w:t>
            </w:r>
          </w:p>
          <w:p w14:paraId="39EB2F5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"Морковь".</w:t>
            </w:r>
          </w:p>
          <w:p w14:paraId="0E836FE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изображать предметы овальной формы, располагать их в центре листа, передавая основной цвет предмета, закреплять технические навыки рисования гуашью, правильно держать кисть тремя пальцами.</w:t>
            </w:r>
          </w:p>
          <w:p w14:paraId="6367AD5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"Морковь для зайчика".</w:t>
            </w:r>
          </w:p>
          <w:p w14:paraId="1B7252C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Рефлексия "Определи на вкус".</w:t>
            </w:r>
          </w:p>
          <w:p w14:paraId="0BDD6FA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"Найди игрушку".</w:t>
            </w:r>
          </w:p>
          <w:p w14:paraId="49116D0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91709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/Творчество "Листья падают".</w:t>
            </w:r>
          </w:p>
          <w:p w14:paraId="3298A3F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лепить кусочки пластилина, отрывая их от желтого, оранжевого и красного пластилина, на кроны и низ ствола деревьев.</w:t>
            </w:r>
          </w:p>
          <w:p w14:paraId="24D768D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"Ветер-ветер".</w:t>
            </w:r>
          </w:p>
          <w:p w14:paraId="76DEC53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"Какого цвета листья?".</w:t>
            </w:r>
          </w:p>
          <w:p w14:paraId="5B40D48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"Что откуда взять?".</w:t>
            </w:r>
          </w:p>
          <w:p w14:paraId="612526B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научить распознавать предметы, обогащать словарный запас.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94B09C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Сюжетно-ролевая игра "Игрушки доктора".</w:t>
            </w:r>
          </w:p>
          <w:p w14:paraId="7EC211B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обучение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уходу за больными и использованию медицинских инструментов, воспитание у детей внимательности, чуткости, расширение словарного запаса: введение понятий "больница", "пациент", "лечение", "лекарство", "больница".</w:t>
            </w:r>
          </w:p>
          <w:p w14:paraId="762DB8AC" w14:textId="77777777" w:rsidR="008B2422" w:rsidRDefault="008B242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5312849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"Ровным кругом".</w:t>
            </w:r>
          </w:p>
          <w:p w14:paraId="087644B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  <w:p w14:paraId="3C3602F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Ровным кругом</w:t>
            </w:r>
          </w:p>
          <w:p w14:paraId="7F1D385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Друг за другом</w:t>
            </w:r>
          </w:p>
          <w:p w14:paraId="1F08382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идём за шагом шаг.</w:t>
            </w:r>
          </w:p>
          <w:p w14:paraId="196001D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Стой на месте,</w:t>
            </w:r>
          </w:p>
          <w:p w14:paraId="1334949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Дружно, вместе</w:t>
            </w:r>
          </w:p>
          <w:p w14:paraId="633530C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Сделаем…вот так.</w:t>
            </w:r>
          </w:p>
          <w:p w14:paraId="0A9C5C6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Затем дети останавливаются, поворачиваются лицом в центр круга, опускают руки вниз.</w:t>
            </w:r>
          </w:p>
          <w:p w14:paraId="2B9140F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Водящий выполняет какое – либо движение, дети повторяют его. Водящий выбирает того из детей, кто лучше выполнил движение.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D833FDB" w14:textId="66FB2D70" w:rsidR="006B6D1D" w:rsidRPr="006B6D1D" w:rsidRDefault="00000000" w:rsidP="006B6D1D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Вариативная часть: «Раз словечко, два словечко»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.                   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Звук «Э»,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рисование 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дорожек,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заучивание стихотворения</w:t>
            </w:r>
            <w:r w:rsidR="006B6D1D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>.</w:t>
            </w:r>
          </w:p>
          <w:p w14:paraId="7F355B98" w14:textId="77777777" w:rsidR="006B6D1D" w:rsidRDefault="006B6D1D" w:rsidP="006B6D1D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B6D1D">
              <w:rPr>
                <w:rFonts w:ascii="Times New Roman" w:eastAsia="Times New Roman" w:hAnsi="Times New Roman" w:cs="Times New Roman"/>
                <w:bCs/>
                <w:color w:val="000000"/>
                <w:sz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Вырабатывать четкую и правильную артикуляцию при произношении звука «Э».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Упражнять детей в правильном произношении звука «Э» в звукоподражаниях,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словах и во фразовой речи. Способствовать развитию силы голоса,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вырабатывать умение пользоваться громким и тихим голосом.</w:t>
            </w:r>
          </w:p>
          <w:p w14:paraId="1C600AC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Настольный театр: сказка "Репка".</w:t>
            </w:r>
          </w:p>
          <w:p w14:paraId="2B8A063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закреплять содержание сказки, побуждать детей включаться в рассказывание и показ сказки, обыгрывать роли героев сказки.</w:t>
            </w:r>
          </w:p>
          <w:p w14:paraId="691CBC2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"Подбери по форме".</w:t>
            </w:r>
          </w:p>
          <w:p w14:paraId="0E6BE88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закрепить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знания детей о геометрических фигурах, правильно называть форму предметов.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C48F9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Игры-упражнения по ознакомлению с окружающим миром "Откуда хлеб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пришел?".</w:t>
            </w:r>
          </w:p>
          <w:p w14:paraId="7BC6243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у детей представление о процессе выращивания хлеба; познакомить детей с особенностями выращивания хлеба; формировать представление о строении колоса.</w:t>
            </w:r>
          </w:p>
          <w:p w14:paraId="7B685C4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о хлебе.</w:t>
            </w:r>
          </w:p>
          <w:p w14:paraId="6DA9B56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Физминутка «Подрастает зернышко».</w:t>
            </w:r>
          </w:p>
          <w:p w14:paraId="22A25DD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"Кто работает в поле?".</w:t>
            </w:r>
          </w:p>
          <w:p w14:paraId="49F68D9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“Сложи правильно”.</w:t>
            </w:r>
          </w:p>
          <w:p w14:paraId="12A3CD0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работа: раскрасить готовый рисунок.</w:t>
            </w:r>
          </w:p>
          <w:p w14:paraId="30FE3FB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работа: раскрасить готовый рисунок.</w:t>
            </w:r>
          </w:p>
          <w:p w14:paraId="24DF411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"Кто быстрее соберет?".</w:t>
            </w:r>
          </w:p>
          <w:p w14:paraId="23D03777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различать овощи и фрукты, разбивать их на группы, учить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быстроте; воспитывать умение слушать педагога.</w:t>
            </w:r>
          </w:p>
        </w:tc>
      </w:tr>
      <w:tr w:rsidR="008B2422" w14:paraId="62453DE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2E66A7A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C8FB89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об особенностях явлений осенней природы. Тренировка речи ребенка. Рассказывание стихотворения "Дождь" Б. Заходера.</w:t>
            </w:r>
          </w:p>
          <w:p w14:paraId="70AA474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Дождик песенку поет:</w:t>
            </w:r>
          </w:p>
          <w:p w14:paraId="4F7CA23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Кап, кап...</w:t>
            </w:r>
          </w:p>
          <w:p w14:paraId="7B67FFE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Только кто ее поймет -</w:t>
            </w:r>
          </w:p>
          <w:p w14:paraId="5FD13EA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Кап, кап?</w:t>
            </w:r>
          </w:p>
          <w:p w14:paraId="795D385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поймем ни я, ни ты,</w:t>
            </w:r>
          </w:p>
          <w:p w14:paraId="0847AA9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зато поймут цветы,</w:t>
            </w:r>
          </w:p>
          <w:p w14:paraId="4067367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весенняя листва,</w:t>
            </w:r>
          </w:p>
          <w:p w14:paraId="52A08EF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 зеленая трава...</w:t>
            </w:r>
          </w:p>
          <w:p w14:paraId="7499E54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Лучше всех поймет зерно:</w:t>
            </w:r>
          </w:p>
          <w:p w14:paraId="4EFEF56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Прорастать</w:t>
            </w:r>
          </w:p>
          <w:p w14:paraId="2618FA8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Начнет</w:t>
            </w:r>
          </w:p>
          <w:p w14:paraId="27502141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Оно!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18790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Дидактическая игра "Чудесный мешочек".</w:t>
            </w:r>
          </w:p>
          <w:p w14:paraId="6DE7E72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пополнить словарный запас названиями игрушек.</w:t>
            </w:r>
          </w:p>
          <w:p w14:paraId="749B5BF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Сюжетно-ролевая игра "Магазин овощей".</w:t>
            </w:r>
          </w:p>
          <w:p w14:paraId="072417BB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закреплять знания детей о профессии продавца, активизировать в классификации овощей и фруктов; формировать умение детей пользоваться атрибутами игры.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EAF244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Сюжетно-ролевая игра "Пойдем гулять".</w:t>
            </w:r>
          </w:p>
          <w:p w14:paraId="7010366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подбирать одежду на каждый сезон, учить правильно называть элементы одежды, закреплять обобщенные понятия "одежда", "обувь", воспитывать бережное отношение к окружающим.</w:t>
            </w:r>
          </w:p>
          <w:p w14:paraId="3903C92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Настольная игра "Найди одинаковые цветы".</w:t>
            </w:r>
          </w:p>
          <w:p w14:paraId="614814B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детей в нахождении предметов, похожих на рисунок, воспитывать внимательность, формировать речь детей.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54F718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Игра настольная "Лото Овощи-фрукты".</w:t>
            </w:r>
          </w:p>
          <w:p w14:paraId="73C2C84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классифицировать овощи и фрукты.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89C77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"Найди пару".</w:t>
            </w:r>
          </w:p>
          <w:p w14:paraId="4AB54C3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расширить представления детей о фигурах. Обучение наблюдательности и сообразительности. Повышение интереса к игре. Воспитывать чистоту, аккуратность.</w:t>
            </w:r>
          </w:p>
          <w:p w14:paraId="283A824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игра "Капуста".</w:t>
            </w:r>
          </w:p>
          <w:p w14:paraId="67A38CA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мелкую моторику рук, артикуляцию, слуховое внимание; уточнять представления об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овощах.</w:t>
            </w:r>
          </w:p>
          <w:p w14:paraId="0858578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рубим-рубим,</w:t>
            </w:r>
          </w:p>
          <w:p w14:paraId="4022ED5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Рубим-рубим, рубим-рубим. (Ребром одной ладони ударяем по ребру второй ладони поочередно)</w:t>
            </w:r>
          </w:p>
          <w:p w14:paraId="16F758B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трём-трём,</w:t>
            </w:r>
          </w:p>
          <w:p w14:paraId="2A13ADA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Трём-трём, трём-трём, (Потирание ладошей друг о друга)</w:t>
            </w:r>
          </w:p>
          <w:p w14:paraId="4FFA214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солим-солим,</w:t>
            </w:r>
          </w:p>
          <w:p w14:paraId="49DBAEC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Солим-солим, солим-солим, (Складывание пальчиков рук в щепотку и имитируем посыпание солью)</w:t>
            </w:r>
          </w:p>
          <w:p w14:paraId="0BCD108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капусту жмём-жмём,</w:t>
            </w:r>
          </w:p>
          <w:p w14:paraId="54FF53F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Жмём-жмём, жмём-жмём. (Сжимание и разжимание кулачков)</w:t>
            </w:r>
          </w:p>
        </w:tc>
      </w:tr>
      <w:tr w:rsidR="008B2422" w14:paraId="247A0D9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56423C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DBD5BD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8B2422" w14:paraId="16C550D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9675D2C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D6E579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Наблюдение за осенними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деревьями.</w:t>
            </w:r>
          </w:p>
          <w:p w14:paraId="5D2350B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знакомить детей с деревьями на участке (береза, ясень, тополь), развивать умение наблюдать за тем, как опадает желтая листва; обратить внимание на то, что листья у деревьев разной формы; развивать внимание, мышление.</w:t>
            </w:r>
          </w:p>
          <w:p w14:paraId="2EDD396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Малоподвижная игра "Мы листочки".</w:t>
            </w:r>
          </w:p>
          <w:p w14:paraId="77F0F17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детей подражать движениям листьев на ветру, побуждать к получению положительных эмоциональных впечатлений. Педагог показывает детям движения, сопровождает художественным словом.</w:t>
            </w:r>
          </w:p>
          <w:p w14:paraId="716C97D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Мы — листочки, мы — листочки,</w:t>
            </w:r>
          </w:p>
          <w:p w14:paraId="6E0A91C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Мы — осенние листочки.</w:t>
            </w:r>
          </w:p>
          <w:p w14:paraId="2687B52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на веточках сидели,</w:t>
            </w:r>
          </w:p>
          <w:p w14:paraId="3F3D204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Дунул ветер — полетели.</w:t>
            </w:r>
          </w:p>
          <w:p w14:paraId="270C742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"Ловишки".</w:t>
            </w:r>
          </w:p>
          <w:p w14:paraId="23D1AC2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ловкость, быстроту реакции, отрабатывать навыки бега.</w:t>
            </w:r>
          </w:p>
          <w:p w14:paraId="3DC62AC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кормление птиц крошками хлеба.</w:t>
            </w:r>
          </w:p>
          <w:p w14:paraId="766439F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мотивировать к самостоятельному выполнению несложных заданий (кормление птиц); воспитывать чувство заботы.</w:t>
            </w:r>
          </w:p>
          <w:p w14:paraId="7E105D2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Предусмотреть безопасность расстояния от объектов.</w:t>
            </w:r>
          </w:p>
          <w:p w14:paraId="54D2391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игры с выносным материалом.</w:t>
            </w:r>
          </w:p>
          <w:p w14:paraId="1FE43F4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5C7B8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Наблюдение: за небом и облаками.</w:t>
            </w:r>
          </w:p>
          <w:p w14:paraId="00FBEA1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продолжать формировать понятие "облако"; развивать наблюдательность, внимание.</w:t>
            </w:r>
          </w:p>
          <w:p w14:paraId="5B5084D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слово: загадки.</w:t>
            </w:r>
          </w:p>
          <w:p w14:paraId="3B04278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Ног нет, а идет, глаз нет, а плачет. (Туча).</w:t>
            </w:r>
          </w:p>
          <w:p w14:paraId="296E71E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Белые лошадки на синем поле. (Облака на небе).</w:t>
            </w:r>
          </w:p>
          <w:p w14:paraId="0D14029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14:paraId="53B4D8C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Облака движутся. Облака движутся иногда медленно, иногда быстро.</w:t>
            </w:r>
          </w:p>
          <w:p w14:paraId="5BED871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"Найди себе пару".</w:t>
            </w:r>
          </w:p>
          <w:p w14:paraId="4265332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находить себе пару, среди группы детей по флажок идентичного цвета как у себя; развивать внимание,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ориентировку у пространстве, ловкость, дружелюбие.</w:t>
            </w:r>
          </w:p>
          <w:p w14:paraId="3F696F2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14:paraId="4AD95C1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сигнал -дети разбегаются по площадке.</w:t>
            </w:r>
          </w:p>
          <w:p w14:paraId="0FAFD2E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сигнал - дети ищут себе пару, становятся в пары.</w:t>
            </w:r>
          </w:p>
          <w:p w14:paraId="673A9FE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14:paraId="4F14BB9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Оставшийся без пары ребенок демонстрирует один из своих талантов.</w:t>
            </w:r>
          </w:p>
          <w:p w14:paraId="696DF19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заводится снова.</w:t>
            </w:r>
          </w:p>
          <w:p w14:paraId="39DAF8B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"Ноги ты не промочи".</w:t>
            </w:r>
          </w:p>
          <w:p w14:paraId="2085494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459ABE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ручейки,</w:t>
            </w:r>
          </w:p>
          <w:p w14:paraId="6F244E6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Ноги ты не промочи.</w:t>
            </w:r>
          </w:p>
          <w:p w14:paraId="5EDF9F1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Будь внимательным, беги (иди)!</w:t>
            </w:r>
          </w:p>
          <w:p w14:paraId="43E692D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Заранее прочерчиваются дорожки с поперечными линиями (можно по вдоль круга). Дети идут или бегут, переступая через линии, согласно сигналам "беги" или "иди".</w:t>
            </w:r>
          </w:p>
          <w:p w14:paraId="7F9B198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14:paraId="7C2EC2A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выполнять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посильные поручения, развивать желание помогать взрослому, умение радоваться процессу действий.</w:t>
            </w:r>
          </w:p>
          <w:p w14:paraId="28ED871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3B632BEE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6992F5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солнцем.</w:t>
            </w:r>
          </w:p>
          <w:p w14:paraId="1DBADDD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формировать представления детей о солнце, солнечном зайчике; воспитывать любознательность.</w:t>
            </w:r>
          </w:p>
          <w:p w14:paraId="24DCB5B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Дети, кто знает, что такое "солнечные зайчики"?</w:t>
            </w:r>
          </w:p>
          <w:p w14:paraId="423484C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 можно получить солнечный зайчик?</w:t>
            </w:r>
          </w:p>
          <w:p w14:paraId="73D58DF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Используется зеркало.</w:t>
            </w:r>
          </w:p>
          <w:p w14:paraId="62B4433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С помощью зеркала я поймаю солнечного зайчика. Посмотрите, какой он непоседа, то и дело скачет.</w:t>
            </w:r>
          </w:p>
          <w:p w14:paraId="3883E3B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"Солнечные зайчики".</w:t>
            </w:r>
          </w:p>
          <w:p w14:paraId="36C3763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Задрожали на окне,</w:t>
            </w:r>
          </w:p>
          <w:p w14:paraId="039ADF3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по стене</w:t>
            </w:r>
          </w:p>
          <w:p w14:paraId="6771320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Солнечные, быстрые</w:t>
            </w:r>
          </w:p>
          <w:p w14:paraId="7C98ADC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Зайчики лучистые!</w:t>
            </w:r>
          </w:p>
          <w:p w14:paraId="084F7B7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К. Жанабаев</w:t>
            </w:r>
          </w:p>
          <w:p w14:paraId="6C406BD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"Поймай солнечного зайчика".</w:t>
            </w:r>
          </w:p>
          <w:p w14:paraId="7E76926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следить за "зайчиком", выполнять прыжки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 двух ногах, бегать по указанному направлению, не наталкиваясь друг на друга; развивать положительные эмоции.</w:t>
            </w:r>
          </w:p>
          <w:p w14:paraId="25DBCF0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Динамическое упражнение "Косолапые мишутки".</w:t>
            </w:r>
          </w:p>
          <w:p w14:paraId="7CA2871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14:paraId="0224D8F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Косолапые мишутки</w:t>
            </w:r>
          </w:p>
          <w:p w14:paraId="5AA364E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Любят сладенький медок.</w:t>
            </w:r>
          </w:p>
          <w:p w14:paraId="4962B31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Косолапые мишутки</w:t>
            </w:r>
          </w:p>
          <w:p w14:paraId="6A7E04B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Ягод ели кузовок.</w:t>
            </w:r>
          </w:p>
          <w:p w14:paraId="7F87247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Вперевалочку идут,</w:t>
            </w:r>
          </w:p>
          <w:p w14:paraId="7E8EB01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Кузовки свои несут</w:t>
            </w:r>
          </w:p>
          <w:p w14:paraId="43071C1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бочонки для детей,</w:t>
            </w:r>
          </w:p>
          <w:p w14:paraId="02CD197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детей и для гостей.</w:t>
            </w:r>
          </w:p>
          <w:p w14:paraId="11578B4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Ахметова.</w:t>
            </w:r>
          </w:p>
          <w:p w14:paraId="6688005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деятельность, поручения: сбор осенних листьев в коробку.</w:t>
            </w:r>
          </w:p>
          <w:p w14:paraId="0A81BB4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2DFAA36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035B95F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B95D02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работой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почтальона.</w:t>
            </w:r>
          </w:p>
          <w:p w14:paraId="6D5EEEF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о сезонных изменениях в природе; сформировать представления о работе почтальона; воспитывать интерес и уважение к труду взрослых.</w:t>
            </w:r>
          </w:p>
          <w:p w14:paraId="6E0327C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Почтальон идет по улице.</w:t>
            </w:r>
          </w:p>
          <w:p w14:paraId="0A196B8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14:paraId="0C3F3ED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159757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"По ровненькой дорожке".</w:t>
            </w:r>
          </w:p>
          <w:p w14:paraId="0FFB85F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двигательные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навыки, слуховое внимание.</w:t>
            </w:r>
          </w:p>
          <w:p w14:paraId="3F4FD9D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идут по кругу, взявшись за руки, и выполняют движения в соответствии с текстом.</w:t>
            </w:r>
          </w:p>
          <w:p w14:paraId="7565811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"По ровненькой дорожке</w:t>
            </w:r>
          </w:p>
          <w:p w14:paraId="5215799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1CE5640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273C1F4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4889282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Перешагивают ножки.</w:t>
            </w:r>
          </w:p>
          <w:p w14:paraId="50D765C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72690AF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42D686F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ножки.</w:t>
            </w:r>
          </w:p>
          <w:p w14:paraId="3B05690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Бег, не отпуская рук.</w:t>
            </w:r>
          </w:p>
          <w:p w14:paraId="599C336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</w:t>
            </w:r>
          </w:p>
          <w:p w14:paraId="586DA14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00D21CD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“Курочка 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цыплята”.</w:t>
            </w:r>
          </w:p>
          <w:p w14:paraId="17A8D5A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слышать сигнал, учить детей подлезать под веревку, не задевая ее, быть внимательным.</w:t>
            </w:r>
          </w:p>
          <w:p w14:paraId="4318F29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Игра-упражение "Растем как деревца".</w:t>
            </w:r>
          </w:p>
          <w:p w14:paraId="2F201D95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ходьбе на носочках, развивать вестибулярный аппарат.</w:t>
            </w:r>
          </w:p>
          <w:p w14:paraId="7E1BA34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игры с выносным материалом.</w:t>
            </w:r>
          </w:p>
          <w:p w14:paraId="05531BC8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05D846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прохожими.</w:t>
            </w:r>
          </w:p>
          <w:p w14:paraId="7EAE08F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учить замечать особенности внешнего вида прохожих, называть виды демисезонной одежды; воспитывать любознательность.</w:t>
            </w:r>
          </w:p>
          <w:p w14:paraId="759B9F02" w14:textId="77777777" w:rsidR="008B2422" w:rsidRDefault="008B2422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E300C7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"День - ночь".</w:t>
            </w:r>
          </w:p>
          <w:p w14:paraId="445BB52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двигаться по сигналу; совершенствовать реакцию, внимание.</w:t>
            </w:r>
          </w:p>
          <w:p w14:paraId="0D419DB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294C5BA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(на начальном этапе можно всех оставлять повторно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играть).</w:t>
            </w:r>
          </w:p>
          <w:p w14:paraId="7166191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Игра-упражнение "Сбей кеглю".</w:t>
            </w:r>
          </w:p>
          <w:p w14:paraId="74DE9E3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14:paraId="1B6889D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14:paraId="147B9E5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65766F22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0B924B0A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игры с выносным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материалом.</w:t>
            </w:r>
          </w:p>
          <w:p w14:paraId="0655706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8B2422" w14:paraId="241B261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ABA4D60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37217C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упражнение: "В шкафчике у нас порядок".</w:t>
            </w:r>
          </w:p>
          <w:p w14:paraId="060C6213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8B2422" w14:paraId="617282A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090A96D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8C0A47A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8B2422" w14:paraId="54489B0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10C4D6B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002AD2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иллюстраций к сказкам "Репка", "Петушок-Бобовое зернышко"; описание картинок, закрепление сюжета, слов главных героев.</w:t>
            </w:r>
          </w:p>
          <w:p w14:paraId="11BA971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Музыкальное творчество: отбивание ритма 1/2 с помощью погремушек для хороводных игр.</w:t>
            </w:r>
          </w:p>
          <w:p w14:paraId="3E439A2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Игры-раскраски: развивать умения закрашивать силуэты овощей и фруктов, ягод.</w:t>
            </w:r>
          </w:p>
          <w:p w14:paraId="427CF47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"Подбери по форме".</w:t>
            </w:r>
          </w:p>
          <w:p w14:paraId="4EBAC169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геометрических фигурах, правильно называть форму предметов.</w:t>
            </w:r>
          </w:p>
          <w:p w14:paraId="6D9AA69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Настольные игры "Мозаика", "Вкладыши".</w:t>
            </w:r>
          </w:p>
          <w:p w14:paraId="60F6F48E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логическое мышление, мелкую моторику рук.</w:t>
            </w:r>
          </w:p>
          <w:p w14:paraId="7D10E0D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игра "Овощи".</w:t>
            </w:r>
          </w:p>
          <w:p w14:paraId="0B8EC8F1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артикуляцию, слуховое внимание; уточнять представления об овощах.</w:t>
            </w:r>
          </w:p>
          <w:p w14:paraId="7FBF6C6F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 девчушки Зиночки</w:t>
            </w:r>
          </w:p>
          <w:p w14:paraId="6DAFE8F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Овощи в корзиночке. (Дети делают ладошки "корзинкой)</w:t>
            </w:r>
          </w:p>
          <w:p w14:paraId="108840E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Вот пузатый кабачок (Сгибают пальчики, начиная с большого)</w:t>
            </w:r>
          </w:p>
          <w:p w14:paraId="562E2E7D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Положила на бочок,</w:t>
            </w:r>
          </w:p>
          <w:p w14:paraId="44BA4C13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Перец и морковку</w:t>
            </w:r>
          </w:p>
          <w:p w14:paraId="3A054680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Уложила ловко,</w:t>
            </w:r>
          </w:p>
          <w:p w14:paraId="776E6EEB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Помидор и огурец.</w:t>
            </w:r>
          </w:p>
          <w:p w14:paraId="62A22614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Наша Зина – молодец! (Показывают большой палец)</w:t>
            </w:r>
          </w:p>
          <w:p w14:paraId="019BBF16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"Покажи порядок постройки дома".</w:t>
            </w:r>
          </w:p>
          <w:p w14:paraId="4EFE5F18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различении цветов; развивать мыслительные способности, процессы восприятия, памяти, внимания.</w:t>
            </w:r>
          </w:p>
          <w:p w14:paraId="0F930D17" w14:textId="77777777" w:rsidR="008B2422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Сюжетно-ролевая игра "Супермаркет".</w:t>
            </w:r>
          </w:p>
          <w:p w14:paraId="1769E37B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согласовывать собственный игровой замысел с замыслами сверстников, менять роли по ходу игры. Побуждать детей более широко использовать в играх знания об окружающей жизни; развивать диалогическую речь. В ходе игры используется оборудование: касса; наборы продуктов; спецодежда для продавцов, кассиров, менеджеров; сувениры; чеки, сумки, кошельки, деньги; наборы мелких игрушек. Дети приходят в магазин, осуществляют закуп товара, упаковывают и тд.</w:t>
            </w:r>
          </w:p>
        </w:tc>
      </w:tr>
      <w:tr w:rsidR="008B2422" w14:paraId="2464D74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0706856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35F6A5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"Найди игрушку". Цель: учить ориентироваться в пространстве.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E7F167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 "Пальчиковые упражнения". Объяснять важность развития моторики рук.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8DEC02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Советы родителям "Оздоровительные мероприятия в семье".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A3F094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на тему "Традиции проведения праздников в семье".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B512E29" w14:textId="77777777" w:rsidR="008B2422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"Как провести отпуск дома".</w:t>
            </w:r>
          </w:p>
        </w:tc>
      </w:tr>
    </w:tbl>
    <w:p w14:paraId="4BA38659" w14:textId="77777777" w:rsidR="008B2422" w:rsidRDefault="008B2422">
      <w:pPr>
        <w:spacing w:line="276" w:lineRule="exact"/>
        <w:rPr>
          <w:rFonts w:ascii="Arial" w:eastAsia="Arial" w:hAnsi="Arial"/>
        </w:rPr>
      </w:pPr>
    </w:p>
    <w:sectPr w:rsidR="008B2422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22"/>
    <w:rsid w:val="003134AA"/>
    <w:rsid w:val="005B5D64"/>
    <w:rsid w:val="006B6D1D"/>
    <w:rsid w:val="008B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10BF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8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5008</Words>
  <Characters>28550</Characters>
  <Application>Microsoft Office Word</Application>
  <DocSecurity>0</DocSecurity>
  <Lines>237</Lines>
  <Paragraphs>66</Paragraphs>
  <ScaleCrop>false</ScaleCrop>
  <Company/>
  <LinksUpToDate>false</LinksUpToDate>
  <CharactersWithSpaces>33492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2023-07-10T10:45:00Z</dcterms:created>
  <dcterms:modified xsi:type="dcterms:W3CDTF">2023-07-11T09:09:00Z</dcterms:modified>
  <dc:language>ru-RU</dc:language>
</cp:coreProperties>
</file>