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76AD31" w14:textId="77777777" w:rsidR="00E93B31" w:rsidRDefault="00D67CC8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45DF02FF" w14:textId="77777777" w:rsidR="00E93B31" w:rsidRDefault="00D67CC8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1782D472" w14:textId="69C28494" w:rsidR="00E93B31" w:rsidRPr="00F41AE0" w:rsidRDefault="00D67CC8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Организация образования</w:t>
      </w:r>
      <w:r w:rsidR="007B716C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: </w:t>
      </w:r>
      <w:r w:rsidR="00F41AE0">
        <w:rPr>
          <w:rFonts w:ascii="Times New Roman" w:eastAsia="Times New Roman" w:hAnsi="Times New Roman" w:cs="Times New Roman"/>
          <w:sz w:val="24"/>
          <w:u w:val="single"/>
          <w:shd w:val="clear" w:color="auto" w:fill="FFFFFF"/>
          <w:lang w:val="kk-KZ"/>
        </w:rPr>
        <w:t>Д</w:t>
      </w:r>
      <w:r w:rsidR="007B716C" w:rsidRPr="00546330"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  <w:t>етский сад «Симба kids»</w:t>
      </w:r>
    </w:p>
    <w:p w14:paraId="65DD66A0" w14:textId="666517DA" w:rsidR="007B716C" w:rsidRDefault="00D67CC8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="007B716C" w:rsidRPr="00833D1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младшая группа </w:t>
      </w:r>
      <w:r w:rsidR="007B716C" w:rsidRPr="00833D1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«Воробушки»</w:t>
      </w:r>
    </w:p>
    <w:p w14:paraId="189C9C20" w14:textId="79B6FCEF" w:rsidR="00E93B31" w:rsidRPr="007B716C" w:rsidRDefault="00D67CC8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Pr="007B716C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дети 2-х лет</w:t>
      </w:r>
      <w:r w:rsidR="007B716C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.</w:t>
      </w:r>
    </w:p>
    <w:p w14:paraId="4B1E2AF3" w14:textId="7C1263D7" w:rsidR="00E93B31" w:rsidRDefault="00D67CC8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Период составления плана: </w:t>
      </w:r>
      <w:r w:rsidRPr="007B716C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17.02 - 21.02.2025г.</w:t>
      </w:r>
    </w:p>
    <w:p w14:paraId="5F629660" w14:textId="1138CD64" w:rsidR="00E93B31" w:rsidRPr="00BD38CF" w:rsidRDefault="00D67CC8">
      <w:pPr>
        <w:rPr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ФИО педагог</w:t>
      </w:r>
      <w:r w:rsidR="007B716C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а:</w:t>
      </w:r>
      <w:r w:rsidR="00BD38CF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</w:t>
      </w:r>
      <w:r w:rsidR="00BD38CF" w:rsidRPr="00BD38CF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Махрина Вера Андреевна.</w:t>
      </w:r>
      <w:r w:rsidRPr="00BD38CF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 </w:t>
      </w:r>
    </w:p>
    <w:p w14:paraId="642FC281" w14:textId="2D2A0A0E" w:rsidR="00E93B31" w:rsidRPr="00F41AE0" w:rsidRDefault="00BD38CF" w:rsidP="00F41AE0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F41AE0">
        <w:rPr>
          <w:rFonts w:ascii="Times New Roman" w:hAnsi="Times New Roman" w:cs="Times New Roman"/>
          <w:b/>
          <w:bCs/>
          <w:sz w:val="24"/>
          <w:szCs w:val="24"/>
          <w:lang w:val="ru-RU"/>
        </w:rPr>
        <w:t>3 неделя</w:t>
      </w:r>
    </w:p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E93B31" w14:paraId="7557377E" w14:textId="77777777"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45C2B5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Примерный режим дня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4B462F" w14:textId="77777777" w:rsidR="00E93B31" w:rsidRDefault="00D67C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D06E43" w14:textId="77777777" w:rsidR="00E93B31" w:rsidRDefault="00D67C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B22DD7A" w14:textId="77777777" w:rsidR="00E93B31" w:rsidRDefault="00D67C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9762B1" w14:textId="77777777" w:rsidR="00E93B31" w:rsidRDefault="00D67C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B2042F" w14:textId="77777777" w:rsidR="00E93B31" w:rsidRDefault="00D67C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E93B31" w14:paraId="183B6AE6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F8D45C" w14:textId="77777777" w:rsidR="00E93B31" w:rsidRDefault="00E93B31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F7A35D" w14:textId="77777777" w:rsidR="00E93B31" w:rsidRDefault="00E93B31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430DBC" w14:textId="77777777" w:rsidR="00E93B31" w:rsidRDefault="00E93B31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72D52B" w14:textId="77777777" w:rsidR="00E93B31" w:rsidRDefault="00E93B31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688D5D" w14:textId="77777777" w:rsidR="00E93B31" w:rsidRDefault="00E93B31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041235" w14:textId="77777777" w:rsidR="00E93B31" w:rsidRDefault="00E93B31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93B31" w14:paraId="792F72E6" w14:textId="77777777">
        <w:tc>
          <w:tcPr>
            <w:tcW w:w="13950" w:type="dxa"/>
            <w:gridSpan w:val="6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80C5C2" w14:textId="77777777" w:rsidR="00E93B31" w:rsidRDefault="00D67C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Февраль – месяц созидания и новаторства: "Сапа стандарты болыңыз. Кейбір адамдар жаңашылдық бағалататын жерде қоршауға ешқашан да түспеген". /// "Будь эталоном качества. Некоторые люди не были в окружении, где новаторство было главным козырем". (Стив Джобс)</w:t>
            </w:r>
          </w:p>
        </w:tc>
      </w:tr>
      <w:tr w:rsidR="00E93B31" w14:paraId="1AE4D2A6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57D013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D63FBF" w14:textId="77777777" w:rsidR="00E93B31" w:rsidRPr="00BD38CF" w:rsidRDefault="00D67CC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D3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Осмотр кожного покрова, внешнего вида детей.</w:t>
            </w:r>
          </w:p>
          <w:p w14:paraId="195849DF" w14:textId="68358B78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Ходит по двору </w:t>
            </w:r>
            <w:r w:rsidR="00BD38CF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BD38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BD38CF">
              <w:rPr>
                <w:rFonts w:ascii="Times New Roman" w:eastAsia="Times New Roman" w:hAnsi="Times New Roman" w:cs="Times New Roman"/>
                <w:sz w:val="24"/>
                <w:szCs w:val="24"/>
              </w:rPr>
              <w:t>ток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6B16AE6D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за ним щенок Дружок.</w:t>
            </w:r>
          </w:p>
          <w:p w14:paraId="602E7133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Друзья не лают, не кусают,</w:t>
            </w:r>
          </w:p>
          <w:p w14:paraId="70B9970D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нами весело играют. (Д. Ахметова)</w:t>
            </w:r>
          </w:p>
        </w:tc>
      </w:tr>
      <w:tr w:rsidR="00E93B31" w14:paraId="2031F9C9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71E6C5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или законными представителями ребенка, консультации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AF03CF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Беседа: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"Особенности развития речи детей 2-3 лет", "Что такое "словарный запас"?", "Как общаться с ребенком 2-3 лет?".</w:t>
            </w:r>
          </w:p>
        </w:tc>
      </w:tr>
      <w:tr w:rsidR="00E93B31" w14:paraId="56ADD29B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4868D7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Детская деятельность</w:t>
            </w:r>
          </w:p>
          <w:p w14:paraId="4CEACB42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(игровая,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познавательная, коммуникативная, творческая, экспериментальная, трудовая, двигательная, изобразительная, самостоятельная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8483EF" w14:textId="44B2D530" w:rsidR="00E93B31" w:rsidRDefault="00BD38CF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</w:t>
            </w:r>
            <w:r w:rsidR="00D6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детей умение замечать сухость </w:t>
            </w:r>
            <w:r w:rsidR="00D67C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почвы в горшках с комнатными растениями, побуждать к пониманию того, что растения нужно полить; отрабатывать простейшие навыки полива растений с помощью лейки: ставить носик лейки на край горшка, наводить конец носика на основание стебля, наклонять лейку так, чтобы выливалась небольшая струя воды, почва стала влажной. </w:t>
            </w:r>
            <w:r w:rsidR="00D67CC8" w:rsidRPr="00BD38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C64351" w14:textId="2D5451BC" w:rsidR="00E93B31" w:rsidRDefault="00BD38CF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</w:t>
            </w:r>
            <w:r w:rsidR="00D6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правила умывания, </w:t>
            </w:r>
            <w:r w:rsidR="00D67C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запоминать способы намыливания рук, следить за тем, чтобы руки были под струей воды, отжимать воду, сжав руки в кулак; побуждать самостоятельной находить полотенце, вытирать руки, вешать полотенце на место. </w:t>
            </w:r>
            <w:r w:rsidR="00D67CC8" w:rsidRPr="00BD38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112596" w14:textId="1ABD9B3B" w:rsidR="00E93B31" w:rsidRDefault="00BD38CF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</w:t>
            </w:r>
            <w:r w:rsidR="00D6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желанию помочь взрослому во время </w:t>
            </w:r>
            <w:r w:rsidR="00D67C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мытья игрушек, раскладывать вымытые игрушки на сушке, после просыхания ставить на место, одевать одежду на кукол. </w:t>
            </w:r>
            <w:r w:rsidR="00D67CC8" w:rsidRPr="00BD38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DBB6F2" w14:textId="15EC6336" w:rsidR="00E93B31" w:rsidRDefault="00BD38CF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</w:t>
            </w:r>
            <w:r w:rsidR="00D6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к кормлению рыб в уголке </w:t>
            </w:r>
            <w:r w:rsidR="00D67C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природы; поддерживать интерес к наблюдению за рыбками в аквариуме; поддерживать желание проявлять заботу. </w:t>
            </w:r>
            <w:r w:rsidR="00D67CC8" w:rsidRPr="00BD38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063862" w14:textId="4422D865" w:rsidR="00E93B31" w:rsidRDefault="00BD38CF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</w:t>
            </w:r>
            <w:r w:rsidR="00D6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к рассматриванию </w:t>
            </w:r>
            <w:r w:rsidR="00D67C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комнатных растений в уголке природы, глядя на листья фикуса, бальзамина, аспидистры (темно-зеленые, светло-зеленые), узнавать, называть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их, протирать</w:t>
            </w:r>
            <w:r w:rsidR="00D6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листья, опрыскивать. </w:t>
            </w:r>
            <w:r w:rsidR="00D67CC8" w:rsidRPr="00BD38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</w:tr>
      <w:tr w:rsidR="00E93B31" w14:paraId="015D4411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755754" w14:textId="77777777" w:rsidR="00E93B31" w:rsidRDefault="00E93B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A4153E" w14:textId="77777777" w:rsidR="00E93B31" w:rsidRPr="00BD38CF" w:rsidRDefault="00D67CC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D3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Выразительное чтение стихотворения </w:t>
            </w:r>
            <w:r w:rsidRPr="00BD3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"Бабушка".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D38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6ECFE2A8" w14:textId="04894A9C" w:rsidR="00E93B31" w:rsidRDefault="00BD38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</w:t>
            </w:r>
            <w:r w:rsidR="00D6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детей, глядя на рисунок бабушки, внимательно слушать стихотворение, следовать за педагогом, повторять знакомые слова; развивать связную речь, память, положительные эмоции.</w:t>
            </w:r>
          </w:p>
          <w:p w14:paraId="2A345C55" w14:textId="77777777" w:rsidR="00E93B31" w:rsidRPr="00BD38CF" w:rsidRDefault="00D67CC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D3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Малоподвижная казахская народная игра "Кім шақырды?" ("Кто позвал?")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D38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(казахский язык, физическое воспитание, развитие речи)</w:t>
            </w:r>
          </w:p>
          <w:p w14:paraId="35C6F023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умения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узнавать по голосу товарищей, назвать имя; воспитывать отзывчивость, дружелюбие.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F73E97" w14:textId="77777777" w:rsidR="00E93B31" w:rsidRPr="00BD38CF" w:rsidRDefault="00D67CC8">
            <w:pPr>
              <w:widowControl w:val="0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Пальчиковая гимнастика "Дай нам, солнышко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тепла". </w:t>
            </w:r>
            <w:r w:rsidRPr="00BD38CF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(физическое воспитание, ознакомление с окружающим миром, развитие речи)</w:t>
            </w:r>
          </w:p>
          <w:p w14:paraId="4728F275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Задачи: </w:t>
            </w:r>
            <w:r w:rsidRPr="00BD3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развивать слуховое внимание, память, мелкую моторику рук, умение подражать показу и речи; воспитывать чувство эмоциональной отзывчивости.</w:t>
            </w:r>
          </w:p>
          <w:p w14:paraId="2D05728F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"Кто что делает?". </w:t>
            </w:r>
            <w:r w:rsidRPr="00BD38CF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4508A7E6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Задачи: </w:t>
            </w:r>
            <w:r w:rsidRPr="00BD3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развивать умение детей задавать вопросы, отвечать на вопросы "Кто (что) это?", "Кто что делает?" по содержанию сюжетных картинок </w:t>
            </w:r>
            <w:r w:rsidRPr="00BD3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о профессиях.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1DF51F" w14:textId="77777777" w:rsidR="00E93B31" w:rsidRPr="00BD38CF" w:rsidRDefault="00D67CC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D3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Малоподвижная игра "Петух".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D38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(развитие речи, </w:t>
            </w:r>
            <w:r w:rsidRPr="00BD38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физическое воспитание)</w:t>
            </w:r>
          </w:p>
          <w:p w14:paraId="3051ACE9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координация речи с движением, развитие двигательной подражательности.</w:t>
            </w:r>
          </w:p>
          <w:p w14:paraId="6463DB9D" w14:textId="77777777" w:rsidR="00E93B31" w:rsidRPr="00BD38CF" w:rsidRDefault="00D67CC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D3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Игровое упражнение "Водичка, водичка умой мое личико".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D38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развитие речи)</w:t>
            </w:r>
          </w:p>
          <w:p w14:paraId="65ECF977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и развивать представления о правилах умывания, умение проговаривать слова потешки наизусть, эмоционально откликаться на процесс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самообслуживания.</w:t>
            </w:r>
          </w:p>
          <w:p w14:paraId="7A11C755" w14:textId="61B3D2B7" w:rsidR="00E93B31" w:rsidRDefault="00FA7FBB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1908FC" w14:textId="77777777" w:rsidR="00E93B31" w:rsidRPr="00BD38CF" w:rsidRDefault="00D67CC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D3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Дидактическая игра "Найди одинаковые рукавички".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D38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(сенсорика, ознакомление с окружающим миром, развитие речи)</w:t>
            </w:r>
          </w:p>
          <w:p w14:paraId="367A5DD3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находить парные рукавички по цвету, рисунку, расположенными на них геометрическими фигурами.</w:t>
            </w:r>
          </w:p>
          <w:p w14:paraId="1323F856" w14:textId="77777777" w:rsidR="00E93B31" w:rsidRPr="00BD38CF" w:rsidRDefault="00D67CC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D3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Игра-ситуация "Шай ішуге шақырамын" ("Приглашаю к чаю")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D38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(казахский язык, ознакомление с окружающим миром, развитие речи)</w:t>
            </w:r>
          </w:p>
          <w:p w14:paraId="65FAC379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к эмоциональному отклику к содержанию стихотворения, к развитию его понимания,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стремления проговаривать слова-подзывания домашних животных на казахском языке.</w:t>
            </w:r>
          </w:p>
          <w:p w14:paraId="3D329434" w14:textId="3D985486" w:rsidR="00E93B31" w:rsidRDefault="00E93B31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6C5925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Пальчиковая гимнастика "Бала, бала, балапан".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D38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(казахский язык, физическое воспитание, ознакомление с окружающим миром)</w:t>
            </w:r>
          </w:p>
          <w:p w14:paraId="4FA4BA81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речь, слуховое внимание, моторику рук, умение соотносить движения словам; побуждать четко проговаривать слова "балапан", "саусақ", "алақан".</w:t>
            </w:r>
          </w:p>
          <w:p w14:paraId="4FCC1261" w14:textId="77777777" w:rsidR="00E93B31" w:rsidRPr="00FA7FBB" w:rsidRDefault="00D67CC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A7F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Игровое упражнение "Здравствуйте, ручки!".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A7FB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развитие речи)</w:t>
            </w:r>
          </w:p>
          <w:p w14:paraId="5EBFDBB9" w14:textId="4AA7A6F3" w:rsidR="00E93B31" w:rsidRPr="00803355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F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отрабатывать умения выполнять движения 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произносимым текстом, развивать внимание, артикуляцию, мелкую моторику; воспитывать дружелюбие.</w:t>
            </w:r>
          </w:p>
        </w:tc>
      </w:tr>
      <w:tr w:rsidR="00E93B31" w14:paraId="6DB2EC2E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08FD51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EAEEA8" w14:textId="36FAD3E4" w:rsidR="00E93B31" w:rsidRPr="00FA7FBB" w:rsidRDefault="00D67CC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A7F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Комплекс упражнений с погремушкам</w:t>
            </w:r>
            <w:r w:rsidR="00FA7F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и</w:t>
            </w:r>
            <w:r w:rsidRPr="00FA7F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A7FB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музыка, ознакомление с окружающим миром)</w:t>
            </w:r>
          </w:p>
          <w:p w14:paraId="18D28D82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 - стоя, ноги вместе, погремушки внизу; 1 - погремушки вверх, посмотреть вверх, встать на носки; 2- исходное положение. Повторить 4-5 раз.</w:t>
            </w:r>
          </w:p>
          <w:p w14:paraId="608B6BF9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 - стоя, ноги слегка расставлены, ступни параллельны, погремушки вверху, в вытянутых руках: 1 - наклон туловища вправо; 2 - ип; 3 - тоже самое влево; 4 - ип. Повторить по 2 раза в каждую сторону. </w:t>
            </w:r>
          </w:p>
          <w:p w14:paraId="5FBA0EB0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 - стоя, ноги врозь, погремушки впереди, в вытянутых руках; 1 - поворот туловища вправо; 2 - ип; 3 - тоже самое влево; 4 - ип. Повторить по 2 раза в каждую сторону. </w:t>
            </w:r>
          </w:p>
          <w:p w14:paraId="7FD270F7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 - стоя, ноги расставлены, погремушки внизу, в опущенных руках; 1 - наклон вперед, погремушки положить на пол; 2 - ип, руки на поясе; 3- наклон вперед, взять погремушки; 4 - ип. Повторить 2-3 раза.</w:t>
            </w:r>
          </w:p>
          <w:p w14:paraId="4744BDAC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ИП - стоя, ноги слегка расставлены, ступни параллельны, погремушки внизу, в вытянутых руках; 1 - глубокий присед, погремушки вперед; 2 - ип. Повторить 3-4 раза. </w:t>
            </w:r>
          </w:p>
          <w:p w14:paraId="332D58C2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ИП - стоя, ноги расставлены, погремушки в согнутых руках перед собой. Прыжки на месте 20-30 секунд. Чередовать с дыхательными упражнениями или ходьбой.</w:t>
            </w:r>
          </w:p>
        </w:tc>
      </w:tr>
      <w:tr w:rsidR="00E93B31" w14:paraId="4D403A8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1B9B86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2A0C11" w14:textId="4EE31DBD" w:rsidR="00E93B31" w:rsidRDefault="00FA7F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 w:rsidR="00D6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поддерживать проявление навыков самостоятельного приема пищи детьми; развивать положительные эмоции. </w:t>
            </w:r>
            <w:r w:rsidR="00D67CC8" w:rsidRPr="00FA7FB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  <w:p w14:paraId="121DBE59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Вкусную кашу,</w:t>
            </w:r>
          </w:p>
          <w:p w14:paraId="1A1C0B77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нашу</w:t>
            </w:r>
          </w:p>
          <w:p w14:paraId="40F0915F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до донышка поедим,</w:t>
            </w:r>
          </w:p>
          <w:p w14:paraId="6805CBBE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Коту Ваське не дадим.</w:t>
            </w:r>
          </w:p>
          <w:p w14:paraId="416616E2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 Васьки есть своя каша,</w:t>
            </w:r>
          </w:p>
          <w:p w14:paraId="0488B44C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наша.</w:t>
            </w:r>
          </w:p>
          <w:p w14:paraId="0B797312" w14:textId="79F8BF29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7F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A7FBB" w:rsidRPr="00BD3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FA7F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вызывать интерес к бережному отношению к пище, побуждать съедать свою порцию; показывать пример бережного расхода воды.</w:t>
            </w:r>
          </w:p>
        </w:tc>
      </w:tr>
      <w:tr w:rsidR="00E93B31" w14:paraId="7955C96F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112CD9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проведению организованной деятельности (далее - ОД)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F24D56" w14:textId="721222B8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F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Детская библиотека</w:t>
            </w:r>
            <w:r w:rsidR="00FA7F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A7F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"О здоровье, здоровом питании человека".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A7FBB" w:rsidRPr="00BD3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</w:t>
            </w:r>
            <w:r w:rsidR="0088273C" w:rsidRPr="00BD3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882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пополнить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уголок, библиотеку произведениями для детей, иллюстрациями, фотографиями родителей на данную тему.</w:t>
            </w:r>
          </w:p>
          <w:p w14:paraId="178DA12E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F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«Кюй»: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Алкисса (Нургиса Тилендиев)</w:t>
            </w:r>
            <w:hyperlink r:id="rId4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5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https://muzik.kz/11204-nrisa-tlendiev-au.html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(исполнитель Нургиса Тилендиев).</w:t>
            </w:r>
          </w:p>
          <w:p w14:paraId="2F6D1962" w14:textId="56CA907D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F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Спорт и активность. Тема: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«Движение – это жизнь». </w:t>
            </w:r>
            <w:r w:rsidRPr="00FA7F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активизировать интерес детей к подвижным играм, спортивному снаряду, мячу.</w:t>
            </w:r>
          </w:p>
          <w:p w14:paraId="07739CDF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7F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рассмотреть картинки с подвижными играми детей; провести физминутку или динамическую минутку.</w:t>
            </w:r>
          </w:p>
        </w:tc>
      </w:tr>
      <w:tr w:rsidR="00E93B31" w14:paraId="1519DAAA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1DB0E4" w14:textId="77777777" w:rsidR="00E93B31" w:rsidRDefault="00E93B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18078C" w14:textId="74D89DFA" w:rsidR="00E93B31" w:rsidRDefault="00FA7F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Утренний круг. </w:t>
            </w:r>
            <w:r w:rsidRPr="00BD3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67CC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позитивного настроения. Включение в организованную деятельность через музыку.</w:t>
            </w:r>
          </w:p>
          <w:p w14:paraId="4DE67547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за чудо-чудеса:</w:t>
            </w:r>
          </w:p>
          <w:p w14:paraId="1D2E0288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 рука и два рука!</w:t>
            </w:r>
          </w:p>
          <w:p w14:paraId="0923D7CD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ладошка правая,</w:t>
            </w:r>
          </w:p>
          <w:p w14:paraId="3F1A9662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ладошка левая.</w:t>
            </w:r>
          </w:p>
          <w:p w14:paraId="7A080F4E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скажу вам, не тая,</w:t>
            </w:r>
          </w:p>
          <w:p w14:paraId="22401E25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Руки всем нужны, друзья! </w:t>
            </w:r>
            <w:r w:rsidRPr="00FA7FB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(ознакомление с окружающим миром, развитие речи, физическое воспитание, музыка)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2AC43A" w14:textId="229A50F0" w:rsidR="00FA7FBB" w:rsidRDefault="00800C0F" w:rsidP="00FA7F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 xml:space="preserve">Утренний круг. </w:t>
            </w:r>
            <w:r w:rsidR="00FA7FBB" w:rsidRPr="00BD3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FA7F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Формирование у детей позитивного настроения. Включение в организованную деятельность через музыку.</w:t>
            </w:r>
          </w:p>
          <w:p w14:paraId="10D14032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Ходит солнышко по кругу</w:t>
            </w:r>
          </w:p>
          <w:p w14:paraId="46986DF8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Дарит деточкам свой свет.</w:t>
            </w:r>
          </w:p>
          <w:p w14:paraId="60BF9896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со светом к нам приходи</w:t>
            </w:r>
          </w:p>
          <w:p w14:paraId="314D9600" w14:textId="50C976AD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Дружба – солнечный </w:t>
            </w:r>
            <w:r w:rsidR="00FA7F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привет.</w:t>
            </w:r>
          </w:p>
          <w:p w14:paraId="088039DF" w14:textId="77777777" w:rsidR="00E93B31" w:rsidRPr="00FA7FBB" w:rsidRDefault="00D67CC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FA7FB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музыка, развитие речи)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AD48CC" w14:textId="77777777" w:rsidR="00800C0F" w:rsidRPr="00800C0F" w:rsidRDefault="00800C0F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0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Утреннее приветствие.</w:t>
            </w:r>
          </w:p>
          <w:p w14:paraId="0B0502B8" w14:textId="77777777" w:rsidR="00800C0F" w:rsidRDefault="00800C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Формирование у детей позитивного настроения. Включение в организованную деятельность через музыку.</w:t>
            </w:r>
          </w:p>
          <w:p w14:paraId="3A38D882" w14:textId="20918E18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Встанем рядышком, по кругу,</w:t>
            </w:r>
          </w:p>
          <w:p w14:paraId="31D6CB6B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Скажем "Здравствуйте!" друг другу.</w:t>
            </w:r>
          </w:p>
          <w:p w14:paraId="184699B2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Нам здороваться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лень:</w:t>
            </w:r>
          </w:p>
          <w:p w14:paraId="678302A0" w14:textId="57FD7600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Всем "</w:t>
            </w:r>
            <w:r w:rsidR="00FA7FBB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Привет!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и "Добрый день!".</w:t>
            </w:r>
          </w:p>
          <w:p w14:paraId="2808A079" w14:textId="77777777" w:rsidR="00E93B31" w:rsidRPr="00FA7FBB" w:rsidRDefault="00D67CC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FA7FB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физическое воспитание, музыка)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010E75" w14:textId="77777777" w:rsidR="00E93B31" w:rsidRPr="00FA7FBB" w:rsidRDefault="00D67CC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A7F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Игра-упражнение "Кто хороший?"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A7FB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399489CD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F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 малышей положительное отношение к себе, вызывать чувство радости при словах о себе; создавать благоприятную эмоциональную среду.</w:t>
            </w:r>
          </w:p>
          <w:p w14:paraId="12775B83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— Кто хороший?</w:t>
            </w:r>
          </w:p>
          <w:p w14:paraId="07FE627F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Я хороший!</w:t>
            </w:r>
          </w:p>
          <w:p w14:paraId="45155490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хороший!</w:t>
            </w:r>
          </w:p>
          <w:p w14:paraId="5E59FB84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как хлопаю в ладоши! (Д. Ахметова)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12E3AD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F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Игра "Дружба начинается с улыбки…"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A7FB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18B52CD5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F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чувство радости; способствовать обмену позитивной энергией.</w:t>
            </w:r>
          </w:p>
          <w:p w14:paraId="798597B4" w14:textId="43246AC5" w:rsidR="00E93B31" w:rsidRDefault="00E93B31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93B31" w14:paraId="0A1C2971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E6726B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C0315C" w14:textId="499298D7" w:rsidR="00E93B31" w:rsidRPr="00316CFE" w:rsidRDefault="00316CFE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16C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Физическая</w:t>
            </w:r>
            <w:r w:rsidRPr="00316C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316C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культура</w:t>
            </w:r>
            <w:r w:rsidRPr="00316C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. </w:t>
            </w:r>
            <w:r w:rsidR="00D67CC8" w:rsidRPr="00316C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"Ходим как пингвины".</w:t>
            </w:r>
          </w:p>
          <w:p w14:paraId="523282FE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C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совершенствовать навык ходьбы и бега друг за другом; в одну шеренгу; ходьба на цыпочках; отрабатывать умение держать флаги в двух руках; поднимать флаги вверх и опускать вниз по сигналу педагога; отрабатывать навык катание мяча, сидя напротив друг друга; пробудить у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интерес к спорту.</w:t>
            </w:r>
          </w:p>
          <w:p w14:paraId="76D82BC1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"Догони мяч".</w:t>
            </w:r>
          </w:p>
          <w:p w14:paraId="20298BA2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 "Спокойный мяч".</w:t>
            </w:r>
          </w:p>
          <w:p w14:paraId="3AD5B3E9" w14:textId="529FDAE2" w:rsidR="00D67CC8" w:rsidRPr="00D67CC8" w:rsidRDefault="00D67CC8" w:rsidP="00D67CC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7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развитию речи "Беседа "Приглашаю всех на чай"</w:t>
            </w:r>
          </w:p>
          <w:p w14:paraId="3363B84E" w14:textId="77777777" w:rsidR="00D67CC8" w:rsidRDefault="00D67CC8" w:rsidP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детей о чайнике, как виде посуды; познакомить с правилами угощения гостей чаем, а также словами-призывами домашних животных и птиц; давать представления о продуктах питания собаки, кошки, курицы; формировать правила личной гигиены.</w:t>
            </w:r>
          </w:p>
          <w:p w14:paraId="13A246D4" w14:textId="77777777" w:rsidR="00D67CC8" w:rsidRDefault="00D67CC8" w:rsidP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Выразительное чтение потешки "Пейте чаю".</w:t>
            </w:r>
          </w:p>
          <w:p w14:paraId="5383F939" w14:textId="77777777" w:rsidR="00D67CC8" w:rsidRDefault="00D67CC8" w:rsidP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упражнение на основе говорения звукоподражаний "Как позовем гостей?".</w:t>
            </w:r>
          </w:p>
          <w:p w14:paraId="08FCE11E" w14:textId="77777777" w:rsidR="00D67CC8" w:rsidRDefault="00D67CC8" w:rsidP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на основе пантомимы "Моем, моем ручки".</w:t>
            </w:r>
          </w:p>
          <w:p w14:paraId="6854F478" w14:textId="77777777" w:rsidR="00D67CC8" w:rsidRDefault="00D67CC8" w:rsidP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упражнение на основе игровой ситуации "Покормим гостей".</w:t>
            </w:r>
          </w:p>
          <w:p w14:paraId="5E137104" w14:textId="38927FD1" w:rsidR="00D67CC8" w:rsidRPr="00D67CC8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Рефлексивно-игровое упражнение "Позови, кого видишь".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A0172C" w14:textId="77777777" w:rsidR="00316CFE" w:rsidRPr="00316CFE" w:rsidRDefault="00316CFE" w:rsidP="00316CFE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16C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Игры-упражнения по лепке "Покормим птичек зернышками".</w:t>
            </w:r>
          </w:p>
          <w:p w14:paraId="1EA5C94E" w14:textId="77777777" w:rsidR="00316CFE" w:rsidRDefault="00316CFE" w:rsidP="00316CF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C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отработать навыки отщипывания от большого куска глины мелких, схожих по величине, мелких кусочков, скатывая в "корм для птичек".</w:t>
            </w:r>
          </w:p>
          <w:p w14:paraId="59287267" w14:textId="77777777" w:rsidR="00316CFE" w:rsidRDefault="00316CFE" w:rsidP="00316CF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"Птички".</w:t>
            </w:r>
          </w:p>
          <w:p w14:paraId="7FB9B4AD" w14:textId="77777777" w:rsidR="00316CFE" w:rsidRDefault="00316CFE" w:rsidP="00316CF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"Зернышки для птичек".</w:t>
            </w:r>
          </w:p>
          <w:p w14:paraId="5F6F5862" w14:textId="12555A32" w:rsidR="00E93B31" w:rsidRDefault="00316CFE" w:rsidP="00316CF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Рефлексивное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упражнение на внимание "Птички зернышки клюют".</w:t>
            </w:r>
          </w:p>
          <w:p w14:paraId="30ECC2C2" w14:textId="77777777" w:rsidR="004A521F" w:rsidRPr="004A521F" w:rsidRDefault="004A521F" w:rsidP="004A521F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52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сенсорике "Соберём пирамидку".</w:t>
            </w:r>
          </w:p>
          <w:p w14:paraId="05F85323" w14:textId="77777777" w:rsidR="004A521F" w:rsidRDefault="004A521F" w:rsidP="004A52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2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способности детей определять и различать предметы, разные по высоте; формировать навыки сравнения предметов разной высоты, вычленения одинаковых; упражнять в подборе идентичных по высоте предметов, называя их "одинаковые", "неодинаковые", "высокая", "низкая"; развивать навыки выполнения в упражнениях указаний взрослого;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восприятие, внимание, мышление, коммуникативные навыки.</w:t>
            </w:r>
          </w:p>
          <w:p w14:paraId="229A2435" w14:textId="77777777" w:rsidR="004A521F" w:rsidRDefault="004A521F" w:rsidP="004A52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упражнение-обследование "Подберем пирамидки для Коли и Даши".</w:t>
            </w:r>
          </w:p>
          <w:p w14:paraId="0E6BCB77" w14:textId="77777777" w:rsidR="004A521F" w:rsidRDefault="004A521F" w:rsidP="004A52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"Часики".</w:t>
            </w:r>
          </w:p>
          <w:p w14:paraId="58694F46" w14:textId="77777777" w:rsidR="004A521F" w:rsidRDefault="004A521F" w:rsidP="004A52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практическое упражнение "Соберем пирамидки".</w:t>
            </w:r>
          </w:p>
          <w:p w14:paraId="53D6D23E" w14:textId="6F71E1B0" w:rsidR="00E93B31" w:rsidRDefault="00E93B31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4C7EB2" w14:textId="7653103E" w:rsidR="00E93B31" w:rsidRPr="00316CFE" w:rsidRDefault="00316CFE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16C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Физическая</w:t>
            </w:r>
            <w:r w:rsidRPr="00316C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316C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культура</w:t>
            </w:r>
            <w:r w:rsidRPr="00316C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. </w:t>
            </w:r>
            <w:r w:rsidR="00D67CC8" w:rsidRPr="00316C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"Если будем заниматься, станем крепкими, ребята".</w:t>
            </w:r>
          </w:p>
          <w:p w14:paraId="58A55B43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C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прокатывать мяч по полу сидя друг напротив друга, отрабатывать навыки бросания мяча вперед, а также навыки выполнения упражнений с флажками; учить подражать ходьбе пингвина; формировать представления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велосипеде, как о виде транспорта; воспитывать усердие, дружелюбие, интерес к физическим упражнениям.</w:t>
            </w:r>
          </w:p>
          <w:p w14:paraId="5AAB090E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"Поезд", "Кенгуру".</w:t>
            </w:r>
          </w:p>
          <w:p w14:paraId="6E87579E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 "Кто тише?".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5BC666" w14:textId="77777777" w:rsidR="00F41AE0" w:rsidRDefault="007B716C" w:rsidP="00424CD7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24C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Игры-упражнения по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музы</w:t>
            </w:r>
            <w:r w:rsidR="00F41A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ке</w:t>
            </w:r>
          </w:p>
          <w:p w14:paraId="19A21C52" w14:textId="1FBF72C9" w:rsidR="00F41AE0" w:rsidRDefault="00F41AE0" w:rsidP="00424C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16C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Белый зайчик как снежинка</w:t>
            </w:r>
            <w:r w:rsidRPr="00316C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".</w:t>
            </w:r>
          </w:p>
          <w:p w14:paraId="34025491" w14:textId="14ABB096" w:rsidR="007B716C" w:rsidRPr="00F41AE0" w:rsidRDefault="00F41AE0" w:rsidP="00424C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Задачи: </w:t>
            </w:r>
            <w:r w:rsidRPr="00F41A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 детей интерес к музыке, слушая ее; научить слушать песню и различать ее характер; поощрять творчество в создании ритмичных движений под веселую музыку; обучить детей слушать друг друга, слушая песни и пение; повысить интерес к музыке и </w:t>
            </w:r>
            <w:r w:rsidRPr="00F41A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активность к</w:t>
            </w:r>
            <w:r w:rsidRPr="00F41A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41AE0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организованной деятельности.</w:t>
            </w:r>
            <w:r w:rsidR="007B716C" w:rsidRPr="00F41A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6A43FDA3" w14:textId="4264E718" w:rsidR="00424CD7" w:rsidRPr="00424CD7" w:rsidRDefault="00424CD7" w:rsidP="00424CD7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24C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рисованию "Мяч".</w:t>
            </w:r>
          </w:p>
          <w:p w14:paraId="4D664EA0" w14:textId="77777777" w:rsidR="00424CD7" w:rsidRDefault="00424CD7" w:rsidP="00424C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C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рисованию с помощью кисти мяча округлой формы, способствовать освоению техники рисования прямых параллельных линий, проходящих через середину силуэта мяча; прививать основы правил здорового образа жизни, воспитывать целеустремленность.</w:t>
            </w:r>
          </w:p>
          <w:p w14:paraId="68E325FE" w14:textId="77777777" w:rsidR="00424CD7" w:rsidRDefault="00424CD7" w:rsidP="00424C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"Мячик спрячем."</w:t>
            </w:r>
          </w:p>
          <w:p w14:paraId="6D356141" w14:textId="77777777" w:rsidR="00424CD7" w:rsidRDefault="00424CD7" w:rsidP="00424C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"Мячик".</w:t>
            </w:r>
          </w:p>
          <w:p w14:paraId="33E0EE9A" w14:textId="77777777" w:rsidR="00424CD7" w:rsidRDefault="00424CD7" w:rsidP="00424C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рефлексия "Прокати мяч".</w:t>
            </w:r>
          </w:p>
          <w:p w14:paraId="52639929" w14:textId="58164C06" w:rsidR="00E93B31" w:rsidRDefault="00E93B31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C84317" w14:textId="77777777" w:rsidR="00316CFE" w:rsidRPr="00316CFE" w:rsidRDefault="00316CFE" w:rsidP="00316CFE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16C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Физическая</w:t>
            </w:r>
            <w:r w:rsidRPr="00316C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316C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культура</w:t>
            </w:r>
            <w:r w:rsidRPr="00316C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. </w:t>
            </w:r>
            <w:r w:rsidRPr="00316C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"Прыгаем на двух ногах".</w:t>
            </w:r>
          </w:p>
          <w:p w14:paraId="73737DC0" w14:textId="77777777" w:rsidR="00316CFE" w:rsidRDefault="00316CFE" w:rsidP="00316CF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C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и обобщение умений прыгать на двух ногах с продвижением вперед (в длину); выполнение подскоков на двух ногах стоя на месте; побуждение прыгать, как зайчик, с преодолением препятствий; привитие навыков сохранения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равновесия тела при прыжках;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рабатывания основных видов движений и общеразвивающих упражнений с погремушками; воспитание у детей интереса к спорту.</w:t>
            </w:r>
          </w:p>
          <w:p w14:paraId="6E66B7F2" w14:textId="77777777" w:rsidR="00687CB9" w:rsidRDefault="00687CB9" w:rsidP="00687C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"Преодолей препятствия".</w:t>
            </w:r>
          </w:p>
          <w:p w14:paraId="0C63237E" w14:textId="77777777" w:rsidR="00E93B31" w:rsidRDefault="00687CB9" w:rsidP="00687C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Дыхательная гимнастика "Часики".</w:t>
            </w:r>
          </w:p>
          <w:p w14:paraId="7C9CA0B1" w14:textId="77777777" w:rsidR="004A521F" w:rsidRPr="004A521F" w:rsidRDefault="004A521F" w:rsidP="004A521F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52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ознакомлению с окружающим миром "Полечим куклу Дану. Знакомство с трудом врача".</w:t>
            </w:r>
          </w:p>
          <w:p w14:paraId="1FCDA48F" w14:textId="77777777" w:rsidR="004A521F" w:rsidRDefault="004A521F" w:rsidP="004A52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2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представление детей о профессии врача; знакомить с особенностями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профессии врача через игру с использованием основных атрибутов; учить вступать в диалоги по игре; развивать культуру речи, коммуникативные навыки, память, мышление; воспитывать интерес к труду взрослых.</w:t>
            </w:r>
          </w:p>
          <w:p w14:paraId="2F2EB7F9" w14:textId="77777777" w:rsidR="004A521F" w:rsidRDefault="004A521F" w:rsidP="004A52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трудом взрослого "Врач".</w:t>
            </w:r>
          </w:p>
          <w:p w14:paraId="2E54A3E0" w14:textId="77777777" w:rsidR="004A521F" w:rsidRDefault="004A521F" w:rsidP="004A52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"Полечим Дану".</w:t>
            </w:r>
          </w:p>
          <w:p w14:paraId="1886E56C" w14:textId="001F88BE" w:rsidR="004A521F" w:rsidRDefault="004A521F" w:rsidP="004A52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"Изобрази походку".</w:t>
            </w:r>
          </w:p>
        </w:tc>
      </w:tr>
      <w:tr w:rsidR="00E93B31" w14:paraId="1125792B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6E9948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FB5911" w14:textId="4FF6C6F7" w:rsidR="00E93B31" w:rsidRDefault="009262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</w:t>
            </w:r>
            <w:r w:rsidR="00D6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поддерживать умения спокойно принимать пищу, называть предоставленный для приема продукт, развивать устойчивое желание благодарить.</w:t>
            </w:r>
          </w:p>
          <w:p w14:paraId="7B94A907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"Овощи и фрукты - полезные продукты". </w:t>
            </w:r>
            <w:r w:rsidRPr="009262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</w:tc>
      </w:tr>
      <w:tr w:rsidR="00E93B31" w14:paraId="182E154F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A61167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F691C2" w14:textId="3BA8F8C2" w:rsidR="00E93B31" w:rsidRDefault="009262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</w:t>
            </w:r>
            <w:r w:rsidR="00D6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поддерживать умение самостоятельно находить шкафчик, доставать одежду, стараться последовательно одеваться; в конце надевать варежки или перчатки; показывать готовность к помощи взрослого.</w:t>
            </w:r>
          </w:p>
          <w:p w14:paraId="44428430" w14:textId="77777777" w:rsidR="00E93B31" w:rsidRPr="0092623F" w:rsidRDefault="00D67CC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"Посмотрите на Асана (любое имя ребенка). Вот какая молодчина! Ставит обувь красиво. Достает из шкафа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одежку, одевается понемножку: носочки, штанишки, сапожки, свитерок, шапку, курчонку. А где наши варежки? Надеваем, стараемся." Д. Ахметова </w:t>
            </w:r>
            <w:r w:rsidRPr="009262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физическое воспитание, развитие речи, кгн, навыки самообслуживания)</w:t>
            </w:r>
          </w:p>
          <w:p w14:paraId="46D5EE91" w14:textId="65F09E82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6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«Безопасность»</w:t>
            </w:r>
            <w:r w:rsidR="0092623F" w:rsidRPr="00926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92623F" w:rsidRPr="00D67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Задачи:</w:t>
            </w:r>
            <w:r w:rsidR="009262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продолжать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знакомить с понятиями «правильно», «неправильно», «опасно», закреплять правила безопасности на прогулке: не подбирать предметы, лежащие на земле, не есть снег, не толкать товарищей, не снимать шарф, перчатки (варежки), не расстегивать застежки, липучки, не развязывать шнурки; говорить о своих потребностях, желаниях.</w:t>
            </w:r>
          </w:p>
        </w:tc>
      </w:tr>
      <w:tr w:rsidR="00E93B31" w14:paraId="046C1161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F42901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D5D2C5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 за изменениями на площадке детского сада, ледяными корочками, сосульками.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262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7D03AD60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замечать изменения вокруг, в конце зимы; показать то, что сосульки и ледяные корочки - это результат таяния и застывания снега; воспитывать любознательность.</w:t>
            </w:r>
          </w:p>
          <w:p w14:paraId="111F259A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на снег на участке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конце зимы:</w:t>
            </w:r>
          </w:p>
          <w:p w14:paraId="72F243CF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посмотрите на снег на нашем участке. Какого он цвета?</w:t>
            </w:r>
          </w:p>
          <w:p w14:paraId="5320453F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Снег то белый, то серый. Зима заканчивается, становится немного теплее. И снег подтаивает.</w:t>
            </w:r>
          </w:p>
          <w:p w14:paraId="180D7534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 на крышу нашей беседки. Что там происходит?</w:t>
            </w:r>
          </w:p>
          <w:p w14:paraId="57561445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Снег подтаял, начал капать капельками. А потом снова стало холодно, и получились сосульки.</w:t>
            </w:r>
          </w:p>
          <w:p w14:paraId="1C5486BE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Сосульки, сосульки</w:t>
            </w:r>
          </w:p>
          <w:p w14:paraId="71C1DB2C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солнышком струйки,</w:t>
            </w:r>
          </w:p>
          <w:p w14:paraId="35021102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Сосульки всё тают,</w:t>
            </w:r>
          </w:p>
          <w:p w14:paraId="2B535477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Землицу питают. (Р. Красная).</w:t>
            </w:r>
          </w:p>
          <w:p w14:paraId="36DC31CC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Посмотрите: здесь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снег превратился в ледяную корочку. Потому что иногда холодно, и подтаявший снег превращается в корочку. Но скоро растает под горячим солнцем.</w:t>
            </w:r>
          </w:p>
          <w:p w14:paraId="386F2D69" w14:textId="5077B099" w:rsidR="00E93B31" w:rsidRPr="0092623F" w:rsidRDefault="00D67CC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26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посыпание дорожек песком. </w:t>
            </w:r>
            <w:r w:rsidRPr="009262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1C2DE7DE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выполнению простых поручений, посыпанию дорожек песком; развивать умение не мешать друг другу, выполнять действия по показу,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испытывать радость от действий.</w:t>
            </w:r>
          </w:p>
          <w:p w14:paraId="2824F782" w14:textId="77777777" w:rsidR="00E93B31" w:rsidRPr="0092623F" w:rsidRDefault="00D67CC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26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Казахская народная подвижная игра-упражнение "Байга"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(2гр). </w:t>
            </w:r>
            <w:r w:rsidRPr="009262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(казахский язык, физическое воспитание)</w:t>
            </w:r>
          </w:p>
          <w:p w14:paraId="2D37F11F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умении бегать в направлении по прямой; развивать быстроту, двигательные навыки; воспитывать чувство задора, целеустремленности.</w:t>
            </w:r>
          </w:p>
          <w:p w14:paraId="3CB87031" w14:textId="3A9A41C5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"Самолеты".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262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воспитание, </w:t>
            </w:r>
            <w:r w:rsidR="0092623F" w:rsidRPr="009262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развитее</w:t>
            </w:r>
            <w:r w:rsidR="009262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 </w:t>
            </w:r>
            <w:r w:rsidR="0092623F" w:rsidRPr="009262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речи</w:t>
            </w:r>
            <w:r w:rsidRPr="009262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14:paraId="0AB4D02F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детей бегать в разных направлениях, не наталкиваясь друг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друга, действовать по сигналу; развивать представления о самолетах, вызывать положительные эмоции.</w:t>
            </w:r>
          </w:p>
          <w:p w14:paraId="77B56A1D" w14:textId="5419D07C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926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262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(соц-эмоц развитие, физическое воспитание, ознакомление с окружающим миром)</w:t>
            </w:r>
          </w:p>
          <w:p w14:paraId="05B4C490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играть с выносными игрушками, двигаться по площадке, поддерживать задор, желание играть на воздухе.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E57CB1" w14:textId="77777777" w:rsidR="00E93B31" w:rsidRPr="0092623F" w:rsidRDefault="00D67CC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26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деревьями в конце зимы.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262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38ED4481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детей замечать изменения в окружающем пространстве, не то, что деревья зимой "застывают", "оживут" весной, когда наступит весна; воспитывать интерес к природе.</w:t>
            </w:r>
          </w:p>
          <w:p w14:paraId="0169D72B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обращает внимание детей на деревья в конце зимы, отмечает, что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ветки еще голые, деревья стынут.</w:t>
            </w:r>
          </w:p>
          <w:p w14:paraId="54704FFB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 задать вопросы, о том, живые ли деревья, где их листья.</w:t>
            </w:r>
          </w:p>
          <w:p w14:paraId="73B93556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 на деревья,</w:t>
            </w:r>
          </w:p>
          <w:p w14:paraId="234011CA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холода им можно верить:</w:t>
            </w:r>
          </w:p>
          <w:p w14:paraId="6BF73B6F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Ждут они, как мы, тепла,</w:t>
            </w:r>
          </w:p>
          <w:p w14:paraId="06B0155A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Стынут с ночи до утра.</w:t>
            </w:r>
          </w:p>
          <w:p w14:paraId="2C2FD345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они пока робеют,</w:t>
            </w:r>
          </w:p>
          <w:p w14:paraId="41C8D309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как только потеплеет,</w:t>
            </w:r>
          </w:p>
          <w:p w14:paraId="5054D95C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ярким светом оживут,</w:t>
            </w:r>
          </w:p>
          <w:p w14:paraId="62237723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Хороводы заведут:</w:t>
            </w:r>
          </w:p>
          <w:p w14:paraId="059E55F5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Ты, весна, прибывай!</w:t>
            </w:r>
          </w:p>
          <w:p w14:paraId="26543C1F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Солнце, землю согревай!</w:t>
            </w:r>
          </w:p>
          <w:p w14:paraId="089339DF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распустим листочки</w:t>
            </w:r>
          </w:p>
          <w:p w14:paraId="131FD3DD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 саду и 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дворочке. (Д. Ахметова)</w:t>
            </w:r>
          </w:p>
          <w:p w14:paraId="470F936F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деревья пока стоят с голыми ветками, и нет листьев. Но сейчас на улице стало теплее, скоро уйдет зима. А знаете ли вы, что и деревья, как и мы с вами ждут? Деревья ждут, когда растает снег, наступит весна, и тогда деревья оживут. Мы тоже будем ждать, когда на деревьях появятся листочки, надо только подождать.</w:t>
            </w:r>
          </w:p>
          <w:p w14:paraId="3B97F479" w14:textId="1ABEBFD1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сметание сора с дорожек, лавочек, поверхностей игрового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оборудования. </w:t>
            </w:r>
            <w:r w:rsidRPr="009262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4F8A960E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выполнять с интересом простейшие посильные трудовые действия, подражать взрослому, испытывать радость от окончания действий.</w:t>
            </w:r>
          </w:p>
          <w:p w14:paraId="12AB7799" w14:textId="4AD9FF2D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"Бегите к названному дереву".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262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речи, ознакомление с окружающим миром)</w:t>
            </w:r>
          </w:p>
          <w:p w14:paraId="5717DA42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умении находить деревья по названию (например, тополь, ель; береза,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рябина); развивать умение бегать в одном направлении по сигналу; развивать пространственное восприятие.</w:t>
            </w:r>
          </w:p>
          <w:p w14:paraId="789E7A46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Игровое упражнение "Преодолей препятствия ("Как прыгают зайки?")"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(прыжки в длину с места) </w:t>
            </w:r>
            <w:r w:rsidRPr="009262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72C5BB06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прыжках в длину; побуждать к выполнению посильных физических упражнений с интересом, радостью.</w:t>
            </w:r>
          </w:p>
          <w:p w14:paraId="26A4CF17" w14:textId="2BFEACD3" w:rsidR="00E93B31" w:rsidRDefault="00E93B31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A96D37" w14:textId="5C5BFFF8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птицами на участке детского сада.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262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4DCF91E0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наблюдательность, память; воспитывать доброжелательное отношение к птицам; продолжать знакомить с правилами безопасного наблюдения за живыми объектами.</w:t>
            </w:r>
          </w:p>
          <w:p w14:paraId="2F1C0F60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задает детям вопросы: "Какие птицы прилетают к нам на участок?",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"Какого они размера?", "Какая у них окраска?", "Чем питаются?", "Какие изменения в жизни птиц происходят весной?".</w:t>
            </w:r>
          </w:p>
          <w:p w14:paraId="628696E9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чём поют воробушки</w:t>
            </w:r>
          </w:p>
          <w:p w14:paraId="60585BF5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последний день зимы?</w:t>
            </w:r>
          </w:p>
          <w:p w14:paraId="38CCB4C0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выжили! Мы дожили!</w:t>
            </w:r>
          </w:p>
          <w:p w14:paraId="203EEF10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живы! Живы мы! (В. Берестов)</w:t>
            </w:r>
          </w:p>
          <w:p w14:paraId="2965ECF7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"Сорока"</w:t>
            </w:r>
          </w:p>
          <w:p w14:paraId="46408364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 да сорока-белобока,</w:t>
            </w:r>
          </w:p>
          <w:p w14:paraId="33FD6DFE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Целый день стрекотала,</w:t>
            </w:r>
          </w:p>
          <w:p w14:paraId="1C717ADF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устала.</w:t>
            </w:r>
          </w:p>
          <w:p w14:paraId="48838F6F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Садилась на ветки, над двором летала,</w:t>
            </w:r>
          </w:p>
          <w:p w14:paraId="7A2267AB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Блестящие брошки искала. (Д. Ахметова)</w:t>
            </w:r>
          </w:p>
          <w:p w14:paraId="14EFFCDD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"Птички и кошка".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262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</w:t>
            </w:r>
            <w:r w:rsidRPr="009262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воспитание, ознакомление с окружающим миром, развитие речи)</w:t>
            </w:r>
          </w:p>
          <w:p w14:paraId="55C479EF" w14:textId="22D16D6C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беге в разных направлениях. </w:t>
            </w:r>
          </w:p>
          <w:p w14:paraId="6D86A2E2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Игровое упражнение "Прыгай ко мне"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(прыжки в длину с продвижением вперед) </w:t>
            </w:r>
            <w:r w:rsidRPr="009262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6123A8DE" w14:textId="0A9A476C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</w:t>
            </w:r>
            <w:r w:rsidR="0092623F">
              <w:rPr>
                <w:rFonts w:ascii="Times New Roman" w:eastAsia="Times New Roman" w:hAnsi="Times New Roman" w:cs="Times New Roman"/>
                <w:sz w:val="24"/>
                <w:szCs w:val="24"/>
              </w:rPr>
              <w:t>к выполнению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прыжков на двух ногах с продвижением вперед; развивать вестибулярный аппарат, силу, интерес к двигательным упражнениям.</w:t>
            </w:r>
          </w:p>
          <w:p w14:paraId="5E21DE02" w14:textId="5BB2BB32" w:rsidR="00E93B31" w:rsidRPr="0092623F" w:rsidRDefault="00D67CC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26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Подражание </w:t>
            </w:r>
            <w:r w:rsidRPr="00926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кормление птиц (в отведенном месте, на безопасном расстоянии от объектов). </w:t>
            </w:r>
            <w:r w:rsidRPr="009262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физическое воспитание)</w:t>
            </w:r>
          </w:p>
          <w:p w14:paraId="544ECAC4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формах заботы о птицах участка, побуждать к желанию накрошить корма для птиц; развивать умение включаться в посильные трудовые действия, подражая взрослому, испытывать радость.</w:t>
            </w:r>
          </w:p>
          <w:p w14:paraId="6DC5AB73" w14:textId="67185841" w:rsidR="00E93B31" w:rsidRPr="0092623F" w:rsidRDefault="00D67CC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26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926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развитие физических движений (ходьба в колонне по одному с изменением направления). </w:t>
            </w:r>
            <w:r w:rsidRPr="009262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534F4A58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6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ходьбы в колонне по одному, меняя направления движения, сохраняя равновесие; развивать двигательные навыки, положительные эмоции.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E3FDA5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небом.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262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7C865717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продолжить знакомство с различными природными явлениями; способствовать развитию умения отличать состояния неба (ясно, облачно, пасмурно, облака, тучи); воспитывать наблюдательность, интерес к окружающим.</w:t>
            </w:r>
          </w:p>
          <w:p w14:paraId="48C7F761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Предложить детям посмотреть на небо.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Отметить, какое оно (чистое, голубое), значит, погода ясная, солнечная.</w:t>
            </w:r>
          </w:p>
          <w:p w14:paraId="3A6A1EFA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если небо закрыто тучами, какое оно?</w:t>
            </w:r>
          </w:p>
          <w:p w14:paraId="14333563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Небо хмурое, серое, нерадостное.</w:t>
            </w:r>
          </w:p>
          <w:p w14:paraId="0B93E545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Какая сегодня погода?</w:t>
            </w:r>
          </w:p>
          <w:p w14:paraId="43CF346D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Погода пасмурная.</w:t>
            </w:r>
          </w:p>
          <w:p w14:paraId="7F1B0173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если подует ветер, что случится с тучами?</w:t>
            </w:r>
          </w:p>
          <w:p w14:paraId="4A13A066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Ветер их разгонит, погода изменится, и мы увидим солнце.</w:t>
            </w:r>
          </w:p>
          <w:p w14:paraId="6DFD3A33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Дуют ветры, ветры буйные,</w:t>
            </w:r>
          </w:p>
          <w:p w14:paraId="26AEABDE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Ходят тучи, тучи ясные.</w:t>
            </w:r>
          </w:p>
          <w:p w14:paraId="16042883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25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"Кошки-мышки".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E25A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воспитание, ознакомление с </w:t>
            </w:r>
            <w:r w:rsidRPr="00AE25A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окружающим миром)</w:t>
            </w:r>
          </w:p>
          <w:p w14:paraId="3892DA4B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25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реакцию, умение двигаться по сигналу, отражать в движениях персонажи игры; совершенствовать двигательные навыки; воспитывать дружелюбие, задор.</w:t>
            </w:r>
          </w:p>
          <w:p w14:paraId="74CD4BA1" w14:textId="4C17E398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25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"Изобрази походку"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E25A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02DB5E45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25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детей к подражанию показа взрослого, движений известных детям животных, выполнению основных движений: ходьба с широко расставленными ногами по прямой, прыжки на двух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ногах в длину с места, бег по прямой; развивать силу, координацию движений, положительные эмоции.</w:t>
            </w:r>
          </w:p>
          <w:p w14:paraId="34BC3D6E" w14:textId="1BC0BD21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25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мелкого растительного сора в беседке</w:t>
            </w:r>
            <w:r w:rsidRPr="00AE25A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 (навыки самообслуживания, физическое воспитание, ознакомление с окружающим миром)</w:t>
            </w:r>
          </w:p>
          <w:p w14:paraId="348D7FED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25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к умению видеть непорядок, включаться в посильные трудовые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действия, подражая взрослому, испытывать радость от окончания действий.</w:t>
            </w:r>
          </w:p>
          <w:p w14:paraId="33718535" w14:textId="3CCAD345" w:rsidR="00E93B31" w:rsidRPr="00AE25A8" w:rsidRDefault="00D67CC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E25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AE25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E25A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2510217D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25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ходьбы в колонне по одному, меняя направления движения, сохраняя равновесие; развивать двигательные навыки, положительные эмоции.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E18D13" w14:textId="77777777" w:rsidR="00E93B31" w:rsidRPr="0092623F" w:rsidRDefault="00D67CC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26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прохожими. Как одеты прохожие? (в конце зимы)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262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45EE1BD8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замечать в одежде прохожих изменения в конце зимы; побуждать называть виды одежды, узнавать и называть пол человека, говорит взрослый это человек или ребенок; воспитывать наблюдательность, интерес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окружающему.</w:t>
            </w:r>
          </w:p>
          <w:p w14:paraId="5AAF16BE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детей на то, как одеты прохожие. Вспомнить, как они были одеты, когда были морозы, вьюга.</w:t>
            </w:r>
          </w:p>
          <w:p w14:paraId="0A0858BC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подводит к тому, что зима подходит к концу, люди не носят валенки, шубы, потому что стало теплеть.</w:t>
            </w:r>
          </w:p>
          <w:p w14:paraId="7D40D260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"Прохожие".</w:t>
            </w:r>
          </w:p>
          <w:p w14:paraId="3AD3A1EA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улице прохожие,</w:t>
            </w:r>
          </w:p>
          <w:p w14:paraId="63F75D5B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 на друга непохожие:</w:t>
            </w:r>
          </w:p>
          <w:p w14:paraId="23C5539D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Одни идут, другие стоят,</w:t>
            </w:r>
          </w:p>
          <w:p w14:paraId="6425628F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молчат, то говорят.</w:t>
            </w:r>
          </w:p>
          <w:p w14:paraId="0942EE74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Одежда у каждого</w:t>
            </w:r>
          </w:p>
          <w:p w14:paraId="67C29E32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Разноцветная, отглаженная.</w:t>
            </w:r>
          </w:p>
          <w:p w14:paraId="303BDE00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Одни - взрослые,</w:t>
            </w:r>
          </w:p>
          <w:p w14:paraId="03C066D1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Низкие, высокие,</w:t>
            </w:r>
          </w:p>
          <w:p w14:paraId="073517FA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- детишки,</w:t>
            </w:r>
          </w:p>
          <w:p w14:paraId="1AE58034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Доченьки да сынишки. (Д. Ахметова)</w:t>
            </w:r>
          </w:p>
          <w:p w14:paraId="71740F13" w14:textId="77777777" w:rsidR="00E93B31" w:rsidRPr="00AE25A8" w:rsidRDefault="00D67CC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E25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"По дорожке".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E25A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развитие речи)</w:t>
            </w:r>
          </w:p>
          <w:p w14:paraId="0C7330FC" w14:textId="421787C7" w:rsidR="00AE25A8" w:rsidRDefault="00D67CC8" w:rsidP="00AE25A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25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ходить по ограниченной площади. </w:t>
            </w:r>
          </w:p>
          <w:p w14:paraId="5C00F1F3" w14:textId="5ACE66B8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25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мелкого растительного сора в беседке. </w:t>
            </w:r>
            <w:r w:rsidRPr="00AE25A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физическое воспитание, ознакомление с окружающим миром)</w:t>
            </w:r>
          </w:p>
          <w:p w14:paraId="2B4EDA7C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25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 представления о труде, побуждать к умению видеть непорядок, включаться в посильные трудовые действия, подражая взрослому, испытывать радость от окончания действий.</w:t>
            </w:r>
          </w:p>
          <w:p w14:paraId="0B208D68" w14:textId="4C245AAD" w:rsidR="00E93B31" w:rsidRPr="00AE25A8" w:rsidRDefault="00D67CC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E25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"Догони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E25A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7ADD97C2" w14:textId="29B787D3" w:rsidR="00E93B31" w:rsidRPr="00AE25A8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25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бегать, прослеживая за катящимся мячом, останавливать его, ловить его, бросать снова в корзину; развивать положительные эмоции от двигательных упражнений</w:t>
            </w:r>
            <w:r w:rsidR="00AE25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71194363" w14:textId="4B831CC7" w:rsidR="00E93B31" w:rsidRPr="00AE25A8" w:rsidRDefault="00D67CC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E25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Самостоятельная свободная игра</w:t>
            </w:r>
            <w:r w:rsidR="00AE25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E25A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713B20F3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25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перешагивания через препятствия, сохраняя равновесие; развивать двигательные навыки, положительные эмоции.</w:t>
            </w:r>
          </w:p>
        </w:tc>
      </w:tr>
      <w:tr w:rsidR="00E93B31" w14:paraId="2D43A65C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E35688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7B8442" w14:textId="04078D9C" w:rsidR="00E93B31" w:rsidRDefault="00AE25A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6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и поддерживать проявления умений детей пользоваться маркировкой, узнавать свои вещи; закреплять умения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</w:t>
            </w:r>
            <w:r w:rsidR="00D67C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взрослому; приобщать к бережному расходу воды,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</w:t>
            </w:r>
          </w:p>
          <w:p w14:paraId="598DC48C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"Мы вернулись, мы улыбнулись.</w:t>
            </w:r>
          </w:p>
          <w:p w14:paraId="2EBA1058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Снимем варежки, положим на сушку.</w:t>
            </w:r>
          </w:p>
          <w:p w14:paraId="3311BF82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Снимем шапки - на полку лучше.</w:t>
            </w:r>
          </w:p>
          <w:p w14:paraId="4AECB944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Снимем куртки - посушим минутку.</w:t>
            </w:r>
          </w:p>
          <w:p w14:paraId="768C33C7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Снимем свитер, сложим тихо.</w:t>
            </w:r>
          </w:p>
          <w:p w14:paraId="7BAB3D78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Снимем сапожки - на сушку немножко.</w:t>
            </w:r>
          </w:p>
          <w:p w14:paraId="73621F40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Снимем штанишки - сложим как книжку.</w:t>
            </w:r>
          </w:p>
          <w:p w14:paraId="1655C16E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Обувь найдем, себя в порядок приведем.</w:t>
            </w:r>
          </w:p>
          <w:p w14:paraId="72EA5114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Шкафчик закроем, руки помоем.</w:t>
            </w:r>
          </w:p>
          <w:p w14:paraId="22356E58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Поправимся снова, к обеду готовы".</w:t>
            </w:r>
          </w:p>
          <w:p w14:paraId="76D6E608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 Ахметова </w:t>
            </w:r>
            <w:r w:rsidRPr="00AE25A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</w:tc>
      </w:tr>
      <w:tr w:rsidR="00E93B31" w14:paraId="282B4AFA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51EF2A" w14:textId="77777777" w:rsidR="00E93B31" w:rsidRDefault="00E93B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50ECA2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25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 "Красивые коврики" (2-4 части).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E25A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(конструирование, ознакомление с окружающим миром)</w:t>
            </w:r>
          </w:p>
          <w:p w14:paraId="6492DC8A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25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составлять коврики из частей; развивать внимание, память, восприятие, воображение;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внимательность, усидчивость.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23843B" w14:textId="77777777" w:rsidR="00E93B31" w:rsidRPr="00AE25A8" w:rsidRDefault="00D67CC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E25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Игровое упражнение "Здравствуйте, ручки!".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E25A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развитие речи)</w:t>
            </w:r>
          </w:p>
          <w:p w14:paraId="0DEAC99D" w14:textId="44C2EED8" w:rsidR="00E93B31" w:rsidRPr="0088273C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25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отрабатывать умения выполнять движения 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произносимым текстом, развивать внимание, артикуляцию, мелкую моторику; воспитывать дружелюбие.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454A4E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Дидактическая игра "Кто что делает?".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82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144043A4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2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детей задавать вопросы, отвечать на вопросы "Кто (что) это?", "Кто что делает?" по содержанию сюжетных картинок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 профессиях.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6FB1FE" w14:textId="77777777" w:rsidR="00E93B31" w:rsidRPr="0088273C" w:rsidRDefault="00D67CC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2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"Песня овощей"</w:t>
            </w:r>
          </w:p>
          <w:p w14:paraId="4D12DB71" w14:textId="77777777" w:rsidR="0088273C" w:rsidRDefault="0088273C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82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(казахский язык, физическое воспитание)</w:t>
            </w:r>
          </w:p>
          <w:p w14:paraId="580C055C" w14:textId="7FEF171F" w:rsidR="00E93B31" w:rsidRDefault="0088273C">
            <w:pPr>
              <w:widowControl w:val="0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</w:pPr>
            <w:hyperlink r:id="rId6" w:history="1">
              <w:r w:rsidRPr="00666CC8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</w:rPr>
                <w:t>https://bilimkids.kz/media/video/pesnya-ovoshhei</w:t>
              </w:r>
            </w:hyperlink>
          </w:p>
          <w:p w14:paraId="60367B14" w14:textId="1257000E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способствовать запоминанию названий овощей; развивать позитивные эмоции.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1C9FB6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Настольная развивающая игра "Парные картинки".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82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миром)</w:t>
            </w:r>
          </w:p>
          <w:p w14:paraId="5627BCBE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восприятие, внимание, мышление, мелкую моторику рук, усидчивость.</w:t>
            </w:r>
          </w:p>
          <w:p w14:paraId="5B38ABFF" w14:textId="2EA9D7A7" w:rsidR="00E93B31" w:rsidRDefault="00E93B3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3B31" w14:paraId="7E43B0F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E81D88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6C1B38A" w14:textId="07A3171F" w:rsidR="00E93B31" w:rsidRPr="0088273C" w:rsidRDefault="0088273C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E25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 w:rsidR="00D6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детей чувство радости, желание к последовательному приему блюд; поддерживать проявления начальных навыков самостоятельного приема пищи; вызывать интерес к правилам этикета. </w:t>
            </w:r>
            <w:r w:rsidR="00D67CC8" w:rsidRPr="00882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  <w:p w14:paraId="70117365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Ринат (любое имя ребенка) скушал на первое супец.</w:t>
            </w:r>
          </w:p>
          <w:p w14:paraId="6884E7B8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Скушал супец? Какой молодец!</w:t>
            </w:r>
          </w:p>
          <w:p w14:paraId="4DBA6BC3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нас на второе настоящий пир:</w:t>
            </w:r>
          </w:p>
          <w:p w14:paraId="03C50397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Ариша скушает гарнир!</w:t>
            </w:r>
          </w:p>
          <w:p w14:paraId="382772FA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компот тоже вкусный,</w:t>
            </w:r>
          </w:p>
          <w:p w14:paraId="5C72A05C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здоровья деток лучший. (Д. Ахметова)</w:t>
            </w:r>
          </w:p>
          <w:p w14:paraId="347EC476" w14:textId="721B5900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2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8273C" w:rsidRPr="00AE25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882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вызывать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интерес к бережному отношению к пище, побуждать съедать свою порцию.</w:t>
            </w:r>
          </w:p>
        </w:tc>
      </w:tr>
      <w:tr w:rsidR="00E93B31" w14:paraId="6EE2CFE8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E7F1BC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31673B" w14:textId="2CB68103" w:rsidR="00E93B31" w:rsidRDefault="0088273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25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Создание</w:t>
            </w:r>
            <w:r w:rsidR="00D6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благоприятной обстановки для спокойного сна детей. </w:t>
            </w:r>
            <w:r w:rsidR="00D67CC8" w:rsidRPr="00882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физическое воспитание, кгн, навыки самообслуживания, музыка)</w:t>
            </w:r>
          </w:p>
          <w:p w14:paraId="3852032C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 Жанабаев "Колыбельные"</w:t>
            </w:r>
          </w:p>
          <w:p w14:paraId="3D50866D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Выйдет солнце из-за туч,</w:t>
            </w:r>
          </w:p>
          <w:p w14:paraId="5541DC76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Станет мой сынок могуч.</w:t>
            </w:r>
          </w:p>
          <w:p w14:paraId="5AB3850A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 нужным для людей</w:t>
            </w:r>
          </w:p>
          <w:p w14:paraId="3403B93C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для Родины своей!</w:t>
            </w:r>
          </w:p>
          <w:p w14:paraId="0DE5FC28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Баю-баюшки-баю!</w:t>
            </w:r>
          </w:p>
          <w:p w14:paraId="4B073757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Баю-баюшки баю!</w:t>
            </w:r>
          </w:p>
        </w:tc>
      </w:tr>
      <w:tr w:rsidR="00E93B31" w14:paraId="1230982D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4EE62E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Постепенный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E11F99" w14:textId="77777777" w:rsidR="00E93B31" w:rsidRPr="0088273C" w:rsidRDefault="00D67CC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2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Профилактика плоскостопия "Ходьба по "дорожке здоровья", воздушные ванны.</w:t>
            </w:r>
          </w:p>
          <w:p w14:paraId="6E85DC7D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укреплять здоровье, побуждать положительное отношение к физическим упражнениям.</w:t>
            </w:r>
          </w:p>
          <w:p w14:paraId="2068922F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Детки вышли на дорожку,</w:t>
            </w:r>
          </w:p>
          <w:p w14:paraId="66BCE8C4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Поднимают топы-ножки.</w:t>
            </w:r>
          </w:p>
          <w:p w14:paraId="783AA348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Топают, топают,</w:t>
            </w:r>
          </w:p>
          <w:p w14:paraId="7C96F990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Дружно в ладоши хлопают.</w:t>
            </w:r>
          </w:p>
          <w:p w14:paraId="46F1059E" w14:textId="3276E673" w:rsidR="00E93B31" w:rsidRDefault="004A52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25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</w:t>
            </w:r>
            <w:r w:rsidR="00D6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культурно-гигиенические навыки.</w:t>
            </w:r>
          </w:p>
          <w:p w14:paraId="2771656D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где наши ручки?</w:t>
            </w:r>
          </w:p>
          <w:p w14:paraId="444CD712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Протянем ручки к водичке,</w:t>
            </w:r>
          </w:p>
          <w:p w14:paraId="52E3AA86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Душистым мылом</w:t>
            </w:r>
          </w:p>
          <w:p w14:paraId="0311C07C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Распушим, намылим.</w:t>
            </w:r>
          </w:p>
          <w:p w14:paraId="5B11F471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Мыли, мыли,</w:t>
            </w:r>
          </w:p>
          <w:p w14:paraId="5ADB7103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Чисто, мыло.</w:t>
            </w:r>
          </w:p>
          <w:p w14:paraId="2F8B6864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 Ахметова </w:t>
            </w:r>
            <w:r w:rsidRPr="00882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физическое воспитание, кгн, навыки самообслуживания, музыка)</w:t>
            </w:r>
          </w:p>
        </w:tc>
      </w:tr>
      <w:tr w:rsidR="00E93B31" w14:paraId="23117831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4AB3A3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DA6461" w14:textId="2588A6F4" w:rsidR="00E93B31" w:rsidRDefault="004A52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25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</w:t>
            </w:r>
            <w:r w:rsidR="00D6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к самостоятельному приему пищи, поддерживать соблюдение элементарных правил поведения за столом: не крошить хлеб, пережевывать пищу с закрытым ртом; развивать положительное отношение к приему блюд.</w:t>
            </w:r>
          </w:p>
          <w:p w14:paraId="0649DA4C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"Давайте покушаем,</w:t>
            </w:r>
          </w:p>
          <w:p w14:paraId="5A484F27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 жуем ротик послушаем". </w:t>
            </w:r>
            <w:r w:rsidRPr="004A521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</w:tr>
      <w:tr w:rsidR="00E93B31" w14:paraId="48AE81F7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3CAE4A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(подвижные, национальные, сюжетно-ролевые, настольно-печатные и другие игры), изодеятельность,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рассматривание книг и другое)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D6D842" w14:textId="77777777" w:rsidR="00E93B31" w:rsidRPr="00312221" w:rsidRDefault="00D67CC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24C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Игра-ситуация "Строим забор".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122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(конструирование, ознакомление с окружающим миром, развитие речи)</w:t>
            </w:r>
          </w:p>
          <w:p w14:paraId="17FF84AD" w14:textId="265EF08E" w:rsidR="00E93B31" w:rsidRDefault="008033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3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различать строительные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материалы, выставлять вертикально кирпичи, плотно приставляя друг к другу; побуждать желание повторять за педагогом стихотворные слова, выражать позитивные эмоции.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3C9D3A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2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Музыкально-ритмические движения "Гуляем".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A521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музыка, развитие речи)</w:t>
            </w:r>
          </w:p>
          <w:p w14:paraId="5D687E67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2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слуховое, зрительное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внимание, чувство ритма, музыкальный слух, двигательные навыки, умение подражать показу взрослого, радоваться процессу выполнения упражнения.</w:t>
            </w:r>
          </w:p>
          <w:p w14:paraId="4B005DAC" w14:textId="4FAF896D" w:rsidR="00E93B31" w:rsidRDefault="00E93B31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FB887D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2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Словесная игра "Какой? Какая? Какое? Какие?"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A521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сенсорика, ознакомление с окружающим миром)</w:t>
            </w:r>
          </w:p>
          <w:p w14:paraId="70B020EA" w14:textId="1094A9A9" w:rsidR="00E93B31" w:rsidRDefault="004A521F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25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 w:rsidR="00D6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умение правильно </w:t>
            </w:r>
            <w:r w:rsidR="00D67C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употреблять существительные в единственном и во множественном числе, согласовывать прилагательные с существительными в роде и числе ("Какой? Какая? Какое? Какие?"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2FFB39" w14:textId="77777777" w:rsidR="00E93B31" w:rsidRPr="004A521F" w:rsidRDefault="00D67CC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A52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Пальчиковая гимнастика "Пальчик-мальчик, где ты был?"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A521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(развитие речи, ознакомление с окружающим миром, художественное слово, физическое </w:t>
            </w:r>
            <w:r w:rsidRPr="004A521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развитие)</w:t>
            </w:r>
          </w:p>
          <w:p w14:paraId="22C59E56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2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речь, мелкую моторику рук для развития речи детей; вызывать положительные эмоции от игры.</w:t>
            </w:r>
          </w:p>
          <w:p w14:paraId="0C68472A" w14:textId="712F29A9" w:rsidR="00E93B31" w:rsidRDefault="00E93B31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7EC0D2" w14:textId="77777777" w:rsidR="00E93B31" w:rsidRPr="004A521F" w:rsidRDefault="00D67CC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A52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Дидактическая игра "Кому что нужно для работы?".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A521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74B7F25B" w14:textId="5F474857" w:rsidR="004A521F" w:rsidRDefault="00D67CC8" w:rsidP="004A52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2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закрепить знания детей о том, что людям помогают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работе разные вещи, орудия труда; воспитывать интерес к труду взрослых, желание самим трудиться. </w:t>
            </w:r>
          </w:p>
          <w:p w14:paraId="72C34803" w14:textId="323D7277" w:rsidR="00E93B31" w:rsidRDefault="00E93B3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3B31" w14:paraId="0278F16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BCC9B4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92EA97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1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Упражнение "Спрячем куклу".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B71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развитие речи)</w:t>
            </w:r>
          </w:p>
          <w:p w14:paraId="06B650EA" w14:textId="77777777" w:rsidR="00CE332F" w:rsidRDefault="00CE332F" w:rsidP="00CE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воспитывать у детей умение выполнять движения в соответствии с текстом вместе с педагогом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F369D67" w14:textId="1B4ACEF1" w:rsidR="00E93B31" w:rsidRDefault="00E93B31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417600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1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 с прищепкой "Солнце".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B71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7358A1F5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1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мелкую моторику рук, мышление, воображение.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4A2A8B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1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Упражнение "Теленок".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B71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238D6F4C" w14:textId="77777777" w:rsidR="008436CF" w:rsidRDefault="008436CF" w:rsidP="008436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воспитывать у детей умение выполнять движения в соответствии с текстом вместе с педагогом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4F683B8" w14:textId="1FF4FBCC" w:rsidR="00E93B31" w:rsidRDefault="00E93B31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27DCB9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1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B71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развитие речи)</w:t>
            </w:r>
          </w:p>
          <w:p w14:paraId="1B4C70EA" w14:textId="146C8586" w:rsidR="00E93B31" w:rsidRDefault="00803355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речь, слуховое внимание, моторику рук, умение соотносить движения словам; побуждать четко проговаривать слова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текста.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94832B" w14:textId="2A311662" w:rsidR="00E93B31" w:rsidRDefault="007B716C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71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Игра-упражнения по лепке.</w:t>
            </w:r>
            <w:r w:rsidRPr="007B71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(лепка, физическое воспитание, ознакомление с окружающим миром)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B71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</w:t>
            </w:r>
            <w:r w:rsidR="00D6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умении отщипывать небольшие куски пластилина от целого, раскатывать прямыми движениями, сплющивать, делать "рыбку". </w:t>
            </w:r>
          </w:p>
        </w:tc>
      </w:tr>
      <w:tr w:rsidR="00E93B31" w14:paraId="43FDC3F5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D0A0CD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B5C9C5" w14:textId="51314D4E" w:rsidR="00E93B31" w:rsidRDefault="007B71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2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</w:t>
            </w:r>
            <w:r w:rsidR="00D6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поддерживать умение самостоятельно находить шкафчик, доставать одежду, стараться последовательно одеваться; в конце надевать варежки или перчатки; показывать готовность к помощи </w:t>
            </w:r>
            <w:r w:rsidR="00D67C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взрослого.</w:t>
            </w:r>
          </w:p>
          <w:p w14:paraId="130A4756" w14:textId="77777777" w:rsidR="00E93B31" w:rsidRPr="007B716C" w:rsidRDefault="00D67CC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"Посмотрите на Асана (любое имя ребенка). Вот какая молодчина! Ставит обувь красиво. Достает из шкафа одежку, одевается понемножку: носочки, штанишки, сапожки, свитерок, шапку, курчонку. А где наши варежки? Надеваем, стараемся." Д. Ахметова </w:t>
            </w:r>
            <w:r w:rsidRPr="007B71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  <w:p w14:paraId="0C5F6DA3" w14:textId="551C09D0" w:rsidR="00E93B31" w:rsidRDefault="007B716C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62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</w:t>
            </w:r>
            <w:r w:rsidR="00D6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знакомить с понятиями «правильно», «неправильно», «опасно», закреплять правила безопасности на прогулке.</w:t>
            </w:r>
          </w:p>
        </w:tc>
      </w:tr>
      <w:tr w:rsidR="00E93B31" w14:paraId="1886C043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535B40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E0B0DF" w14:textId="0AE9E147" w:rsidR="00E93B31" w:rsidRPr="00BE629A" w:rsidRDefault="00D67CC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D1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 за птицами, 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издаваемыми звуками птиц. </w:t>
            </w:r>
            <w:r w:rsidRPr="00BE629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7FEE0FFC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2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внимательно слушать звуки птиц, вызывать желание различать птиц по звукам, описывать, различать и называть их; развивать слуховое внимание, мышление.</w:t>
            </w:r>
          </w:p>
          <w:p w14:paraId="6AE8207E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 звуков птиц.</w:t>
            </w:r>
          </w:p>
          <w:p w14:paraId="66337BFB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Дети, вы слышите? Кто это? Как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издаются звуки?</w:t>
            </w:r>
          </w:p>
          <w:p w14:paraId="60282FE9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Да, "чик-чирик". Да, "кар-кар". Да, "гули-гули".</w:t>
            </w:r>
          </w:p>
          <w:p w14:paraId="00C2F4C9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найти тех птиц, кто чирикает. Дети определяют, что это воробей.</w:t>
            </w:r>
          </w:p>
          <w:p w14:paraId="52356F27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найти того, кто каркает. Дети определяют, что это ворона.</w:t>
            </w:r>
          </w:p>
          <w:p w14:paraId="66F6047B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Также дети могут определить голубя по голосу.</w:t>
            </w:r>
          </w:p>
          <w:p w14:paraId="0716DBC6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есть у птицы?</w:t>
            </w:r>
          </w:p>
          <w:p w14:paraId="12F9DC6D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называют все части тела птиц, называют всех "птицы".</w:t>
            </w:r>
          </w:p>
          <w:p w14:paraId="1689FC7F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то, что вечером птицы громко не кричат, замолкают.</w:t>
            </w:r>
          </w:p>
          <w:p w14:paraId="46A83EC5" w14:textId="3C184A5F" w:rsidR="00E93B31" w:rsidRPr="00BE629A" w:rsidRDefault="00D67CC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E62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Подражание трудовым действиям </w:t>
            </w:r>
            <w:r w:rsidRPr="00BE62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кормление птиц (в отведенном месте, на безопасном расстоянии от объектов). </w:t>
            </w:r>
            <w:r w:rsidRPr="00BE629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физическое воспитание, соц-эмоц развитие)</w:t>
            </w:r>
          </w:p>
          <w:p w14:paraId="3F7CF2F8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2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формах заботы о птицах участка, побуждать к желанию накрошить корма для птиц; развивать умение включаться в посильные трудовые действия, подражая взрослому, испытывать радость.</w:t>
            </w:r>
          </w:p>
          <w:p w14:paraId="3781E10C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2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"Ворона и собачка".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E629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</w:t>
            </w:r>
            <w:r w:rsidRPr="00BE629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воспитание, развитие речи, ознакомление с окружающим миром, соц-эмоц развитие)</w:t>
            </w:r>
          </w:p>
          <w:p w14:paraId="0CA351BE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2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подражать движениям и голосам птиц; двигаться, бегать с разным темпом, не мешая друг другу.</w:t>
            </w:r>
          </w:p>
          <w:p w14:paraId="6E1DCB5B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2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Игровое упражнение "Кто тише?"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E629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080F5A06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2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ходить подгруппой (всей группой) на носочках.</w:t>
            </w:r>
          </w:p>
          <w:p w14:paraId="4FFD4450" w14:textId="2C9C9A0B" w:rsidR="00E93B31" w:rsidRPr="00102890" w:rsidRDefault="00D67CC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028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BE62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28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42328A61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8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умение проявлять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интерес к выносным игрушкам, включаться в игру; развивать навыки перешагивания через препятствия, сохраняя равновесие; развивать двигательные навыки, положительные эмоции.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F3727F" w14:textId="49740E33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Наблюдение за проезжей частью дороги. </w:t>
            </w:r>
            <w:r w:rsidRPr="00BD11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417C4203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знакомить с проезжей частью дороги, правилами дорожного движения, правилами безопасного поведения.</w:t>
            </w:r>
          </w:p>
          <w:p w14:paraId="56FD38B1" w14:textId="004039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на </w:t>
            </w:r>
            <w:r w:rsidR="00BE629A">
              <w:rPr>
                <w:rFonts w:ascii="Times New Roman" w:eastAsia="Times New Roman" w:hAnsi="Times New Roman" w:cs="Times New Roman"/>
                <w:sz w:val="24"/>
                <w:szCs w:val="24"/>
              </w:rPr>
              <w:t>движущиеся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проезжей части машины; объяснить, что машины на проезжей части не останавливаются,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выбегать на дорогу категорически запрещается.</w:t>
            </w:r>
          </w:p>
          <w:p w14:paraId="4B74C2B4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река, проспект широк,</w:t>
            </w:r>
          </w:p>
          <w:p w14:paraId="595E5C84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Здесь плывет машин поток.</w:t>
            </w:r>
          </w:p>
          <w:p w14:paraId="141007BA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Спросить, какие машины движутся по шоссе. Пусть дети назовут знакомые им автомобили. Обратить внимание на то, что по шоссе движется много легковых и грузовых машин, и никто никому мешает. Это потому, что водители соблюдают правила дорожного движения. Машины движутся медленно, потому что на дороге снег.</w:t>
            </w:r>
          </w:p>
          <w:p w14:paraId="460520E5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«Безопасность»: </w:t>
            </w:r>
            <w:r w:rsidRPr="00BE62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"Воробушки и автомобиль".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E629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(физическое воспитание, ознакомление с окружающим миром)</w:t>
            </w:r>
          </w:p>
          <w:p w14:paraId="4DCBBF1E" w14:textId="2A05D064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2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бегать в разных направлениях, не наталкиваясь друг на друга, начинать движение и менять его направление по сигналу воспитателя, находить свое место. </w:t>
            </w:r>
          </w:p>
          <w:p w14:paraId="1C6FB825" w14:textId="13A4995F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2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"Изобрази походку"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E629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04F8198B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2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детей к подражанию показа взрослого, движений известных детям животных, выполнению основных движений: ходьба с широко расставленными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ногами по прямой, прыжки на двух ногах в длину с места, бег по прямой; развивать силу, координацию движений, положительные эмоции.</w:t>
            </w:r>
          </w:p>
          <w:p w14:paraId="3CF8A284" w14:textId="59E2B36A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28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сметание сора с дорожек, лавочек, поверхностей игрового оборудования. </w:t>
            </w:r>
            <w:r w:rsidRPr="001028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физическое воспитание, ознакомление с окружающим миром)</w:t>
            </w:r>
          </w:p>
          <w:p w14:paraId="297F848F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28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выполнять с интересом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простейшие посильные трудовые действия, подражать взрослому, испытывать радость от окончания действий.</w:t>
            </w:r>
          </w:p>
          <w:p w14:paraId="1C0D3D4A" w14:textId="1E41B5A8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28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1028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28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(соц-эмоц развитие, физическое воспитание, ознакомление с окружающим миром)</w:t>
            </w:r>
          </w:p>
          <w:p w14:paraId="42F50378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28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играть с выносными игрушками, двигаться по площадке, поддерживать задор, желание играть на воздухе.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92E64A" w14:textId="04519738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2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птицами вечером.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E629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3A997A9A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2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 детей умение замечать особенности поведения птиц вечером, развивать умение отмечать, что вечером, к ночи птицы громко не поют, больше молчат; воспитывать любознательность.</w:t>
            </w:r>
          </w:p>
          <w:p w14:paraId="6C6E6FD0" w14:textId="2699BC8F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 "Дятел".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D11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</w:t>
            </w:r>
            <w:r w:rsidRPr="00BD11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развитие, ознакомление с окружающим миром, развитие речи)</w:t>
            </w:r>
          </w:p>
          <w:p w14:paraId="63C482CF" w14:textId="2AC5F191" w:rsidR="00E93B31" w:rsidRDefault="00BD11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28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формируется</w:t>
            </w:r>
            <w:r w:rsidR="00D6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закрепляется представление о том, что день зимой короче, ночь длиннее.</w:t>
            </w:r>
          </w:p>
          <w:p w14:paraId="04DB2FF8" w14:textId="161DE345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2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E629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физическое воспитание, ознакомление с окружающим миром)</w:t>
            </w:r>
          </w:p>
          <w:p w14:paraId="67CBFEBB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2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формах заботы о птицах участка, побуждать к желанию накрошить корма для птиц;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умение включаться в посильные трудовые действия, подражая взрослому, испытывать радость.</w:t>
            </w:r>
          </w:p>
          <w:p w14:paraId="17F82A45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включаться в посильные трудовые действия, подражая взрослому, испытывать радость.</w:t>
            </w:r>
          </w:p>
          <w:p w14:paraId="267A66D8" w14:textId="77777777" w:rsidR="00E93B31" w:rsidRPr="00BE629A" w:rsidRDefault="00D67CC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E62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"Птички в гнездышках".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E629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40C834C6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2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умении действовать по сигналу, выполнять бег и ходьбу врассыпную, перешагивание через обруч, ориентироваться в пространстве, использовать всю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площадку.</w:t>
            </w:r>
          </w:p>
          <w:p w14:paraId="5B9D74A2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2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"Мы топаем ногами".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E629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развитие речи)</w:t>
            </w:r>
          </w:p>
          <w:p w14:paraId="4290497C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2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развивать координацию движений, учить действовать в соответствии с текстом игры.</w:t>
            </w:r>
          </w:p>
          <w:p w14:paraId="2FA71587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28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28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37F1BAFA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8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игрушкам, включаться в игру; развивать навыки ходьбы, бега, не наталкиваясь друг на друга; развивать двигательные навыки, положительные эмоции."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9EE7FB" w14:textId="77777777" w:rsidR="00E93B31" w:rsidRPr="00BE629A" w:rsidRDefault="00D67CC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E62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ветром.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E629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14:paraId="1E3655E3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2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развивать представления о ветре, как природном явлении; обратить внимание на то, что ветер дует, качает ветки деревьев, раздувает флажки; воспитывать наблюдательность.</w:t>
            </w:r>
          </w:p>
          <w:p w14:paraId="2589A6CE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детям "найти" ветер на участке. Дети наблюдают за тем,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как ветер качает ветки, шелестит листья, дует на флажки.</w:t>
            </w:r>
          </w:p>
          <w:p w14:paraId="2CD0EF4D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Здравствуй, Ветер,</w:t>
            </w:r>
          </w:p>
          <w:p w14:paraId="667914DE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Ветер, здравствуй!</w:t>
            </w:r>
          </w:p>
          <w:p w14:paraId="4E2275D2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куда летишь, вихрастый?</w:t>
            </w:r>
          </w:p>
          <w:p w14:paraId="1B0EC5B8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поднялся до зари?</w:t>
            </w:r>
          </w:p>
          <w:p w14:paraId="20C3E1D0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Погоди, поговори! (И. Токмакова)</w:t>
            </w:r>
          </w:p>
          <w:p w14:paraId="15BAA45C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определить, где ветер, посмотреть на флажки, указать туда, где дует ветер.</w:t>
            </w:r>
          </w:p>
          <w:p w14:paraId="34400EF3" w14:textId="77777777" w:rsidR="00E93B31" w:rsidRPr="00BD1128" w:rsidRDefault="00D67CC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D1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"День и ночь".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D11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физическое воспитание)</w:t>
            </w:r>
          </w:p>
          <w:p w14:paraId="188A5C97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навыки выполнения движений по сигналу; вызвать эмоциональный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отклик, отрабатывать умение бегать врассыпную, не наталкиваясь друг на друга, играть по команде.</w:t>
            </w:r>
          </w:p>
          <w:p w14:paraId="0F0EDE4E" w14:textId="4332FCED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D11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физическое воспитание, ознакомление с окружающим миром)</w:t>
            </w:r>
          </w:p>
          <w:p w14:paraId="48731AD2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09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выполнять с интересом простейшие посильные трудовые действия, подражать взрослому, испытывать радость от окончания действий.</w:t>
            </w:r>
          </w:p>
          <w:p w14:paraId="02D8C4E2" w14:textId="77777777" w:rsidR="00E93B31" w:rsidRPr="006F09F7" w:rsidRDefault="00D67CC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F09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"Догони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F09F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(физическое воспитание)</w:t>
            </w:r>
          </w:p>
          <w:p w14:paraId="5105B65E" w14:textId="5B76F4E1" w:rsidR="00E93B31" w:rsidRPr="00EB4A3B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09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бегать, прослеживая за катящимся мячом, останавливать его, ловить его, бросать снова в корзину; развивать положительные эмоции от двигательных упражнений</w:t>
            </w:r>
            <w:r w:rsidR="00EB4A3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1C9096A1" w14:textId="66300684" w:rsidR="00E93B31" w:rsidRPr="00EB4A3B" w:rsidRDefault="00D67CC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B4A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EB4A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. </w:t>
            </w:r>
            <w:r w:rsidRPr="00EB4A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71EF5D0D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A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перешагивания через препятствия, сохраняя равновесие;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двигательные навыки, положительные эмоции.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D1AF44" w14:textId="77777777" w:rsidR="00E93B31" w:rsidRPr="00BE629A" w:rsidRDefault="00D67CC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E62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деревьями в конце зимы.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E629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353D7AC7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2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детей замечать изменения в окружающем пространстве, не то, что деревья зимой "застывают", "оживут" весной, когда наступит весна; воспитывать интерес к природе.</w:t>
            </w:r>
          </w:p>
          <w:p w14:paraId="129BEB2E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обращает внимание детей на деревья в конце зимы, отмечает, что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ветки еще голые, деревья стынут.</w:t>
            </w:r>
          </w:p>
          <w:p w14:paraId="0299F0BF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 задать вопросы, о том, живые ли деревья, где их листья.</w:t>
            </w:r>
          </w:p>
          <w:p w14:paraId="66B5893B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 на деревья,</w:t>
            </w:r>
          </w:p>
          <w:p w14:paraId="5D5E7EF7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холода им можно верить:</w:t>
            </w:r>
          </w:p>
          <w:p w14:paraId="0D39B51B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Ждут они, как мы, тепла,</w:t>
            </w:r>
          </w:p>
          <w:p w14:paraId="79E58B72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Стынут с ночи до утра.</w:t>
            </w:r>
          </w:p>
          <w:p w14:paraId="76238EEB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они пока робеют,</w:t>
            </w:r>
          </w:p>
          <w:p w14:paraId="4D2ECCF9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как только потеплеет,</w:t>
            </w:r>
          </w:p>
          <w:p w14:paraId="177A5330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ярким светом оживут,</w:t>
            </w:r>
          </w:p>
          <w:p w14:paraId="4AD60D09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Хороводы заведут:</w:t>
            </w:r>
          </w:p>
          <w:p w14:paraId="10BEFFBE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Ты, весна, прибывай!</w:t>
            </w:r>
          </w:p>
          <w:p w14:paraId="0A65DDF7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Солнце, землю согревай!</w:t>
            </w:r>
          </w:p>
          <w:p w14:paraId="0100FA37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распустим листочки</w:t>
            </w:r>
          </w:p>
          <w:p w14:paraId="1D8BCD46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 саду и 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дворочке. (Д. Ахметова)</w:t>
            </w:r>
          </w:p>
          <w:p w14:paraId="174EC03D" w14:textId="7EF5590A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деревья пока стоят с голыми ветками, и нет листьев. Но сейчас на улице стало теплее, скоро уйдет зима. А знаете ли вы, что и деревья, как и мы с вами ждут? Деревья ждут, когда растает снег, придет весна И тогда деревья оживут. мы тоже будем ждать, когда на деревьях появятся листочки, надо </w:t>
            </w:r>
            <w:r w:rsidR="00BD1128"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подождать.</w:t>
            </w:r>
          </w:p>
          <w:p w14:paraId="43319FEA" w14:textId="75DAECF5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09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"Бегите к названному дереву".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F09F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речи, ознакомление с окружающим миром)</w:t>
            </w:r>
          </w:p>
          <w:p w14:paraId="61D0BB98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09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в умении находить деревья по названию (например, тополь, ель; береза, рябина); развивать умение бегать в одном направлении по сигналу; развивать пространственное восприятие.</w:t>
            </w:r>
          </w:p>
          <w:p w14:paraId="30679820" w14:textId="0ECE6B3F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4A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B4A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1143DAFF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4A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выполнению простых поручений, посыпанию дорожек песком; развивать умение не мешать друг другу, выполнять действия по показу,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испытывать радость от действий.</w:t>
            </w:r>
          </w:p>
          <w:p w14:paraId="7335142B" w14:textId="1AB5F6F0" w:rsidR="00E93B31" w:rsidRPr="00EB4A3B" w:rsidRDefault="00D67CC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B4A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Малоподвижная игра "Петух".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B4A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(развитие речи, физическое </w:t>
            </w:r>
            <w:r w:rsidR="00EB4A3B" w:rsidRPr="00EB4A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воспитание физическое</w:t>
            </w:r>
            <w:r w:rsidRPr="00EB4A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воспитание)</w:t>
            </w:r>
          </w:p>
          <w:p w14:paraId="5653A3EA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4A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координация речи с движением, развитие двигательной подражательности.</w:t>
            </w:r>
          </w:p>
          <w:p w14:paraId="61C4303B" w14:textId="0FA8C6A1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4A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EB4A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B4A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(соц-эмоц развитие, физическое воспитание, ознакомление с окружающим миром)</w:t>
            </w:r>
          </w:p>
          <w:p w14:paraId="3E7B3AAC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4A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играть с выносными игрушками, двигаться по площадке, поддерживать задор,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желание играть на воздухе.</w:t>
            </w:r>
          </w:p>
        </w:tc>
      </w:tr>
      <w:tr w:rsidR="00E93B31" w14:paraId="38107F15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8A93C6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53C6B4" w14:textId="75499029" w:rsidR="00E93B31" w:rsidRDefault="001028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28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 w:rsidR="00D6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поддерживать проявления умений детей пользоваться маркировкой, узнавать свои вещи; закреплять умения находить свой шкаф, последовательно снимать (надевать) одежду; развивать навыки мытья рук; приобщать к бережному расходу воды. Развивать чувство радости от возможности самообслуживания.</w:t>
            </w:r>
          </w:p>
          <w:p w14:paraId="4FFAD4EF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"Мы вернулись, мы улыбнулись.</w:t>
            </w:r>
          </w:p>
          <w:p w14:paraId="64C7C417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Умыться успели, за столики сели".</w:t>
            </w:r>
          </w:p>
          <w:p w14:paraId="5EBA9C71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 Ахметова </w:t>
            </w:r>
            <w:r w:rsidRPr="001028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</w:tc>
      </w:tr>
      <w:tr w:rsidR="00E93B31" w14:paraId="53807904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E80EE9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90E905" w14:textId="294B9A69" w:rsidR="00E93B31" w:rsidRDefault="001028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28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 w:rsidR="00D6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поддерживать проявление навыков самостоятельного приема пищи детьми; развивать положительные эмоции. </w:t>
            </w:r>
            <w:r w:rsidR="00D67CC8" w:rsidRPr="001028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  <w:p w14:paraId="12483FB5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- ложка,</w:t>
            </w:r>
          </w:p>
          <w:p w14:paraId="78C0C2E4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- чашка.</w:t>
            </w:r>
          </w:p>
          <w:p w14:paraId="16019141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чашке - гречневая кашка.</w:t>
            </w:r>
          </w:p>
          <w:p w14:paraId="552E17CB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Ложка в чашке побывала -</w:t>
            </w:r>
          </w:p>
          <w:p w14:paraId="6453B4E4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Кашки гречневой не стало!</w:t>
            </w:r>
          </w:p>
          <w:p w14:paraId="7A4F691D" w14:textId="3DD7D699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8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02890" w:rsidRPr="001028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1028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вызывать интерес к бережному отношению к пище, побуждать съедать свою порцию.</w:t>
            </w:r>
          </w:p>
        </w:tc>
      </w:tr>
      <w:tr w:rsidR="00E93B31" w14:paraId="2D652A2C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AF757C" w14:textId="41950B0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(подвижные, национальные, сюжетно-ролевые, настольно-печатные и другие игры), </w:t>
            </w:r>
            <w:r w:rsidR="001028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изо деятельности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рассматривание книг и другое)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3AC029" w14:textId="77777777" w:rsidR="00E93B31" w:rsidRPr="00102890" w:rsidRDefault="00D67CC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028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Рассматривание иллюстраций о спорте, овощах, фруктах, физзарядке.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28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описанию увиденного в форме простых фраз и предложений из 2-3 предложений; побуждать делиться впечатлениями, жестами, мимикой, желание выражать эмоции, несогласие, порицание. </w:t>
            </w:r>
            <w:r w:rsidRPr="001028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физическое развитие)</w:t>
            </w:r>
          </w:p>
          <w:p w14:paraId="08EA9B86" w14:textId="49A197C6" w:rsidR="00E93B31" w:rsidRPr="00102890" w:rsidRDefault="00D67CC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028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Слушание музыкальных маршевых произведений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(оркестровые, инструментальные записи, записи минусовок);</w:t>
            </w:r>
            <w:r w:rsidR="00102890" w:rsidRPr="001028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выполнение ритмичных однородных двигательных элементов к утреннику 8 марта (фонарики, пружинки, прыжки на месте, махи руками, ходьба на носочках), </w:t>
            </w:r>
            <w:r w:rsidRPr="001028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(музыка, ознакомление с окружающим миром, физическое развитие, соц-эмоц развитие)</w:t>
            </w:r>
          </w:p>
          <w:p w14:paraId="2B5D17C2" w14:textId="1258EE6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8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Аппликация "Елочка";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02890" w:rsidRPr="001028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1028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отрабатывать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умения составлять изображения конструктивным способом (из отдельных частей) "елочку" в свободное время.</w:t>
            </w:r>
          </w:p>
        </w:tc>
      </w:tr>
      <w:tr w:rsidR="00E93B31" w14:paraId="249C3D65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0F9268" w14:textId="77777777" w:rsidR="00E93B31" w:rsidRDefault="00E93B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707100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28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Игровое </w:t>
            </w:r>
            <w:r w:rsidRPr="001028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упражнение "Здравствуйте, ручки!".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28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развитие речи)</w:t>
            </w:r>
          </w:p>
          <w:p w14:paraId="49A7F190" w14:textId="06EB6AA1" w:rsidR="00E93B31" w:rsidRPr="00CE332F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28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отрабатывать умения выполнять движения в соответствии с произносимым текстом, развивать внимание, артикуляцию, мелкую моторику; воспитывать дружелюбие.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EB0424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28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Дидактическая игра </w:t>
            </w:r>
            <w:r w:rsidRPr="001028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"Кто что делает?".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28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350AC952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8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детей задавать вопросы, отвечать на вопросы "Кто (что) это?", "Кто что делает?" по содержанию сюжетных картинок о профессиях.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DA2C5F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28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Пальчиковая </w:t>
            </w:r>
            <w:r w:rsidRPr="001028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гимнастика "Бала, бала, балапан".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28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(казахский язык, физическое воспитание, ознакомление с окружающим миром)</w:t>
            </w:r>
          </w:p>
          <w:p w14:paraId="41E533B2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28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речь, слуховое внимание, моторику рук, умение соотносить движения словам; побуждать четко проговаривать слова "балапан", "саусақ", "алақан".</w:t>
            </w:r>
          </w:p>
          <w:p w14:paraId="0490DF62" w14:textId="169E5254" w:rsidR="00E93B31" w:rsidRDefault="00E93B31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D657B1" w14:textId="77777777" w:rsidR="00E93B31" w:rsidRPr="00102890" w:rsidRDefault="00D67CC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028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Сюжетно-ролевая </w:t>
            </w:r>
            <w:r w:rsidRPr="001028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игра "Купание куклы".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28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кгн)</w:t>
            </w:r>
          </w:p>
          <w:p w14:paraId="6DEEF7C4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28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умения объединять игры единым сюжетом: сначала куклу надо раздеть, выкупать, одеть, уложить спать; побуждать правильно называть предметы и их назначение.</w:t>
            </w:r>
          </w:p>
          <w:p w14:paraId="43D372BF" w14:textId="4AF2D33C" w:rsidR="00E93B31" w:rsidRDefault="00E93B31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E5DF2F" w14:textId="2010A5C4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28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Казахская народная </w:t>
            </w:r>
            <w:r w:rsidRPr="001028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игра "Тенге алу" (обработка для детей </w:t>
            </w:r>
            <w:r w:rsidR="00102890" w:rsidRPr="001028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мл. дошк. возраста</w:t>
            </w:r>
            <w:r w:rsidRPr="001028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28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12A6D092" w14:textId="106664BA" w:rsidR="00E93B31" w:rsidRPr="00102890" w:rsidRDefault="00D67C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28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умения выполнять движения согласно сигналу, показу взрослого; развивать физические качества, внимание, мышление, мелкую моторику рук, позитивные эмоции.</w:t>
            </w:r>
          </w:p>
        </w:tc>
      </w:tr>
      <w:tr w:rsidR="00E93B31" w14:paraId="1985158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EC02B1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300037" w14:textId="77777777" w:rsidR="00E93B31" w:rsidRDefault="00D67CC8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8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Беседа: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"Особенности развития речи детей 2-3 лет", "Что такое "словарный запас"?", "Как общаться с ребенком 2-3 лет?".</w:t>
            </w:r>
          </w:p>
        </w:tc>
      </w:tr>
    </w:tbl>
    <w:p w14:paraId="219688F9" w14:textId="77777777" w:rsidR="00E93B31" w:rsidRDefault="00E93B31"/>
    <w:sectPr w:rsidR="00E93B31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B31"/>
    <w:rsid w:val="00102890"/>
    <w:rsid w:val="00312221"/>
    <w:rsid w:val="00316CFE"/>
    <w:rsid w:val="00424CD7"/>
    <w:rsid w:val="004A521F"/>
    <w:rsid w:val="00687CB9"/>
    <w:rsid w:val="006F09F7"/>
    <w:rsid w:val="007B716C"/>
    <w:rsid w:val="00800C0F"/>
    <w:rsid w:val="00803355"/>
    <w:rsid w:val="008436CF"/>
    <w:rsid w:val="0088273C"/>
    <w:rsid w:val="0092623F"/>
    <w:rsid w:val="00AE25A8"/>
    <w:rsid w:val="00BD1128"/>
    <w:rsid w:val="00BD38CF"/>
    <w:rsid w:val="00BE629A"/>
    <w:rsid w:val="00C722F3"/>
    <w:rsid w:val="00CE332F"/>
    <w:rsid w:val="00D67CC8"/>
    <w:rsid w:val="00E93B31"/>
    <w:rsid w:val="00EB4A3B"/>
    <w:rsid w:val="00F41AE0"/>
    <w:rsid w:val="00FA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B0C6A"/>
  <w15:docId w15:val="{EAF4D34C-83BE-4F06-AA86-357594058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ru-K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6">
    <w:name w:val="Hyperlink"/>
    <w:basedOn w:val="a0"/>
    <w:uiPriority w:val="99"/>
    <w:unhideWhenUsed/>
    <w:rsid w:val="0088273C"/>
    <w:rPr>
      <w:color w:val="0000FF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8827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ilimkids.kz/media/video/pesnya-ovoshhei" TargetMode="External"/><Relationship Id="rId5" Type="http://schemas.openxmlformats.org/officeDocument/2006/relationships/hyperlink" Target="https://muzik.kz/11204-nrisa-tlendiev-au.html" TargetMode="External"/><Relationship Id="rId4" Type="http://schemas.openxmlformats.org/officeDocument/2006/relationships/hyperlink" Target="https://muzik.kz/11204-nrisa-tlendiev-au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24</Pages>
  <Words>6524</Words>
  <Characters>37187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2</cp:revision>
  <dcterms:created xsi:type="dcterms:W3CDTF">2025-03-12T07:03:00Z</dcterms:created>
  <dcterms:modified xsi:type="dcterms:W3CDTF">2025-03-12T07:03:00Z</dcterms:modified>
</cp:coreProperties>
</file>