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9C54" w14:textId="77777777" w:rsidR="00FD6A3C" w:rsidRDefault="002747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7D9F76A" w14:textId="77777777" w:rsidR="00FD6A3C" w:rsidRDefault="0027478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FF5807D" w14:textId="37116ECD" w:rsidR="00FD6A3C" w:rsidRPr="00274786" w:rsidRDefault="002747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 w:rsidR="00B11A37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FA23A7"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FA23A7"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FA23A7"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FA23A7"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84F133A" w14:textId="77777777" w:rsidR="00FD6A3C" w:rsidRPr="00FA23A7" w:rsidRDefault="002747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старшая</w:t>
      </w:r>
      <w:r w:rsidR="00FA23A7"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группа «Звездочки»</w:t>
      </w:r>
    </w:p>
    <w:p w14:paraId="1CA16D6B" w14:textId="77777777" w:rsidR="00FD6A3C" w:rsidRPr="00274786" w:rsidRDefault="002747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77EF5113" w14:textId="77777777" w:rsidR="00FD6A3C" w:rsidRDefault="00FA23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На какой период составлен</w:t>
      </w:r>
      <w:r w:rsidR="0027478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274786"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16.12 - 20.12.2024г</w:t>
      </w:r>
      <w:r w:rsidR="00274786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33063060" w14:textId="1CE21251" w:rsidR="00FA23A7" w:rsidRPr="00274786" w:rsidRDefault="00FA23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ФИО педагога</w:t>
      </w:r>
      <w:r w:rsidR="00B11A37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27478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Гура О.А</w:t>
      </w:r>
    </w:p>
    <w:p w14:paraId="70E772A6" w14:textId="26A1C33B" w:rsidR="00FD6A3C" w:rsidRPr="00B11A37" w:rsidRDefault="00FA23A7" w:rsidP="00B11A3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FA23A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3-неделя</w:t>
      </w:r>
    </w:p>
    <w:p w14:paraId="7A264136" w14:textId="77777777" w:rsidR="00FD6A3C" w:rsidRDefault="00FD6A3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D6A3C" w14:paraId="193C128F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0BF0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9EBEF" w14:textId="77777777" w:rsidR="001447ED" w:rsidRDefault="001447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9CC9C73" w14:textId="70FCEAD5" w:rsidR="00FD6A3C" w:rsidRDefault="002747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7DE24" w14:textId="77777777" w:rsidR="001447ED" w:rsidRDefault="001447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99AB0C1" w14:textId="2A6D01B9" w:rsidR="00FD6A3C" w:rsidRDefault="002747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7BD92B" w14:textId="77777777" w:rsidR="00FD6A3C" w:rsidRDefault="002747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0066D" w14:textId="77777777" w:rsidR="001447ED" w:rsidRDefault="001447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047269B" w14:textId="0441CCF2" w:rsidR="00FD6A3C" w:rsidRDefault="002747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B0B60" w14:textId="77777777" w:rsidR="001447ED" w:rsidRDefault="001447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4A0D5EF" w14:textId="5DE36B5F" w:rsidR="00FD6A3C" w:rsidRDefault="002747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D6A3C" w14:paraId="7F8E158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0BE88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A454B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11894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8A06E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FA4C8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17123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A3C" w14:paraId="0A3F5AC5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C65F0" w14:textId="77777777" w:rsidR="00FD6A3C" w:rsidRDefault="002747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Декабрь – месяц единства и солидарности: "Тату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болсаң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болсаң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"Если дружен – брат близок, если честен – друг близок". (казахская народная пословица)</w:t>
            </w:r>
          </w:p>
        </w:tc>
      </w:tr>
      <w:tr w:rsidR="00FD6A3C" w14:paraId="607468A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9DBF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910A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6691137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«Здравствуй!»</w:t>
            </w:r>
          </w:p>
          <w:p w14:paraId="66A5720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скажем небу: «Здравствуй!»</w:t>
            </w:r>
          </w:p>
          <w:p w14:paraId="7415868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утро будет ясным!</w:t>
            </w:r>
          </w:p>
          <w:p w14:paraId="78D619F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 скажем с лаской:</w:t>
            </w:r>
          </w:p>
          <w:p w14:paraId="48B00D5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будет мир прекрасным!»</w:t>
            </w:r>
          </w:p>
          <w:p w14:paraId="24FCF4B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даже в день ненастный</w:t>
            </w:r>
          </w:p>
          <w:p w14:paraId="1744BAB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 желаем счастья,</w:t>
            </w:r>
          </w:p>
          <w:p w14:paraId="42BCCF9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Любви и красоты!</w:t>
            </w:r>
          </w:p>
        </w:tc>
      </w:tr>
      <w:tr w:rsidR="00FD6A3C" w14:paraId="0451255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0EE7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представителями ребенка,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8625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Информирование о выпуске новогодней газеты. Консультация: "Что делать родителям, чтобы дети не заболели". Беседы: обратить внимание на опрятность детей, об акции "Изготовление новогодней игрушки".</w:t>
            </w:r>
          </w:p>
        </w:tc>
      </w:tr>
      <w:tr w:rsidR="00FD6A3C" w14:paraId="45BD1E60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1E82D" w14:textId="77777777" w:rsidR="00FD6A3C" w:rsidRDefault="00037C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Самостоятельная</w:t>
            </w:r>
            <w:r w:rsidR="002747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</w:p>
          <w:p w14:paraId="2204C5F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B5060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73CD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"Уход за комнатными растениями".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54A5759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объяснить детям способы полива (не прикасаясь к листьям, поливать под листья) и правила (не заливать, поливать равномерно); развивать умение ухода за растениями. Уточнить представления детей о комнатных растениях, оказывать посильную помощь в уходе за растениями.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C32B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"Наведение порядка в игрушках".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миром, основы математики)</w:t>
            </w:r>
          </w:p>
          <w:p w14:paraId="0553483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перед работой надевать рабочий фартук;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водой, воспитывать уважение к своему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труду и труду других людей.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536D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"Полив комнатных растений".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4E16F64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 ухода за комнатными растениями, умение поливать растение с помощью лейки, учитывая потребность растений во влаге.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2155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"Опрыскивание комнатных растений".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1F2ABDB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потребности растений в свете и влаге, научить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навыки труда при работе с водой и растениями. Воспитывать любовь к природе,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об окружающей среде.</w:t>
            </w:r>
          </w:p>
        </w:tc>
      </w:tr>
      <w:tr w:rsidR="00FD6A3C" w14:paraId="2E4CBAA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31D40" w14:textId="77777777" w:rsidR="00FD6A3C" w:rsidRDefault="00FD6A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5C198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0B78A" w14:textId="77777777" w:rsidR="00FD6A3C" w:rsidRPr="0084290A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исполнение песни "В лесу родилась елочка…" Р. Кудашевой (развитие речи, художественная литература, музыка)</w:t>
            </w:r>
          </w:p>
          <w:p w14:paraId="19AE196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зимних явлениях, способствовать развитию праздничного настроения, развитию атмосферы задора и радости.</w:t>
            </w:r>
          </w:p>
          <w:p w14:paraId="4710559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родилась елочка,</w:t>
            </w:r>
          </w:p>
          <w:p w14:paraId="58B1246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она росла,</w:t>
            </w:r>
          </w:p>
          <w:p w14:paraId="1ECF52E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и летом стройная,</w:t>
            </w:r>
          </w:p>
          <w:p w14:paraId="12AB16B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была.</w:t>
            </w:r>
          </w:p>
          <w:p w14:paraId="4893654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Метель ей пела песенку:</w:t>
            </w:r>
          </w:p>
          <w:p w14:paraId="59A1968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"Спи, елочка, бай-бай!"</w:t>
            </w:r>
          </w:p>
          <w:p w14:paraId="2719BB2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 снежком укутывал:</w:t>
            </w:r>
          </w:p>
          <w:p w14:paraId="212D7A6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"Смотри, не замерзай!"</w:t>
            </w:r>
          </w:p>
          <w:p w14:paraId="68BE3E0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Трусишка зайка серенький</w:t>
            </w:r>
          </w:p>
          <w:p w14:paraId="655D6BC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елочкой скакал.</w:t>
            </w:r>
          </w:p>
          <w:p w14:paraId="4BFB983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Порою волк, сердитый волк</w:t>
            </w:r>
          </w:p>
          <w:p w14:paraId="0E0B4C4D" w14:textId="77777777" w:rsidR="00FD6A3C" w:rsidRDefault="003F3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Рысцой</w:t>
            </w:r>
            <w:r w:rsidR="00274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пробегал.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AE30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Утренний круг</w:t>
            </w:r>
          </w:p>
          <w:p w14:paraId="1F64D1E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организованной деятельности, учить детей здороваться друг с другом, воспитывать дружбу.</w:t>
            </w:r>
          </w:p>
          <w:p w14:paraId="79D5212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Встанем, дети, встанем в круг,</w:t>
            </w:r>
          </w:p>
          <w:p w14:paraId="00666CC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друг.</w:t>
            </w:r>
          </w:p>
          <w:p w14:paraId="7468C9D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в руке рука,</w:t>
            </w:r>
          </w:p>
          <w:p w14:paraId="73132C7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теперь с тобой друзья.</w:t>
            </w:r>
          </w:p>
          <w:p w14:paraId="419ED6A2" w14:textId="77777777" w:rsidR="00FD6A3C" w:rsidRPr="00542C8F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059CDE3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изменять слова,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6BEB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"Времена года". (развитие речи, основы математики, ознакомление с окружающим миром)</w:t>
            </w:r>
          </w:p>
          <w:p w14:paraId="13D0978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у детей дошкольного возраста представлений об окружающем мире – о делении года на четыре времени, каждая из которых, в свою очередь, делиться на три месяца; формировать представления о временах года, о месяцах. Развитие внимания, зрительного восприятия.</w:t>
            </w:r>
          </w:p>
          <w:p w14:paraId="4450FBEA" w14:textId="77777777" w:rsidR="00FD6A3C" w:rsidRPr="00C43C2F" w:rsidRDefault="00C43C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D27D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"Продолжи слова сказочного героя". (развитие речи, художественная литература)</w:t>
            </w:r>
          </w:p>
          <w:p w14:paraId="4C4EF35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долговременную память, мышление, речь; активизировать знание сюжетов известных сказок; воспитывать любовь к сказкам, литературе.</w:t>
            </w:r>
          </w:p>
          <w:p w14:paraId="0BD966E3" w14:textId="77777777" w:rsidR="00FD6A3C" w:rsidRPr="00C43C2F" w:rsidRDefault="00C43C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D6A3C" w14:paraId="78A3BE2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073C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56E9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(без предметов) (физическое воспитание, музыка, развитие речи, ознакомление с окружающим миром)</w:t>
            </w:r>
          </w:p>
          <w:p w14:paraId="37F112B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стоя, корпус прямой, ноги вместе, руки опущены вниз.</w:t>
            </w:r>
          </w:p>
          <w:p w14:paraId="3666D6B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через стороны согнуть руки в локтях, собрать в кулаки, коснуться плеч (резко); 2 — исходное положение. (Повторить 4-5 раза)</w:t>
            </w:r>
          </w:p>
          <w:p w14:paraId="2248BA3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 Исходное положение: стоя, корпус прямой, ноги вместе, руки на поясе.</w:t>
            </w:r>
          </w:p>
          <w:p w14:paraId="5B1DD57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вытянуть носок правой (левой) ноги вперед; 2 — исходное положение. (Повторить по 2-3 раза с каждой стороны)</w:t>
            </w:r>
          </w:p>
          <w:p w14:paraId="2292C9C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стоя, корпус прямой, ноги вместе, руки на поясе.</w:t>
            </w:r>
          </w:p>
          <w:p w14:paraId="74540D8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выставить правую ногу вперед; 2 — наклониться вперед, коснуться руками носка; 3 — выпрямиться; 4 — исходное положение. (Повторить по 2 раза с каждой стороны)</w:t>
            </w:r>
          </w:p>
          <w:p w14:paraId="5797779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Исходное положение: лежа на спине, руки согнуты, лежат на груди. </w:t>
            </w:r>
          </w:p>
          <w:p w14:paraId="68D2BDD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— согнуть правую ногу в колене; 2 — обхватить руками, коснуться головой колена; 3 — голову вернуть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прежнее положение; 4 — исходное положение. (Повторить 4 раза)</w:t>
            </w:r>
          </w:p>
          <w:p w14:paraId="77C96B2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лежа на спине, руки вдоль туловища, на полу. Выполнить имитацию кручения педалей велосипеда, "велосипед", на счет от 1 до 8-ми. Пауза 1-2 сек. Повторить упражнение еще 1 раз.</w:t>
            </w:r>
          </w:p>
          <w:p w14:paraId="0520515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стоя, ноги вместе, руки на поясе. Прыжки на правой, затем на правой 4 раза, сменить, на левой 4 раза. Переход в марш на месте на счет до 8-ми. Повторить череду упражнений еще раз.</w:t>
            </w:r>
          </w:p>
          <w:p w14:paraId="43DC796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детям прыгать на одной ноге неудобно, прыгать на двух ногах до 8-ми.</w:t>
            </w:r>
          </w:p>
          <w:p w14:paraId="7C2A2A3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FD6A3C" w14:paraId="523F1A4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3B7F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53CB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1BA65AD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57F7022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здесь прячется вода!</w:t>
            </w:r>
          </w:p>
          <w:p w14:paraId="3A1B7B0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4B4B66A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умыться.</w:t>
            </w:r>
          </w:p>
          <w:p w14:paraId="26ACF2F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53F2150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Жуёшь – закрытым рот держи.</w:t>
            </w:r>
          </w:p>
          <w:p w14:paraId="091E37F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Проглоти – потом скажи.</w:t>
            </w:r>
          </w:p>
          <w:p w14:paraId="6756BB7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вытирай свой рот рукой –</w:t>
            </w:r>
          </w:p>
          <w:p w14:paraId="0562231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есть перед тобой.</w:t>
            </w:r>
          </w:p>
          <w:p w14:paraId="20E9DE7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вертись, спокойно кушай</w:t>
            </w:r>
          </w:p>
          <w:p w14:paraId="47072C6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чавкай, словно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хрюша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40453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дома есть научится,</w:t>
            </w:r>
          </w:p>
          <w:p w14:paraId="31AC0CD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гостях не будет мучиться. (Ю.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Чичев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076A25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D6A3C" w14:paraId="3969D17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00FD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CF3E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68B62A0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"Здравствуй, Новый год!". Пополнить библиотеку газетами, открытками, папками-передвижками, книжками на тему Нового года; оформить приемную, группу на новогоднюю тему.</w:t>
            </w:r>
          </w:p>
          <w:p w14:paraId="2F7830F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арша-Біржан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https://kitap.kz/music/1/ramazan-stamgazievting-oryndauyndagy-halyq-kompozitorlarynyng-nderi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Рамазан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Стамгазиев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0FAE0A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Время и планирование. Тема: «Как я провожу время?» Цель: обучить детей основам планирования своего времени.</w:t>
            </w:r>
          </w:p>
          <w:p w14:paraId="238827C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Обсудить, как можно организовать свой день, важность баланса между учебой, игрой и отдыхом.</w:t>
            </w:r>
          </w:p>
        </w:tc>
      </w:tr>
      <w:tr w:rsidR="00FD6A3C" w14:paraId="7377A24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648A2" w14:textId="77777777" w:rsidR="00FD6A3C" w:rsidRDefault="00FD6A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D2660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5FB3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"Новогодняя елка".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14:paraId="3862DAE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эмоциональному подъему, желанию описывать увиденное, активизировать словарь.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5723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"Елка" Н. Филимоновой (развитие речи)</w:t>
            </w:r>
          </w:p>
          <w:p w14:paraId="0BAA8F3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ели, способствовать развитию праздничного настроения, развитию атмосферы задора и радости.</w:t>
            </w:r>
          </w:p>
          <w:p w14:paraId="294489B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летом просто елка:</w:t>
            </w:r>
          </w:p>
          <w:p w14:paraId="45642AC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Тронешь ветку — пальцам колко,</w:t>
            </w:r>
          </w:p>
          <w:p w14:paraId="2ECA642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Паутиной ствол обвит,</w:t>
            </w:r>
          </w:p>
          <w:p w14:paraId="2570B45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Мухомор внизу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стоит.</w:t>
            </w:r>
          </w:p>
          <w:p w14:paraId="6FC3195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когда зима придет,</w:t>
            </w:r>
          </w:p>
          <w:p w14:paraId="2AB0E19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будто оживет:</w:t>
            </w:r>
          </w:p>
          <w:p w14:paraId="5ECC6CB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распушится,</w:t>
            </w:r>
          </w:p>
          <w:p w14:paraId="6372E3F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ветрами распрямится,</w:t>
            </w:r>
          </w:p>
          <w:p w14:paraId="49A186B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Вовсе не колючая,</w:t>
            </w:r>
          </w:p>
          <w:p w14:paraId="54BA664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цветок пахучая.</w:t>
            </w:r>
          </w:p>
          <w:p w14:paraId="0DF2DAC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Пахнет не росой, не медом,</w:t>
            </w:r>
          </w:p>
          <w:p w14:paraId="38BF0EF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пахнет Новым годом!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AD959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стихотворения "Новый год" Н. Найденовой. (развитие речи, ознакомление с окружающим миром, художественная литература)</w:t>
            </w:r>
          </w:p>
          <w:p w14:paraId="62515BE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Новом годе, способствовать развитию праздничного настроения, развитию атмосферы задора и радости.</w:t>
            </w:r>
          </w:p>
          <w:p w14:paraId="663EE19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пахнет свежей смолкой,</w:t>
            </w:r>
          </w:p>
          <w:p w14:paraId="15622F2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у елки собрались,</w:t>
            </w:r>
          </w:p>
          <w:p w14:paraId="72B8EE2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Нарядилась наша елка,</w:t>
            </w:r>
          </w:p>
          <w:p w14:paraId="3B95EE7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на ней зажглись.</w:t>
            </w:r>
          </w:p>
          <w:p w14:paraId="01EB2FD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шутки, песни, пляски!</w:t>
            </w:r>
          </w:p>
          <w:p w14:paraId="369628D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и тут мелькают маски…</w:t>
            </w:r>
          </w:p>
          <w:p w14:paraId="39A87CC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— медведь, а я — лиса.</w:t>
            </w:r>
          </w:p>
          <w:p w14:paraId="0FC76DC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14:paraId="70CC425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встанем в хоровод,</w:t>
            </w:r>
          </w:p>
          <w:p w14:paraId="6718E60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здравствуй, Новый год!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D9B3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тему: "Новогодние подарки". (развитие речи, ознакомление с окружающим миром)</w:t>
            </w:r>
          </w:p>
        </w:tc>
      </w:tr>
      <w:tr w:rsidR="00FD6A3C" w14:paraId="5144626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98B2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D5A9F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A69B7" w14:textId="77777777" w:rsidR="006A0C34" w:rsidRDefault="006A0C34" w:rsidP="006A0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 гости к нам пришел Снеговик".</w:t>
            </w:r>
          </w:p>
          <w:p w14:paraId="4E867728" w14:textId="77777777" w:rsidR="006A0C34" w:rsidRDefault="006A0C34" w:rsidP="006A0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представления детей о таких жанрах, как "стихотворение", "загадки"; 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празднике Новый год; закрепить знания детей о зимних праздниках.</w:t>
            </w:r>
          </w:p>
          <w:p w14:paraId="1796261B" w14:textId="77777777" w:rsidR="003D4CBD" w:rsidRDefault="006A0C34" w:rsidP="006A0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</w:t>
            </w:r>
          </w:p>
          <w:p w14:paraId="764094D9" w14:textId="29763F3A" w:rsidR="008D5FEF" w:rsidRDefault="008D5FEF" w:rsidP="008D5FEF">
            <w:pPr>
              <w:pStyle w:val="a7"/>
              <w:spacing w:before="0" w:beforeAutospacing="0"/>
              <w:rPr>
                <w:color w:val="333333"/>
              </w:rPr>
            </w:pPr>
            <w:r w:rsidRPr="008D5FEF">
              <w:rPr>
                <w:b/>
              </w:rPr>
              <w:t xml:space="preserve">Игры-упражнения по </w:t>
            </w:r>
            <w:r w:rsidR="00B11A37">
              <w:rPr>
                <w:b/>
                <w:lang w:val="kk-KZ"/>
              </w:rPr>
              <w:t>а</w:t>
            </w:r>
            <w:proofErr w:type="spellStart"/>
            <w:r w:rsidRPr="008D5FEF">
              <w:rPr>
                <w:b/>
              </w:rPr>
              <w:t>ппликации</w:t>
            </w:r>
            <w:proofErr w:type="spellEnd"/>
            <w:r>
              <w:t xml:space="preserve"> «</w:t>
            </w:r>
            <w:r w:rsidRPr="008D5FEF">
              <w:rPr>
                <w:b/>
              </w:rPr>
              <w:t>Украшаем занавес кукольного тетра»</w:t>
            </w:r>
            <w:r>
              <w:t xml:space="preserve"> Задача</w:t>
            </w:r>
            <w:proofErr w:type="gramStart"/>
            <w:r>
              <w:t>:</w:t>
            </w:r>
            <w:r>
              <w:rPr>
                <w:color w:val="333333"/>
                <w:sz w:val="27"/>
                <w:szCs w:val="27"/>
              </w:rPr>
              <w:t xml:space="preserve"> </w:t>
            </w:r>
            <w:r w:rsidRPr="008D5FEF">
              <w:rPr>
                <w:color w:val="333333"/>
              </w:rPr>
              <w:t>Научить</w:t>
            </w:r>
            <w:proofErr w:type="gramEnd"/>
            <w:r w:rsidRPr="008D5FEF">
              <w:rPr>
                <w:color w:val="333333"/>
              </w:rPr>
              <w:t xml:space="preserve"> детей вырезать круг, сердечко и елку из самоклеящейся бумаги (стикер), из них сделать гирлянду для украшения занавеса кукольного театра; развивать навыки работы с ножницами; повысить их интерес к украшению группы или дома новогодними гирляндами; дать информацию о гирляндах; </w:t>
            </w:r>
            <w:r>
              <w:rPr>
                <w:color w:val="333333"/>
              </w:rPr>
              <w:t>воспитывать дружелюбие.</w:t>
            </w:r>
          </w:p>
          <w:p w14:paraId="3F2337FC" w14:textId="1D701C09" w:rsidR="00B11A37" w:rsidRPr="00B11A37" w:rsidRDefault="00274786" w:rsidP="00B11A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11A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 w:rsidR="00B11A37" w:rsidRPr="00B11A3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="00B11A37">
              <w:rPr>
                <w:b/>
                <w:lang w:val="kk-KZ"/>
              </w:rPr>
              <w:t xml:space="preserve">                 </w:t>
            </w:r>
            <w:r w:rsidR="00B11A37"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"Елка - елочка".</w:t>
            </w:r>
          </w:p>
          <w:p w14:paraId="45278FFE" w14:textId="77777777" w:rsidR="00B11A37" w:rsidRDefault="00B11A37" w:rsidP="00B11A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с интересом слушать песню о елке и эмоционально воспринимать словарное содержание песни; развивать способность петь в хоре; развивать умение чувствовать ритм в музыке и технику дыхания в пении.</w:t>
            </w:r>
          </w:p>
          <w:p w14:paraId="19CBEE20" w14:textId="77777777" w:rsidR="00B11A37" w:rsidRDefault="00B11A37" w:rsidP="00B11A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"Море".</w:t>
            </w:r>
          </w:p>
          <w:p w14:paraId="401A8A60" w14:textId="3546F2F0" w:rsidR="00FD6A3C" w:rsidRPr="00B11A37" w:rsidRDefault="00B11A37" w:rsidP="00B11A37">
            <w:pPr>
              <w:pStyle w:val="a7"/>
              <w:spacing w:before="0" w:beforeAutospacing="0"/>
              <w:rPr>
                <w:b/>
                <w:lang w:val="kk-KZ"/>
              </w:rPr>
            </w:pPr>
            <w:r>
              <w:t>Музыкально-дидактическая игра</w:t>
            </w:r>
            <w:r w:rsidR="00274786" w:rsidRPr="00D159A2">
              <w:rPr>
                <w:b/>
              </w:rPr>
              <w:t xml:space="preserve"> </w:t>
            </w:r>
            <w:r>
              <w:t>"Узнай по голосу".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B6874" w14:textId="77777777" w:rsidR="0011713F" w:rsidRPr="00B11A37" w:rsidRDefault="00FA5A1D" w:rsidP="0011713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  <w:r w:rsidR="001171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117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713F"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"Лазание по гимнастической стенке".</w:t>
            </w:r>
          </w:p>
          <w:p w14:paraId="63231357" w14:textId="77777777" w:rsidR="0011713F" w:rsidRDefault="0011713F" w:rsidP="001171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перестроения в круг, затем в строй; навыки ходьбы с чередованием бега,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меняя направление; навыки умения действовать по сигналу; навыки лазанья по гимнастической стенке; навыки метания мяча в вертикальную цель.</w:t>
            </w:r>
          </w:p>
          <w:p w14:paraId="2F533A79" w14:textId="77777777" w:rsidR="00B11A37" w:rsidRDefault="00C43C2F" w:rsidP="00C43C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43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C43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3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0C75676" w14:textId="6BB82DB0" w:rsidR="001447ED" w:rsidRPr="001447ED" w:rsidRDefault="001447ED" w:rsidP="00C43C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Жаңа</w:t>
            </w:r>
            <w:proofErr w:type="spellEnd"/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жылды</w:t>
            </w:r>
            <w:proofErr w:type="spellEnd"/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ң</w:t>
            </w:r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сыйлықтары</w:t>
            </w:r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144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3E0BADB" w14:textId="77777777" w:rsidR="001447ED" w:rsidRDefault="001447ED" w:rsidP="00C43C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Мақсат-міндеттері:</w:t>
            </w:r>
          </w:p>
          <w:p w14:paraId="0A597BE1" w14:textId="38BDC94F" w:rsidR="00FD6A3C" w:rsidRPr="001447ED" w:rsidRDefault="001447ED" w:rsidP="00C43C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32F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қыстық мерекелер жайлы білімдерін кеңейту; жаңа жылдық мереке туралы түсініктерін дамыту; сөз таптарын білдіретін сын есім, үстеу сөздер жайлы түсініктерін қалыптастыру.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21BA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"Зимняя забава снеговик".</w:t>
            </w:r>
          </w:p>
          <w:p w14:paraId="541B1F3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конструировать снеговика из бросового материала,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вырезать из поролона круг по линии, располагать круги по размеру на листе бумаги.</w:t>
            </w:r>
          </w:p>
          <w:p w14:paraId="2F8898F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</w:t>
            </w:r>
            <w:r w:rsidR="003D4CBD">
              <w:rPr>
                <w:rFonts w:ascii="Times New Roman" w:eastAsia="Times New Roman" w:hAnsi="Times New Roman" w:cs="Times New Roman"/>
                <w:sz w:val="24"/>
                <w:szCs w:val="24"/>
              </w:rPr>
              <w:t>а "Найди одинаковых снеговиков"</w:t>
            </w:r>
          </w:p>
          <w:p w14:paraId="2661AA87" w14:textId="77777777" w:rsidR="003D4CBD" w:rsidRPr="00B11A37" w:rsidRDefault="003D4CBD" w:rsidP="003D4C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5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"Творческое рассказывание "В преддверии Нового года".</w:t>
            </w:r>
          </w:p>
          <w:p w14:paraId="0BD7D29D" w14:textId="77777777" w:rsidR="003D4CBD" w:rsidRDefault="003D4CBD" w:rsidP="003D4C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составлять рассказ по серии сюжетных картин; формировать навык соблюдения последовательности изложения; развивать у детей умение отвечать на вопросы полными предложениями;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рассказывании, с указанием времени и места действия.</w:t>
            </w:r>
          </w:p>
          <w:p w14:paraId="71B79524" w14:textId="77777777" w:rsidR="003D4CBD" w:rsidRDefault="003D4CBD" w:rsidP="003D4C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картине "В преддверии нового года".</w:t>
            </w:r>
          </w:p>
          <w:p w14:paraId="1A8AFBE9" w14:textId="77777777" w:rsidR="00B11A37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15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6AF2971" w14:textId="57923A70" w:rsidR="00424167" w:rsidRPr="00982A7A" w:rsidRDefault="00424167" w:rsidP="00424167">
            <w:r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4241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 вокруг бело</w:t>
            </w:r>
            <w:r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  <w:p w14:paraId="26D2F691" w14:textId="02099386" w:rsidR="00FD6A3C" w:rsidRPr="00424167" w:rsidRDefault="004241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возможности детей различать низкие и высокие звуки в песне; развивать умение чувствовать ритм в музыке; обучать навыкам под музыку бегать, прыгать вперед и назад; формировать способности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музыкальные инструменты по звучанию и игры на музыкальных инструментах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9DB84" w14:textId="77777777" w:rsidR="00FA5A1D" w:rsidRDefault="00FA5A1D" w:rsidP="00FA5A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 </w:t>
            </w:r>
            <w:r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"Соревнования на быстроту".</w:t>
            </w:r>
          </w:p>
          <w:p w14:paraId="5A770B54" w14:textId="77777777" w:rsidR="00FA5A1D" w:rsidRDefault="00FA5A1D" w:rsidP="00FA5A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кружиться вокруг себя; перешагиванию через рейки лестницы, приподнятой на 20–25 сантиметров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пола.</w:t>
            </w:r>
          </w:p>
          <w:p w14:paraId="23FA6E15" w14:textId="77777777" w:rsidR="00FA5A1D" w:rsidRDefault="00FA5A1D" w:rsidP="00FA5A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"Дружные пары".</w:t>
            </w:r>
          </w:p>
          <w:p w14:paraId="595DE9EE" w14:textId="77777777" w:rsidR="006A0C34" w:rsidRDefault="00FA5A1D" w:rsidP="00FA5A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"Великаны и </w:t>
            </w:r>
            <w:r w:rsidR="00162DBC">
              <w:rPr>
                <w:rFonts w:ascii="Times New Roman" w:eastAsia="Times New Roman" w:hAnsi="Times New Roman" w:cs="Times New Roman"/>
                <w:sz w:val="24"/>
                <w:szCs w:val="24"/>
              </w:rPr>
              <w:t>гномы».</w:t>
            </w:r>
          </w:p>
          <w:p w14:paraId="02E42230" w14:textId="1F8F7754" w:rsidR="006A0C34" w:rsidRDefault="006A0C34" w:rsidP="006A0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1A3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"Елочка- красавица!".</w:t>
            </w:r>
          </w:p>
          <w:p w14:paraId="05002CEF" w14:textId="77777777" w:rsidR="006A0C34" w:rsidRDefault="006A0C34" w:rsidP="006A0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 ели; совершенствовать навыки наблюдения за тем, что ель покрыта зеленой хвоей во все времена года; повысить навыки несложной исследовательской деятельности по изучению свойств зеленой ели; расширить словарный запас с помощью художественных 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загадок о елке.</w:t>
            </w:r>
          </w:p>
          <w:p w14:paraId="1BA63D65" w14:textId="77777777" w:rsidR="00B11A37" w:rsidRDefault="00A957AE" w:rsidP="00A957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E28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C887B8" w14:textId="2AB5CDD5" w:rsidR="00A957AE" w:rsidRPr="00B11A37" w:rsidRDefault="00A957AE" w:rsidP="00A957A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1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 гости к нам пришел Снеговик".</w:t>
            </w:r>
          </w:p>
          <w:p w14:paraId="120B85D7" w14:textId="77777777" w:rsidR="00A957AE" w:rsidRDefault="00A957AE" w:rsidP="00A957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рисовать игрушки разных форм; поддерживать интерес к окружающим предметам.</w:t>
            </w:r>
          </w:p>
          <w:p w14:paraId="5F1A31F1" w14:textId="77777777" w:rsidR="00A957AE" w:rsidRDefault="00A957AE" w:rsidP="00A957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делает?".</w:t>
            </w:r>
          </w:p>
          <w:p w14:paraId="0AFAC42B" w14:textId="77777777" w:rsidR="00FD6A3C" w:rsidRDefault="00FD6A3C" w:rsidP="000500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A3C" w14:paraId="06B05A3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F55B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840F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FD6A3C" w14:paraId="02E4341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26CD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7358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узлы шнурков, полнота застежек.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физическое воспитание, развитие речи)</w:t>
            </w:r>
          </w:p>
          <w:p w14:paraId="77EE1ED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одежда,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аяқ-қиім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сапоги, шарф-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варежки,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перчатки.Игра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-пантомима «Кто во двор?!» Д. Ахметова</w:t>
            </w:r>
          </w:p>
          <w:p w14:paraId="0521F5E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FD6A3C" w14:paraId="64F7847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EB8D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5ADDA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B794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следами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90945D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уметь различать разные следы на снегу, в том числе следы птиц; каждая птица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оставляет свой след.</w:t>
            </w:r>
          </w:p>
          <w:p w14:paraId="23C9B61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"Следы на снегу".</w:t>
            </w:r>
          </w:p>
          <w:p w14:paraId="0C5BF19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расхаживал по снегу?</w:t>
            </w:r>
          </w:p>
          <w:p w14:paraId="3E50082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1F55489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25CD7CF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5740534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14:paraId="59C8413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727B5E3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14:paraId="01DAE98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463ECA9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71F00E0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157125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2467476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тобою он плетётся,</w:t>
            </w:r>
          </w:p>
          <w:p w14:paraId="292A41C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Хоть на месте остаётся. (След).</w:t>
            </w:r>
          </w:p>
          <w:p w14:paraId="552A84E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Показать, что следы людей тоже разные, они направлены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стороны: разные следы от машин и так далее; закрепить знания о неживой природе; развивать у детей разговорную речь.</w:t>
            </w:r>
          </w:p>
          <w:p w14:paraId="5B3A47D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"Лохматый пес". (физическое воспитание, развитие речи)</w:t>
            </w:r>
          </w:p>
          <w:p w14:paraId="65E2275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300B3B1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цель". (физическое воспитание)</w:t>
            </w:r>
          </w:p>
          <w:p w14:paraId="39E609E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умению сохранять устойчивое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положение при броске правой или левой руками; развивать у детей ловкость и гибкость во время игры.</w:t>
            </w:r>
          </w:p>
          <w:p w14:paraId="491730D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поверхностей игрового оборудования от снега. (физическое воспитание)</w:t>
            </w:r>
          </w:p>
          <w:p w14:paraId="19B8C7D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беспрепятственных игр.</w:t>
            </w:r>
          </w:p>
          <w:p w14:paraId="60D6B3D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27BDC57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364D9DA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602A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застывшей водой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2DC1C67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свойствах воды в холодное время года; развивать любознательность.</w:t>
            </w:r>
          </w:p>
          <w:p w14:paraId="7DE6D93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1C279F4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Мокрая тётка бежит по земле –</w:t>
            </w:r>
          </w:p>
          <w:p w14:paraId="3715EBD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великая всей детворе.</w:t>
            </w:r>
          </w:p>
          <w:p w14:paraId="5F046AE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от зноя в ней летом спасаются,</w:t>
            </w:r>
          </w:p>
          <w:p w14:paraId="4786A9D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на коньках и салазках катаются. (Река).</w:t>
            </w:r>
          </w:p>
          <w:p w14:paraId="142E693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Пословица: "Большая река течет спокойно".</w:t>
            </w:r>
          </w:p>
          <w:p w14:paraId="5387EB4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определить понятие комфорта, зимнего водоснабжения. На берегах первой реки есть лед, он тонкий и быстро тающий; затем полностью покрывается толстым льдом; люди ходят по льду реки, дети катаются на коньках; лед покрыт снегом, для рыб подо льдом очень темно, они меньше двигаются. В некоторых местах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можно увидеть резные ямы, у которых сидят рыбаки. Под водой очень мало воздуха, и рыбы подплывают к ямке, чтобы дышать и попадаются в ловушку рыбака, </w:t>
            </w:r>
            <w:r w:rsidR="00C7269A">
              <w:rPr>
                <w:rFonts w:ascii="Times New Roman" w:eastAsia="Times New Roman" w:hAnsi="Times New Roman" w:cs="Times New Roman"/>
                <w:sz w:val="24"/>
                <w:szCs w:val="24"/>
              </w:rPr>
              <w:t>попросить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</w:t>
            </w:r>
            <w:r w:rsidR="00C726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что, они видели, и полностью рассказать.</w:t>
            </w:r>
          </w:p>
          <w:p w14:paraId="2058E8E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(физическое воспитание, ознакомление с окружающим)</w:t>
            </w:r>
          </w:p>
          <w:p w14:paraId="0DEB493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побуждать играть, имитируя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рыбок, по сигналу, по правилам; развивать ловкость, быстроту.</w:t>
            </w:r>
          </w:p>
          <w:p w14:paraId="1664D3B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"Слушай сигнал". (физическое воспитание)</w:t>
            </w:r>
          </w:p>
          <w:p w14:paraId="351BF72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вызвать интерес к тренировкам, улучшить уровень движений.</w:t>
            </w:r>
          </w:p>
          <w:p w14:paraId="0CE5E99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различные действия по данному сигналу. Бег (короткий, широкий шаг, бег с расставленными ногами, бег в прыжках).</w:t>
            </w:r>
          </w:p>
          <w:p w14:paraId="6B400054" w14:textId="77777777" w:rsidR="00FD6A3C" w:rsidRPr="009D408A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"Игры со снегом". (физическое воспитание, ознакомление с окружающим)</w:t>
            </w:r>
          </w:p>
          <w:p w14:paraId="11597D9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снеге; строительство по заданной теме; повысить творческий потенциал за счет использования природных материалов.</w:t>
            </w:r>
          </w:p>
          <w:p w14:paraId="3134EDD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этап организации игры (начальный и заключительный) в связи с ролями, чтобы повышать познавательные способности детей, помогать друг другу, мотивировать их на преодоление трудностей.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529F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 на деревьях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3377F94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представление о происшедших заморозках; учить наблюдать за различными зимними явлениями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 детей любовь к красоте зимнего пейзажа.</w:t>
            </w:r>
          </w:p>
          <w:p w14:paraId="1CA28E4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Понаблюдать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тает снег (в теплую погоду), когда очень холодно и в теплую погоду, посмотрите на деревья, скамейки и другие предметы.</w:t>
            </w:r>
          </w:p>
          <w:p w14:paraId="233A0FB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в мороз (на ветках, на проводах) появляется иней. Иней - сильная роса. Ночью воздух охлаждается. Водяные пары в воздухе вступают в контакт с охлажденными веществами, превращаются в капли воды и замерзают в кубики льда, становясь иней.</w:t>
            </w:r>
          </w:p>
          <w:p w14:paraId="0578CC7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дорожек от снега. (физическое воспитание, навыки самообслуживания, ознакомление с окружающим)</w:t>
            </w:r>
          </w:p>
          <w:p w14:paraId="0649094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3AF517DF" w14:textId="77777777" w:rsidR="00FD6A3C" w:rsidRPr="00C34B1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"Пятнашки". (физическое воспитание)</w:t>
            </w:r>
          </w:p>
          <w:p w14:paraId="67A1994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бегать по площадке врассыпную, с ускорением, закреплять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развивать ловкость, быстроту.</w:t>
            </w:r>
          </w:p>
          <w:p w14:paraId="3D814B4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извилистой дорожке". (физическое воспитание)</w:t>
            </w:r>
          </w:p>
          <w:p w14:paraId="24309AA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обходить, обегать препятствия меняя скорость передвижения.</w:t>
            </w:r>
          </w:p>
          <w:p w14:paraId="77AA190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(физическое воспитание, ознакомление с окружающим)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E7D3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D42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C660A2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экологические знания,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хвойном растении, ели, об особенностях роста ели в зимний период; воспитывать бережное отношение к растениям.</w:t>
            </w:r>
          </w:p>
          <w:p w14:paraId="119F96D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14:paraId="326988F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14:paraId="15B78E8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14:paraId="3DE35FA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14:paraId="56D9739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14:paraId="6F35481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14:paraId="6A1B966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14:paraId="3F6718B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14:paraId="712CBA2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14:paraId="5BEEBD3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14:paraId="70DEC13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14:paraId="2CA78F6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14:paraId="3335719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14:paraId="2454259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песенку поет.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B3218D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подметание дорожек от растительного сора на участке.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навыки самообслуживания, ознакомление с окружающим)</w:t>
            </w:r>
          </w:p>
          <w:p w14:paraId="5BF0094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22A00D4F" w14:textId="77777777" w:rsidR="00FD6A3C" w:rsidRPr="00C34B1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"Кто дальше?" (метание мешочков вдаль). (физическое воспитание)</w:t>
            </w:r>
          </w:p>
          <w:p w14:paraId="712B4B7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дальность броска, глазомер, силу.</w:t>
            </w:r>
          </w:p>
          <w:p w14:paraId="24FBF8A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заранее очерчивает две линии, расстояние между которыми 1,5 - 2м. Линия является мотивирующей дальность метания.</w:t>
            </w:r>
          </w:p>
          <w:p w14:paraId="717F6E2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"Белые медведи".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окружающим)</w:t>
            </w:r>
          </w:p>
          <w:p w14:paraId="40B159D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по правилам.</w:t>
            </w:r>
          </w:p>
          <w:p w14:paraId="6ED10D4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(физическое воспитание, ознакомление с окружающим</w:t>
            </w:r>
          </w:p>
        </w:tc>
      </w:tr>
      <w:tr w:rsidR="00FD6A3C" w14:paraId="49DBFA1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2504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F903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умение детей последовательно раздеваться (одеваться), выворачивать рукава, штанину; аккуратно складывать вещи на полку, вешать, складывать в шкафу одежду, ставить обувь, класть перчатки, варежки на сушку; спокойно проходить в туалетную комнату, переходить в моечную, тщательно намыливать, мыть, вытирать полотенцем руки, вешать полотенце на место, приводить свой внешний вид порядок перед зеркалом, расчесываться.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507C333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- организованные, дети.</w:t>
            </w:r>
          </w:p>
          <w:p w14:paraId="47C5CFB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Поздороваемся, приветим.</w:t>
            </w:r>
          </w:p>
          <w:p w14:paraId="0ABFBB8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Наведем в шкафу порядок,</w:t>
            </w:r>
          </w:p>
          <w:p w14:paraId="7889645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предметы сложим к ряду. (Д. Ахметова)</w:t>
            </w:r>
          </w:p>
        </w:tc>
      </w:tr>
      <w:tr w:rsidR="00FD6A3C" w14:paraId="0378809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6D22D" w14:textId="77777777" w:rsidR="00FD6A3C" w:rsidRDefault="00FD6A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9BF32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8B98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3E71699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DD7F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"Найди звук в слове" (развитие речи, ознакомление с окружающим миром).</w:t>
            </w:r>
          </w:p>
          <w:p w14:paraId="0284264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 детей, фонематический слух; побуждать выделять на слух названный звук в слове; в последующем развивать навыки определения места звука в слове (в начале, в середине, в конце); воспитывать внимательность, расширять кругозор.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E61E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(конструирование, ознакомление с окружающим миром)</w:t>
            </w:r>
          </w:p>
          <w:p w14:paraId="7CBF373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5DDF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"Мой рассказ" (работа по картинкам). (ознакомление с окружающим миром, развитие речи)</w:t>
            </w:r>
          </w:p>
          <w:p w14:paraId="32124F4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составлять рассказ по серии картин, развивать речь.</w:t>
            </w:r>
          </w:p>
        </w:tc>
      </w:tr>
      <w:tr w:rsidR="00FD6A3C" w14:paraId="548C6E4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99E8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3AF6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и закреплять навыки поведения за столом: садиться бесшумно, не стучать приборами,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разговаривать; развивать умение различать, называть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блюда на двух языках ("суп"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стола; побуждать полоскать рот после приема пищи.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3A1D071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много знаем названий блюд.</w:t>
            </w:r>
          </w:p>
          <w:p w14:paraId="06A6D7A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к столу, когда зовут.</w:t>
            </w:r>
          </w:p>
          <w:p w14:paraId="49ACD02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ложкой аккуратно,</w:t>
            </w:r>
          </w:p>
          <w:p w14:paraId="05BA4CE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Супы едим, едим салаты.</w:t>
            </w:r>
          </w:p>
          <w:p w14:paraId="5723E5A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второе мы любим гарнир.</w:t>
            </w:r>
          </w:p>
          <w:p w14:paraId="172DD49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обед у нас пир на весь мир. (Д. Ахметова)</w:t>
            </w:r>
          </w:p>
          <w:p w14:paraId="5441830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704CFCD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D6A3C" w14:paraId="2DA2E0C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FF0E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A074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14:paraId="1B768A4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сказочных релаксационных, новогодних мелодий. Чтение сказок о животных, "Журавль и лиса". (физическое воспитание, музыка, художественная литература)</w:t>
            </w:r>
          </w:p>
        </w:tc>
      </w:tr>
      <w:tr w:rsidR="00FD6A3C" w14:paraId="1C816A6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684E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5F58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живет котенок</w:t>
            </w:r>
          </w:p>
          <w:p w14:paraId="6959F55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зову его играть</w:t>
            </w:r>
          </w:p>
          <w:p w14:paraId="3B250F2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котенок, как ребенок</w:t>
            </w:r>
          </w:p>
          <w:p w14:paraId="17C20B4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прыгать и скакать (бег по кругу 15 секунд, ходьба обычная),</w:t>
            </w:r>
          </w:p>
          <w:p w14:paraId="0A3775A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заняла лукошко</w:t>
            </w:r>
          </w:p>
          <w:p w14:paraId="0CA9D08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хочет вылезать:</w:t>
            </w:r>
          </w:p>
          <w:p w14:paraId="69B28A3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"Полежу ещё немножко,</w:t>
            </w:r>
          </w:p>
          <w:p w14:paraId="016E17E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ещё охота спать!" (несколько раз зевнуть и потянуться).</w:t>
            </w:r>
          </w:p>
          <w:p w14:paraId="7797FFA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пробуждению, развитию кровообращения, получения заряда бодрости.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1D3700B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по дорожкам здоровья для профилактики плоскостопия.</w:t>
            </w:r>
          </w:p>
          <w:p w14:paraId="6222115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4FFF1EC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Встрепенулись,</w:t>
            </w:r>
          </w:p>
          <w:p w14:paraId="094D782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тропиночку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вернулись.</w:t>
            </w:r>
          </w:p>
          <w:p w14:paraId="7C07A6F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осторожно,</w:t>
            </w:r>
          </w:p>
          <w:p w14:paraId="4C9E3FE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Спину держим ровно-ровно.</w:t>
            </w:r>
          </w:p>
          <w:p w14:paraId="6E0674D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правильно, с условием,</w:t>
            </w:r>
          </w:p>
          <w:p w14:paraId="08BCE92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плоскостопия. (Д. Ахметова)</w:t>
            </w:r>
          </w:p>
          <w:p w14:paraId="5248FB4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Умывание, одевание, причесывание.</w:t>
            </w:r>
          </w:p>
          <w:p w14:paraId="54DD57B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одеваться, умение приводить себя в порядок, тщательно намыливать, мыть, вытирать полотенцем руки, вешать полотенце не место.</w:t>
            </w:r>
          </w:p>
          <w:p w14:paraId="4A7A0D4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475C067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здесь прячется вода!</w:t>
            </w:r>
          </w:p>
          <w:p w14:paraId="307069A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6393145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умыться.</w:t>
            </w:r>
          </w:p>
        </w:tc>
      </w:tr>
      <w:tr w:rsidR="00FD6A3C" w14:paraId="13D643A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B24B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B742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65435AB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корзине есть у нас баранки,</w:t>
            </w:r>
          </w:p>
          <w:p w14:paraId="63FD512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Булки, бублики, буханки.</w:t>
            </w:r>
          </w:p>
          <w:p w14:paraId="081EA04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Пирожки,</w:t>
            </w:r>
          </w:p>
          <w:p w14:paraId="19F89C1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Батоны, плюшки.</w:t>
            </w:r>
          </w:p>
          <w:p w14:paraId="7188EA5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вкусные ватрушки,</w:t>
            </w:r>
          </w:p>
          <w:p w14:paraId="2C929FC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бисквиты, и печенье,</w:t>
            </w:r>
          </w:p>
          <w:p w14:paraId="1007D07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Бутерброды, чай с вареньем.</w:t>
            </w:r>
          </w:p>
          <w:p w14:paraId="16D40EF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04DD42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"Алтын,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күміс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(Овес и пшеница - это пища, золото и серебро - камни)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пословица)</w:t>
            </w:r>
          </w:p>
          <w:p w14:paraId="24D069C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6A77DFE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Когда я ем, я глух и нем.</w:t>
            </w:r>
          </w:p>
        </w:tc>
      </w:tr>
      <w:tr w:rsidR="00FD6A3C" w14:paraId="2DF44F6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DBB6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C1E10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A210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"Давайте посчитаем конфеты в мешке".</w:t>
            </w:r>
          </w:p>
          <w:p w14:paraId="09B1115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за столом "Дарим лесным жителям подарки в мешках".</w:t>
            </w:r>
          </w:p>
          <w:p w14:paraId="68F3C2C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"Когда наступит праздник?" (ориентировка во времени).</w:t>
            </w:r>
          </w:p>
          <w:p w14:paraId="6A84034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Engineering: Игра «Волшебная проволока».</w:t>
            </w:r>
          </w:p>
          <w:p w14:paraId="657F142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https://bilimkids.kz/steam/44?l=3</w:t>
              </w:r>
            </w:hyperlink>
          </w:p>
          <w:p w14:paraId="5735406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"Зоопарк". (ознакомление с окружающим, развитие речи)</w:t>
            </w:r>
          </w:p>
          <w:p w14:paraId="30F4DBF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правильно имитировать животных;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животным.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7EBE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развитию математических способностей "Треугольник и круг живут в одном домике". (основы математики)</w:t>
            </w:r>
          </w:p>
          <w:p w14:paraId="1110B2F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узнавания и называния геометрических фигур, изучения формы фигур; учить группировать "один", "много"; правильно выполнять задания, сравнивать, анализировать.</w:t>
            </w:r>
          </w:p>
          <w:p w14:paraId="48AF59B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"Один - много", "Назови соседей".</w:t>
            </w:r>
          </w:p>
          <w:p w14:paraId="0A12B2F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«Двигаемся согласно жанру музыки».</w:t>
            </w:r>
          </w:p>
          <w:p w14:paraId="0A6807D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https://bilimkids.kz/steam/64?l=4</w:t>
              </w:r>
            </w:hyperlink>
          </w:p>
          <w:p w14:paraId="5400BA3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"Салон красоты". (ознакомление с окружающим, развитие речи)</w:t>
            </w:r>
          </w:p>
          <w:p w14:paraId="3AF488E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и уважение к профессии парикмахера, воспитывать культуру поведения в общественных местах. Способствовать установлению в игре ролевого взаимодействия и усвоению ролевых взаимоотношений.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5C7B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(теневой театр) "Найди, чья тень?".</w:t>
            </w:r>
          </w:p>
          <w:p w14:paraId="743C56C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"Новый год".</w:t>
            </w:r>
          </w:p>
          <w:p w14:paraId="49D913B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видеофильма.</w:t>
            </w:r>
          </w:p>
          <w:p w14:paraId="27D51E3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"Загадки-отгадки".</w:t>
            </w:r>
          </w:p>
          <w:p w14:paraId="35F5885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"Цепочка слов".</w:t>
            </w:r>
          </w:p>
          <w:p w14:paraId="277D23D7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4B09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елку по листьям".</w:t>
            </w:r>
          </w:p>
          <w:p w14:paraId="2887879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экологическую культуру, пополнять знания об условиях роста ели.</w:t>
            </w:r>
          </w:p>
          <w:p w14:paraId="726A8E6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"Театр".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окружающим, развитие речи)</w:t>
            </w:r>
          </w:p>
          <w:p w14:paraId="7CE6666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действовать в соответствии с принятой на себя ролью, формировать доброжелательное отношение между детьми. Закреплять представления детей об учреждениях культуры, их социальной значимости.</w:t>
            </w:r>
          </w:p>
        </w:tc>
      </w:tr>
      <w:tr w:rsidR="00FD6A3C" w14:paraId="360C74E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7A46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A9F71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3895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Скороговорки. (ознакомление с окружающим, развитие речи)</w:t>
            </w:r>
          </w:p>
          <w:p w14:paraId="0988BFE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Забавной обезьяне бросили бананы,</w:t>
            </w:r>
          </w:p>
          <w:p w14:paraId="5E36A69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Бросили бананы забавной обезьяне.</w:t>
            </w:r>
          </w:p>
          <w:p w14:paraId="71A2702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 Кукушка кукушонку купила капюшон,</w:t>
            </w:r>
          </w:p>
          <w:p w14:paraId="7FB5A54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Надел кукушонок капюшон,</w:t>
            </w:r>
          </w:p>
          <w:p w14:paraId="7693045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капюшоне он смешон.</w:t>
            </w:r>
          </w:p>
          <w:p w14:paraId="011A4C3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Проворонила ворона воронёнка.</w:t>
            </w:r>
          </w:p>
          <w:p w14:paraId="68EA558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"Цепочка слов". (развитие речи, ознакомление с окружающим миром)</w:t>
            </w:r>
          </w:p>
          <w:p w14:paraId="00E133A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обогащение словарного запаса детей, развитие быстроты </w:t>
            </w:r>
            <w:r w:rsidR="008A6A7F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мысли,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укрепление позитивных взаимоотношений.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777C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"Третий лишний". (ознакомление с окружающим, основы математики, развитие речи)</w:t>
            </w:r>
          </w:p>
          <w:p w14:paraId="1A0A7BD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карточки с домашними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дикими животными.</w:t>
            </w:r>
          </w:p>
          <w:p w14:paraId="1F3D99A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карточки с изображениями животных. Детям нужно определить, какое животное лишнее.</w:t>
            </w:r>
          </w:p>
          <w:p w14:paraId="193D995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Овца, корова - домашние животные. Они живут рядом с человеком. Лисица - дикое животное, обитающее в лесу. Поэтому лишняя здесь лисица.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0F62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"Обведи по точкам".</w:t>
            </w:r>
          </w:p>
          <w:p w14:paraId="5060E61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ребенка целостное восприятие предметов. (ознакомление с окружающим,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математики, рисование,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75CE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 "Тихо ель качается…" И. Токмаковой. (развитие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08645A1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ель качается.</w:t>
            </w:r>
          </w:p>
          <w:p w14:paraId="0CE02EF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год кончается.</w:t>
            </w:r>
          </w:p>
          <w:p w14:paraId="0F75BB8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лесу зимой,</w:t>
            </w:r>
          </w:p>
          <w:p w14:paraId="32A8EE8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 украшен бахромой,</w:t>
            </w:r>
          </w:p>
          <w:p w14:paraId="15D4B1B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Звонкий снег искрится,</w:t>
            </w:r>
          </w:p>
          <w:p w14:paraId="1BB2F4E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серебрится.</w:t>
            </w:r>
          </w:p>
          <w:p w14:paraId="3B691A1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ель качается.</w:t>
            </w:r>
          </w:p>
          <w:p w14:paraId="4A1A4FE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год кончается.</w:t>
            </w:r>
          </w:p>
          <w:p w14:paraId="6E78143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Смех, веселье, игры, шутки,</w:t>
            </w:r>
          </w:p>
          <w:p w14:paraId="0FABED1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Песни, радость, пляски!</w:t>
            </w:r>
          </w:p>
          <w:p w14:paraId="51B2D82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нам всем живется</w:t>
            </w:r>
          </w:p>
          <w:p w14:paraId="551C343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новогодней сказке!</w:t>
            </w:r>
          </w:p>
        </w:tc>
      </w:tr>
      <w:tr w:rsidR="00FD6A3C" w14:paraId="7CFDE77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DA7F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1BE1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78F57E5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FD6A3C" w14:paraId="5AD5461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4A74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3194D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E812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5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3E0CA6E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различать легковой и грузовой транспорт, развивать наблюдательность, умение правильно излагать свои мысли.</w:t>
            </w:r>
          </w:p>
          <w:p w14:paraId="066AE20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с детьми проходящие автомобили, классифицировать их на грузовые, легковые.</w:t>
            </w:r>
          </w:p>
          <w:p w14:paraId="4D6EDE2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14E027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жужжит,</w:t>
            </w:r>
          </w:p>
          <w:p w14:paraId="18C1902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14:paraId="54C525B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14:paraId="2A4440E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блестящих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огонька. (Машина)</w:t>
            </w:r>
          </w:p>
          <w:p w14:paraId="177BE2C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кормление птиц (крохи хлеба, семечки) в отведенном месте. (физическое воспитание, ознакомление с окружающим)</w:t>
            </w:r>
          </w:p>
          <w:p w14:paraId="06B87B0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6E53DFD4" w14:textId="77777777" w:rsidR="00FD6A3C" w:rsidRPr="00972537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"Найди свою пару". (физическое воспитание, основы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математики)</w:t>
            </w:r>
          </w:p>
          <w:p w14:paraId="22BEBBA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слух, внимание, быстроту бега, соблюдение правил подвижной игры.</w:t>
            </w:r>
          </w:p>
          <w:p w14:paraId="0A30F3D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земли". (физическое воспитание)</w:t>
            </w:r>
          </w:p>
          <w:p w14:paraId="13067B1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 сигналу взбираться на небольшие возвышенности на площадке, умение быть ловким, быстрым.</w:t>
            </w:r>
          </w:p>
          <w:p w14:paraId="7AACAC8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игры с выносным материалом, развивать движение, умение бегать с изменением направления бега.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346A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5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зимой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речи, художественная литература)</w:t>
            </w:r>
          </w:p>
          <w:p w14:paraId="74995FE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14:paraId="3B023EA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14:paraId="602B273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14:paraId="728C8E4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14:paraId="153AE1B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14:paraId="0EF295B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14:paraId="0B66F5C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14:paraId="07EEF09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14:paraId="7491886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14:paraId="0E2AE1A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14:paraId="1E1FEF2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14:paraId="4A2788E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14:paraId="69BD0EC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и все соседи.</w:t>
            </w:r>
          </w:p>
          <w:p w14:paraId="14EC5C2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14:paraId="4A98340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песенку поет.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C111E6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мелких веточек, опавших с деревьев. (физическое воспитание, ознакомление с окружающим)</w:t>
            </w:r>
          </w:p>
          <w:p w14:paraId="47C7324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3FE17D4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“Кот и воробьи”. (физическое воспитание, ознакомление с окружающим)</w:t>
            </w:r>
          </w:p>
          <w:p w14:paraId="488EF2D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играть по правилам, двигаться по сигналу врассыпную; развивать ловкость, быстроту, реакцию; воспитывать дружелюбие.</w:t>
            </w:r>
          </w:p>
          <w:p w14:paraId="2F060B5A" w14:textId="77777777" w:rsidR="00FD6A3C" w:rsidRPr="00312AEE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E43D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5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лиственными деревьями, сбросившим листву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(береза, тополь). (ознакомление с окружающим миром, развитие речи)</w:t>
            </w:r>
          </w:p>
          <w:p w14:paraId="70ADD8F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готовности деревьев к холодам; учить различать деревья без листвы по фактуре стволов,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кроны, размеру почек; развивать объективное восприятие мира растений.</w:t>
            </w:r>
          </w:p>
          <w:p w14:paraId="58693C3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молча рассмотреть деревья кругом, найти березу, тополь. Предлагается рассказать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каким образом дети различают деревья, растущие без листвы.</w:t>
            </w:r>
          </w:p>
          <w:p w14:paraId="5838FF7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1DAE975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4DF07CC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14:paraId="1DF0DE6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3C8FE62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777D923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275EB08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76A70A9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 (Д. Ахметова)</w:t>
            </w:r>
          </w:p>
          <w:p w14:paraId="014D99F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березы на ощупь гладкий, ствол тополя - местами шершавый и гладкий; у березы ствол белый с черными прожилками, у тополя - серый, зеленоватый. В зимние холода деревья без листвы стоят почти сухие, легче 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стужу.</w:t>
            </w:r>
          </w:p>
          <w:p w14:paraId="1917AC2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подметание дорожек от растительного сора на участке. (физическое воспитание, ознакомление с окружающим)</w:t>
            </w:r>
          </w:p>
          <w:p w14:paraId="3C34732B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43330888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(физическое воспитание, ознакомление с окружающим)</w:t>
            </w:r>
          </w:p>
          <w:p w14:paraId="17DB2BB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играть, имитируя движения рыбок, по сигналу, по правилам; развивать ловкость, быстроту.</w:t>
            </w:r>
          </w:p>
          <w:p w14:paraId="4E28CAF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"Пятнашки". (физическое воспитание)</w:t>
            </w:r>
          </w:p>
          <w:p w14:paraId="0DFE79FD" w14:textId="77777777" w:rsidR="00FD6A3C" w:rsidRDefault="00274786" w:rsidP="00A21E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769A8AB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детей. (физическое воспитание, ознакомление с окружающим)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97ED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5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A1362C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14:paraId="64C07AD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Понаблюдать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тает снег (в теплую погоду), когда очень холодно и в теплую погоду, посмотрите на деревья, скамейки и другие предметы.</w:t>
            </w:r>
          </w:p>
          <w:p w14:paraId="4735D6E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в мороз (на ветках, на проводах) появляется иней.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Иней - сильная роса. Ночью воздух охлаждается. Водяные пары в воздухе вступают в контакт с охлажденными веществами, превращаются в капли воды и замерзают в кубики льда, становясь иней.</w:t>
            </w:r>
          </w:p>
          <w:p w14:paraId="7781863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мелких веточек, опавших с деревьев. (физическое воспитание, ознакомление с окружающим)</w:t>
            </w:r>
          </w:p>
          <w:p w14:paraId="3F063429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6C0BD67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“Кот и воробьи”. (физическое воспитание, ознакомление с окружающим)</w:t>
            </w:r>
          </w:p>
          <w:p w14:paraId="1D2EAD2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22B6889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"День - ночь". (физическое воспитание, основы математики)</w:t>
            </w:r>
          </w:p>
          <w:p w14:paraId="4FA1E7C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1144E974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Игра-соревнование "Кто дальше?" (метание мешочков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вдаль). (физическое воспитание)</w:t>
            </w:r>
          </w:p>
          <w:p w14:paraId="1BBCB0C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дальность броска, глазомер, силу.</w:t>
            </w:r>
          </w:p>
          <w:p w14:paraId="30D7820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безопасности следить за тем, чтобы на линии метания никого не было.</w:t>
            </w:r>
          </w:p>
          <w:p w14:paraId="56A3894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детей. (физическое воспитание, ознакомление с окружающим)</w:t>
            </w:r>
          </w:p>
        </w:tc>
      </w:tr>
      <w:tr w:rsidR="00FD6A3C" w14:paraId="11FCC17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0065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0848A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умения аккуратно снимать одежду, правильно размещать в шкафу, выполнять все процедуры по приведению себя в порядок (мытье рук, осмотр внешнего вида перед зеркалом), побуждать беречь воду. "Спешки я не боюсь, не тороплюсь. Снимаю, вешаю, складываю, ставлю. Свой внешний вид правлю".</w:t>
            </w:r>
          </w:p>
          <w:p w14:paraId="19594D7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FD6A3C" w14:paraId="73AFB20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5DA4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3A18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окружающим, развитие речи, казахский язык, навыки самообслуживания)</w:t>
            </w:r>
          </w:p>
          <w:p w14:paraId="12B943D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Горячего запах слышен.</w:t>
            </w:r>
          </w:p>
          <w:p w14:paraId="686C499F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Поешьте вкусной пищи.</w:t>
            </w:r>
          </w:p>
          <w:p w14:paraId="1D5153A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Будьте вежливы, "спасибо" скажите. (Д. Ахметова)</w:t>
            </w:r>
          </w:p>
          <w:p w14:paraId="5402B695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0723639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D6A3C" w14:paraId="1537BD2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D962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62750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рассказывание по сюжетам иллюстраций на новогоднюю тему. Задачи: развивать умение описывать воспринимаемое событие в картинках, развивать грамматический строй речи, обогащать словарь. (ознакомление с окружающим миром, развитие речи, художественная литература)</w:t>
            </w:r>
          </w:p>
          <w:p w14:paraId="0A9F1D6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Закрепление, исполнение песен на новогоднюю тематику. Задачи: вырабатывать умение запоминать, выразительно исполнять строчки песни, начинать и заканчивать вместе в группой (подгруппой). (музыка,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FD6A3C" w14:paraId="69D4E96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F641F" w14:textId="77777777" w:rsidR="00FD6A3C" w:rsidRDefault="00FD6A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0B786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D8DB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"Разноцветное настроение". (ознакомление с окружающим миром, развитие речи)</w:t>
            </w:r>
          </w:p>
          <w:p w14:paraId="34924686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различать виды эмоций, умение демонстрировать мимику, настроение согласно представленной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(описанной) ситуации; развивать эмоциональный интеллект, учить простейшим приемам саморегуляции поведения и настроения.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8607D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"Продолжи слова сказочного героя". (художественная литература, развитие речи)</w:t>
            </w:r>
          </w:p>
          <w:p w14:paraId="588A852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долговременную память, мышление, речь; активизировать знание сюжетов известных сказок;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восптывать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любовь к сказкам, литературе.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24E8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"Обведи по точкам". (рисование, основы математики, ознакомление с окружающим)</w:t>
            </w:r>
          </w:p>
          <w:p w14:paraId="202A8CF2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концентрацию внимания, восприятие, мышление, мелкую моторику рук;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объектах окружающего мира..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DF0D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"Постройка по замыслу" (из лего) (конструирование, ознакомление с окружающим миром)</w:t>
            </w:r>
          </w:p>
          <w:p w14:paraId="63BD222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</w:tr>
      <w:tr w:rsidR="00FD6A3C" w14:paraId="098A8E4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B9C3E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5BF5A" w14:textId="77777777" w:rsidR="00FD6A3C" w:rsidRDefault="00FD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ACED1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на тему: "День мышления, вопросов и ответов".</w:t>
            </w:r>
          </w:p>
          <w:p w14:paraId="0B1CE9B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"Новогодняя стенгазета (коллаж)".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ED763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родителям, чтобы обратили внимание на опрятность детей.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9DCDC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"Почему ребенок обманывает?"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AD357" w14:textId="77777777" w:rsidR="00FD6A3C" w:rsidRDefault="002747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"Изготовление новогодней игрушки".</w:t>
            </w:r>
          </w:p>
        </w:tc>
      </w:tr>
    </w:tbl>
    <w:p w14:paraId="2380A27E" w14:textId="77777777" w:rsidR="00FD6A3C" w:rsidRDefault="00FD6A3C"/>
    <w:sectPr w:rsidR="00FD6A3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A3C"/>
    <w:rsid w:val="00021ED6"/>
    <w:rsid w:val="00037C0A"/>
    <w:rsid w:val="00037FCB"/>
    <w:rsid w:val="0005008D"/>
    <w:rsid w:val="0011713F"/>
    <w:rsid w:val="001447ED"/>
    <w:rsid w:val="00162DBC"/>
    <w:rsid w:val="00274786"/>
    <w:rsid w:val="00312AEE"/>
    <w:rsid w:val="00383604"/>
    <w:rsid w:val="003D4CBD"/>
    <w:rsid w:val="003F3942"/>
    <w:rsid w:val="00424167"/>
    <w:rsid w:val="004E2D3F"/>
    <w:rsid w:val="00542C8F"/>
    <w:rsid w:val="006A0C34"/>
    <w:rsid w:val="0084290A"/>
    <w:rsid w:val="008A6A7F"/>
    <w:rsid w:val="008D5FEF"/>
    <w:rsid w:val="00972537"/>
    <w:rsid w:val="009D408A"/>
    <w:rsid w:val="00A12C3C"/>
    <w:rsid w:val="00A21E24"/>
    <w:rsid w:val="00A957AE"/>
    <w:rsid w:val="00B11A37"/>
    <w:rsid w:val="00B81F1E"/>
    <w:rsid w:val="00C34B1C"/>
    <w:rsid w:val="00C43C2F"/>
    <w:rsid w:val="00C7269A"/>
    <w:rsid w:val="00D159A2"/>
    <w:rsid w:val="00D425C0"/>
    <w:rsid w:val="00EA0B75"/>
    <w:rsid w:val="00EE282F"/>
    <w:rsid w:val="00EF0C04"/>
    <w:rsid w:val="00FA23A7"/>
    <w:rsid w:val="00FA5A1D"/>
    <w:rsid w:val="00FD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1B97"/>
  <w15:docId w15:val="{4E0084B8-D1F8-48B9-A373-B39450D2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6A0C34"/>
    <w:rPr>
      <w:b/>
      <w:bCs/>
    </w:rPr>
  </w:style>
  <w:style w:type="paragraph" w:styleId="a7">
    <w:name w:val="Normal (Web)"/>
    <w:basedOn w:val="a"/>
    <w:uiPriority w:val="99"/>
    <w:unhideWhenUsed/>
    <w:rsid w:val="008D5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steam/64?l=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44?l=3" TargetMode="External"/><Relationship Id="rId5" Type="http://schemas.openxmlformats.org/officeDocument/2006/relationships/hyperlink" Target="https://kitap.kz/music/1/ramazan-stamgazievting-oryndauyndagy-halyq-kompozitorlarynyng-nderi" TargetMode="External"/><Relationship Id="rId4" Type="http://schemas.openxmlformats.org/officeDocument/2006/relationships/hyperlink" Target="https://kitap.kz/music/1/ramazan-stamgazievting-oryndauyndagy-halyq-kompozitorlarynyng-nder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5698</Words>
  <Characters>32482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2025-01-10T09:22:00Z</dcterms:created>
  <dcterms:modified xsi:type="dcterms:W3CDTF">2025-01-10T09:22:00Z</dcterms:modified>
</cp:coreProperties>
</file>