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D5732" w14:textId="2E10EE64" w:rsidR="00AC5DBF" w:rsidRDefault="00156F8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 xml:space="preserve"> </w:t>
      </w:r>
      <w:r w:rsidR="00964BF8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7486FA45" w14:textId="77777777" w:rsidR="00AC5DBF" w:rsidRDefault="00964BF8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793C127D" w14:textId="6F12EFC7" w:rsidR="00AC5DBF" w:rsidRPr="00BC6C66" w:rsidRDefault="00964BF8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образования: </w:t>
      </w:r>
      <w:r w:rsidR="00BC6C66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Д</w:t>
      </w:r>
      <w:proofErr w:type="spellStart"/>
      <w:r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етский</w:t>
      </w:r>
      <w:proofErr w:type="spellEnd"/>
      <w:r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 xml:space="preserve"> сад «Симба </w:t>
      </w:r>
      <w:proofErr w:type="spellStart"/>
      <w:r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kids</w:t>
      </w:r>
      <w:proofErr w:type="spellEnd"/>
      <w:r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»</w:t>
      </w:r>
    </w:p>
    <w:p w14:paraId="038D03E6" w14:textId="44859E87" w:rsidR="00964BF8" w:rsidRDefault="00964BF8" w:rsidP="00964BF8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833D1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младшая группа </w:t>
      </w:r>
      <w:r w:rsidRPr="00833D1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«Воробушки»</w:t>
      </w:r>
    </w:p>
    <w:p w14:paraId="2069063C" w14:textId="53DB2E40" w:rsidR="00AC5DBF" w:rsidRPr="00964BF8" w:rsidRDefault="00964BF8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964BF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2-х лет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.</w:t>
      </w:r>
    </w:p>
    <w:p w14:paraId="7820FE11" w14:textId="2E9ED9F5" w:rsidR="00AC5DBF" w:rsidRDefault="00964BF8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Pr="00964BF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03.03 - 07.03.2025г.</w:t>
      </w:r>
    </w:p>
    <w:p w14:paraId="24BFBCF3" w14:textId="33248880" w:rsidR="00AC5DBF" w:rsidRPr="00BC6C66" w:rsidRDefault="00964BF8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а: </w:t>
      </w:r>
      <w:proofErr w:type="spellStart"/>
      <w:r w:rsidRPr="00964BF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Махрина</w:t>
      </w:r>
      <w:proofErr w:type="spellEnd"/>
      <w:r w:rsidRPr="00964BF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Вера Андреевна</w:t>
      </w:r>
    </w:p>
    <w:p w14:paraId="6AC089F8" w14:textId="1B956002" w:rsidR="00AC5DBF" w:rsidRPr="00BC6C66" w:rsidRDefault="00964BF8">
      <w:pP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                                                                                                          </w:t>
      </w:r>
      <w:r w:rsidRPr="00BC6C66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ru-RU"/>
        </w:rPr>
        <w:t>1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AC5DBF" w14:paraId="3D5D8979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79EB2C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3FEF66" w14:textId="77777777" w:rsidR="00AC5DBF" w:rsidRDefault="00964B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CFCBA1" w14:textId="77777777" w:rsidR="00AC5DBF" w:rsidRDefault="00964B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4C3ECCF" w14:textId="77777777" w:rsidR="00AC5DBF" w:rsidRDefault="00964B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60647D" w14:textId="77777777" w:rsidR="00AC5DBF" w:rsidRDefault="00964B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FBFE74" w14:textId="77777777" w:rsidR="00AC5DBF" w:rsidRDefault="00964B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AC5DBF" w14:paraId="79DD94E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6FBEFF" w14:textId="77777777" w:rsidR="00AC5DBF" w:rsidRDefault="00AC5D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FF26E4" w14:textId="77777777" w:rsidR="00AC5DBF" w:rsidRDefault="00AC5D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839BAC" w14:textId="77777777" w:rsidR="00AC5DBF" w:rsidRDefault="00AC5D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F7DAB9" w14:textId="77777777" w:rsidR="00AC5DBF" w:rsidRDefault="00AC5D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8EAF64" w14:textId="77777777" w:rsidR="00AC5DBF" w:rsidRDefault="00AC5D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EB7469" w14:textId="77777777" w:rsidR="00AC5DBF" w:rsidRDefault="00AC5D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DBF" w14:paraId="2C17DFEE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A5EA3C" w14:textId="77777777" w:rsidR="00AC5DBF" w:rsidRDefault="00964BF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 – месяц независимости и патриотизма: "Человек, можно сказать, модель нации. По каждому из нас судят о целом народе, таков феномен обобщающего восприятия. Стань мастером — и твой народ уважаем. Вот формула патриотизма, которая всем доступна". (Олжас Сулейменов)</w:t>
            </w:r>
          </w:p>
        </w:tc>
      </w:tr>
      <w:tr w:rsidR="00AC5DBF" w14:paraId="08FD509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F68906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F383AB" w14:textId="77777777" w:rsidR="00AC5DBF" w:rsidRPr="00964BF8" w:rsidRDefault="00964BF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6F0F24D0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ждет тебя с утра</w:t>
            </w:r>
          </w:p>
          <w:p w14:paraId="33043CC5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наши детвора.</w:t>
            </w:r>
          </w:p>
          <w:p w14:paraId="449C191F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Радуются наши лица,</w:t>
            </w:r>
          </w:p>
          <w:p w14:paraId="337CA602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хотим с тобой делиться</w:t>
            </w:r>
          </w:p>
          <w:p w14:paraId="4FF97C35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Куклами, машинками,</w:t>
            </w:r>
          </w:p>
          <w:p w14:paraId="311EE328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Красивыми картинками. (Д. Ахметова)</w:t>
            </w:r>
          </w:p>
        </w:tc>
      </w:tr>
      <w:tr w:rsidR="00AC5DBF" w14:paraId="4F81AA0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08BF1C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989FB6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"Формируем первые представления ребенка о празднике Наурыз", "Как вовлечь ребенка к подготовке к празднику Наурыз?".</w:t>
            </w:r>
          </w:p>
          <w:p w14:paraId="7D3403C5" w14:textId="35487119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Консультация и беседы на тему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 профилактике простудных заболеваний в весенний период".</w:t>
            </w:r>
          </w:p>
        </w:tc>
      </w:tr>
      <w:tr w:rsidR="00AC5DBF" w14:paraId="7310A4C8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64CC59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Детская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</w:t>
            </w:r>
          </w:p>
          <w:p w14:paraId="02004B33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51A756" w14:textId="1F2BE875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желание убирать игрушки на свои места, раскладывать книжки на полке библиотеки, аккуратно складывать детали строительного материала в коробку, обращаться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педагогу при случаях сколов на них, смятия листов книжек; воспитывать бережливость, стремление к порядку, чистоте. </w:t>
            </w:r>
            <w:r w:rsidRPr="00964B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8D76D8" w14:textId="278FCD1E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к кормлению рыб в уголке природы; поддерживать интерес к наблюдению за рыбками в аквариуме; поддерживать желание проявлять заботу. </w:t>
            </w:r>
            <w:r w:rsidRPr="00964B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151CD4" w14:textId="02FDFDFA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к рассматриванию комнатных растений в уголке природы, глядя на листья фикуса, бальзамина, аспидистры (темно-зеленые, светло-зеленые), узнавать, называть их, протирать листья, опрыскивать. </w:t>
            </w:r>
            <w:r w:rsidRPr="00964B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FFBB1F" w14:textId="640E31DC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закреплять правила экономии воды, правила умывания, запоминать способы намыливания рук, следить за тем, чтобы руки были под струей воды, отжимать воду, сжав руки в кулак; побуждать самостоятельной находить полотенце, вытирать руки, вешать полотенце на место. </w:t>
            </w:r>
            <w:r w:rsidRPr="00964B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BA6063" w14:textId="4BBF41B6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поддерживать желание детей собирать игрушки в игровом уголке после игры, расставлять по своим местам; учить замечать пыль, выполнять простые действия по протиранию полок. </w:t>
            </w:r>
            <w:r w:rsidRPr="00964B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соц-эмоц. развитие, ознакомление с окружающим миром)</w:t>
            </w:r>
          </w:p>
        </w:tc>
      </w:tr>
      <w:tr w:rsidR="00AC5DBF" w14:paraId="5F555949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E7F5F" w14:textId="77777777" w:rsidR="00AC5DBF" w:rsidRDefault="00AC5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B93CF2" w14:textId="77777777" w:rsidR="00AC5DBF" w:rsidRPr="00964BF8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"Поставь окошки домику".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4B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3E63FD29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находить определенную фигуру определенного цвета и накладывать на схему (окошечки).</w:t>
            </w:r>
          </w:p>
          <w:p w14:paraId="2907B8E3" w14:textId="77777777" w:rsidR="00AC5DBF" w:rsidRPr="00964BF8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Ритмическое упражнение под стихотворение "Ручеек". Д. Ахметова.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4B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60BBB43C" w14:textId="24D9A3F9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внимательному слушанию стихотворных строчек, развивать умение эмоционально откликаться,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ритмические движения, слова вслед за педагогом.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FE5A0F" w14:textId="77777777" w:rsidR="00AC5DBF" w:rsidRPr="00964BF8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Музыкально-ритмическое упражнение "Ходим - бегаем".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4B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</w:t>
            </w:r>
            <w:r w:rsidRPr="00964B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миром, развитие речи, музыка)</w:t>
            </w:r>
          </w:p>
          <w:p w14:paraId="53F2CE1A" w14:textId="77777777" w:rsidR="00204F4B" w:rsidRDefault="00204F4B" w:rsidP="00204F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Игра способствует развитию эмоций, выразительности движений.</w:t>
            </w:r>
          </w:p>
          <w:p w14:paraId="7B530727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Развивающая игра "Найди пару одинаковых геометрических фигур". </w:t>
            </w:r>
            <w:r w:rsidRPr="00964B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(сенсорика)</w:t>
            </w:r>
          </w:p>
          <w:p w14:paraId="3B466911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находить среди различных геометрических фигур разного размера, цвета пару одинаковых по форме, размеру, цвету; развивать восприятие, внимание, мышление, мелкую моторику рук.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397B6F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"Дай нам, солнышко тепла".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4B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</w:t>
            </w:r>
            <w:r w:rsidRPr="00964B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13410507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речь, мелкую моторику рук, интерес к явлениям природы.</w:t>
            </w:r>
          </w:p>
          <w:p w14:paraId="26119FEF" w14:textId="77777777" w:rsidR="00AC5DBF" w:rsidRPr="00964BF8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Словесная игра "Какой? Какая? Какое? Какие?"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4B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D315803" w14:textId="4C96BABC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составлять словосочетания, правильно употребляя существительные в единственном, во множественном числах, согласовывать прилагательные с существительными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роде и числе, отвечая на вопросы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0A29CE" w14:textId="77777777" w:rsidR="00AC5DBF" w:rsidRPr="00964BF8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"Посадим цветы у домиков".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4B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(сенсорика, ознакомление с окружающим миром, </w:t>
            </w:r>
            <w:r w:rsidRPr="00964B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речи, музыка)</w:t>
            </w:r>
          </w:p>
          <w:p w14:paraId="55F29EF3" w14:textId="4D86AEEA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соотносить разнородные предметы по цвету: красные цветы к красному дому, жёлтые цветы к жёлтому дому на зелёной полянке. Упражнять детей в различении цветов: красный, жёлтый, зелёный, синий. </w:t>
            </w:r>
          </w:p>
          <w:p w14:paraId="57C8A552" w14:textId="77777777" w:rsidR="00AC5DBF" w:rsidRPr="00964BF8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"Мы большой построим дом".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4B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477B1AD9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приучить детей слушать текст и выполнять движения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содержанием.</w:t>
            </w:r>
          </w:p>
          <w:p w14:paraId="187CC9BF" w14:textId="30D77F5E" w:rsidR="00AC5DBF" w:rsidRDefault="00AC5D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54594B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"Волшебный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4B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CF23F80" w14:textId="443E8A2A" w:rsidR="00AC5DBF" w:rsidRDefault="00204F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развивает тактильные ощущения, воображение, память, сообразительность.</w:t>
            </w:r>
          </w:p>
          <w:p w14:paraId="247B069D" w14:textId="77777777" w:rsidR="00AC5DBF" w:rsidRPr="00964BF8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"Пальчик-мальчик, где ты был?"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4B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художественное слово, физическое воспитание)</w:t>
            </w:r>
          </w:p>
          <w:p w14:paraId="1EB98B48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речь, мелкую моторику рук для развития речи детей; вызывать положительные эмоции от игры.</w:t>
            </w:r>
          </w:p>
          <w:p w14:paraId="1683F4DC" w14:textId="6DC16F4B" w:rsidR="00AC5DBF" w:rsidRDefault="00AC5D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DBF" w14:paraId="7968821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4F3CA7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D6CB87" w14:textId="3355FF40" w:rsidR="00AC5DBF" w:rsidRPr="00204F4B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04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упражнений с погремушками.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04F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музыка, ознакомление с окружающим миром)</w:t>
            </w:r>
          </w:p>
          <w:p w14:paraId="454AD35C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 - стоя, ноги вместе, погремушки внизу; 1 - погремушки вверх, посмотреть вверх, встать на носки; 2- исходное положение. Повторить 4-5 раз.</w:t>
            </w:r>
          </w:p>
          <w:p w14:paraId="629B37AD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 - стоя, ноги слегка расставлены, ступни параллельны, погремушки вверху, в вытянутых руках: 1 - наклон туловища вправо; 2 - ип; 3 - тоже самое влево; 4 - ип. Повторить по 2 раза в каждую сторону. </w:t>
            </w:r>
          </w:p>
          <w:p w14:paraId="77B3DE15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 - стоя, ноги врозь, погремушки впереди, в вытянутых руках; 1 - поворот туловища вправо; 2 - ип; 3 - тоже самое влево; 4 - ип. Повторить по 2 раза в каждую сторону. </w:t>
            </w:r>
          </w:p>
          <w:p w14:paraId="4A5BBD98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 - стоя, ноги расставлены, погремушки внизу, в опущенных руках; 1 - наклон вперед, погремушки положить на пол; 2 - ип, руки на поясе; 3- наклон вперед, взять погремушки; 4 - ип. Повторить 2-3 раза.</w:t>
            </w:r>
          </w:p>
          <w:p w14:paraId="3C8554B3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 - стоя, ноги слегка расставлены, ступни параллельны, погремушки внизу, в вытянутых руках; 1 - глубокий присед, погремушки вперед; 2 - ип. Повторить 3-4 раза. </w:t>
            </w:r>
          </w:p>
          <w:p w14:paraId="620F20C1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стоя, ноги расставлены, погремушки в согнутых руках перед собой. Прыжки на месте 20-30 секунд. Чередовать с дыхательными упражнениями или ходьбой.</w:t>
            </w:r>
          </w:p>
        </w:tc>
      </w:tr>
      <w:tr w:rsidR="00AC5DBF" w14:paraId="6123372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54E2B0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89447F" w14:textId="56089657" w:rsidR="00AC5DBF" w:rsidRDefault="00204F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умывания, умение запоминать последовательность, побуждать заканчивать цикл действий.</w:t>
            </w:r>
          </w:p>
          <w:p w14:paraId="1515655A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Кран, откройся!</w:t>
            </w:r>
          </w:p>
          <w:p w14:paraId="70DDDD6C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Нос, умойся!</w:t>
            </w:r>
          </w:p>
          <w:p w14:paraId="0A846D20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Глаз, купайся!</w:t>
            </w:r>
          </w:p>
          <w:p w14:paraId="155B25E4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Грязь, сдавайся!</w:t>
            </w:r>
          </w:p>
          <w:p w14:paraId="64C95752" w14:textId="49CF0C7A" w:rsidR="00AC5DBF" w:rsidRDefault="00204F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Создание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эмоциональной благоприятной среды, поддерживающей ребёнка во время приёма пищи.</w:t>
            </w:r>
          </w:p>
          <w:p w14:paraId="1B27C72C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моей тарелочке</w:t>
            </w:r>
          </w:p>
          <w:p w14:paraId="6010A96A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14:paraId="7A403DD1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14:paraId="0D9073DD" w14:textId="77777777" w:rsidR="00AC5DBF" w:rsidRPr="00204F4B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Все съедаю я до дна. </w:t>
            </w:r>
            <w:r w:rsidRPr="00204F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  <w:p w14:paraId="79B99F5A" w14:textId="22E25841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04F4B"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20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 к бережному отношению к пище, побуждать съедать свою порцию; показывать пример бережного расхода воды.</w:t>
            </w:r>
          </w:p>
        </w:tc>
      </w:tr>
      <w:tr w:rsidR="00AC5DBF" w14:paraId="78C41F9E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06DB83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1FE0FE" w14:textId="41871E8B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</w:t>
            </w:r>
            <w:r w:rsidR="00204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 весенних явлениях, о таянии снега". </w:t>
            </w:r>
            <w:r w:rsidR="00204F4B"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204F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пополнить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уголок, библиотеку произведениями для детей, иллюстрациями, фотографиями родителей на данную тему.</w:t>
            </w:r>
          </w:p>
          <w:p w14:paraId="13075727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«Кюй»: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Аққу - Тіленді (Нұрғиса Тілендиев)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https://kitap.kz/music/2/erbolat-mustafaevtyng-oryndauyndagy-kuyler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Ерболат Мустафаев).</w:t>
            </w:r>
          </w:p>
          <w:p w14:paraId="1BA735B5" w14:textId="1D0DC6E5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Труд и профессии. 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«Все профессии важны». </w:t>
            </w:r>
            <w:r w:rsidRPr="00204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видами профессий человека, рассматривать картинки, воспитывать интерес к труду; организовать игровые ролевые ситуации.</w:t>
            </w:r>
          </w:p>
        </w:tc>
      </w:tr>
      <w:tr w:rsidR="00AC5DBF" w14:paraId="2CDDAB47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DD973" w14:textId="77777777" w:rsidR="00AC5DBF" w:rsidRDefault="00AC5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8BDDBB" w14:textId="2586EBDB" w:rsidR="00AC5DBF" w:rsidRDefault="006524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приветствия</w:t>
            </w:r>
            <w:r w:rsidRPr="00204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позитивного настроения. Включение в организованную деятельность через музыку.</w:t>
            </w:r>
          </w:p>
          <w:p w14:paraId="47C61750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Динь, день! Динь, день!</w:t>
            </w:r>
          </w:p>
          <w:p w14:paraId="157943BD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планета Земля!</w:t>
            </w:r>
          </w:p>
          <w:p w14:paraId="68285DCF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проспите новый день!</w:t>
            </w:r>
          </w:p>
          <w:p w14:paraId="6FA3B838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наша большая семья! </w:t>
            </w:r>
            <w:r w:rsidRPr="006524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(ознакомление с окружающим миром, развитие речи, физическое воспитание, музыка)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A3C3E2" w14:textId="77777777" w:rsidR="0065241B" w:rsidRDefault="0065241B" w:rsidP="006524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радости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04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отзывчивость; формировать настрой на предстоящую деятельность.</w:t>
            </w:r>
          </w:p>
          <w:p w14:paraId="76DF3D5E" w14:textId="4E9E9768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солнышко по кругу</w:t>
            </w:r>
          </w:p>
          <w:p w14:paraId="6D423742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деточкам свой свет.</w:t>
            </w:r>
          </w:p>
          <w:p w14:paraId="204EBF69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со светом к нам приходи</w:t>
            </w:r>
          </w:p>
          <w:p w14:paraId="0811F04C" w14:textId="026A1280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Дружба – солнечный </w:t>
            </w:r>
            <w:r w:rsidR="0065241B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привет.</w:t>
            </w:r>
          </w:p>
          <w:p w14:paraId="333C3C39" w14:textId="77777777" w:rsidR="00AC5DBF" w:rsidRPr="0065241B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524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музыка, развитие </w:t>
            </w:r>
            <w:r w:rsidRPr="006524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речи)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DF1B6B" w14:textId="0E4C4310" w:rsidR="00AC5DBF" w:rsidRPr="00204F4B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04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приветствия</w:t>
            </w:r>
            <w:r w:rsidR="00204F4B" w:rsidRPr="00204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04F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воспитание)</w:t>
            </w:r>
          </w:p>
          <w:p w14:paraId="122BA101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отзывчивость; формировать настрой на предстоящую деятельность.</w:t>
            </w:r>
          </w:p>
          <w:p w14:paraId="2ECC61A1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солнце золотое!</w:t>
            </w:r>
          </w:p>
          <w:p w14:paraId="71CA3527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небо голубое!</w:t>
            </w:r>
          </w:p>
          <w:p w14:paraId="756606EF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вольный ветерок!</w:t>
            </w:r>
          </w:p>
          <w:p w14:paraId="66250312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Здравствуй маленький дружок!</w:t>
            </w:r>
          </w:p>
          <w:p w14:paraId="34F3BA4F" w14:textId="08DBDB41" w:rsidR="00AC5DBF" w:rsidRDefault="00AC5D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3F2A57" w14:textId="1EB569FF" w:rsidR="00AC5DBF" w:rsidRPr="0065241B" w:rsidRDefault="00964BF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4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радости</w:t>
            </w:r>
            <w:r w:rsidR="00204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2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«Казахстан, земля моя!»</w:t>
            </w:r>
          </w:p>
          <w:p w14:paraId="386EDB09" w14:textId="77777777" w:rsidR="0065241B" w:rsidRDefault="0065241B" w:rsidP="006524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отзывчивость; формировать настрой на предстоящую деятельность.</w:t>
            </w:r>
          </w:p>
          <w:p w14:paraId="63480393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Пой, расти и расцветай,</w:t>
            </w:r>
          </w:p>
          <w:p w14:paraId="5CBE128A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Солнечный, прекрасный край!</w:t>
            </w:r>
          </w:p>
          <w:p w14:paraId="02DA26CE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Песней славлю я тебя,</w:t>
            </w:r>
          </w:p>
          <w:p w14:paraId="060F6B2E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Казахстан, земля моя! </w:t>
            </w:r>
            <w:r w:rsidRPr="006524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речи, ознакомление с </w:t>
            </w:r>
            <w:r w:rsidRPr="006524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8F7BFD" w14:textId="3F004820" w:rsidR="00AC5DBF" w:rsidRDefault="006524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приветствия</w:t>
            </w:r>
            <w:r w:rsidRPr="00204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04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позитивного настроения. Включение в организованную деятельность через музыку.</w:t>
            </w:r>
          </w:p>
          <w:p w14:paraId="53944CD3" w14:textId="7DDC4BE2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за чудо-</w:t>
            </w:r>
            <w:r w:rsidR="0065241B"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чудеса:</w:t>
            </w:r>
          </w:p>
          <w:p w14:paraId="7B5426E2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рука и два рука!</w:t>
            </w:r>
          </w:p>
          <w:p w14:paraId="6664A7BB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ладошка правая,</w:t>
            </w:r>
          </w:p>
          <w:p w14:paraId="3E83A60C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ладошка левая.</w:t>
            </w:r>
          </w:p>
          <w:p w14:paraId="5B85F087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скажу вам, не тая,</w:t>
            </w:r>
          </w:p>
          <w:p w14:paraId="3C694089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Руки всем нужны, друзья! </w:t>
            </w:r>
            <w:r w:rsidRPr="006524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</w:t>
            </w:r>
            <w:r w:rsidRPr="006524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развитие речи, физическое воспитание, музыка)</w:t>
            </w:r>
          </w:p>
        </w:tc>
      </w:tr>
      <w:tr w:rsidR="00AC5DBF" w14:paraId="0D334F4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007EA9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07F841" w14:textId="35BC8765" w:rsidR="00AC5DBF" w:rsidRPr="0065241B" w:rsidRDefault="0065241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2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</w:t>
            </w:r>
            <w:r w:rsidRPr="00652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культура.</w:t>
            </w:r>
            <w:r w:rsidR="00964BF8" w:rsidRPr="00652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"В мире птиц".</w:t>
            </w:r>
          </w:p>
          <w:p w14:paraId="09CBADCF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у детей навыки хождения, чувство равновесия, координационные способности, ловкость и быстроту; совершенствовать умение держать равновесие при ходьбе по гимнастической скамейке; расширять знания детей о весеннем времени года, птицах; воспитывать активность, умение работать в команде.</w:t>
            </w:r>
          </w:p>
          <w:p w14:paraId="65D789A8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"Поезд".</w:t>
            </w:r>
          </w:p>
          <w:p w14:paraId="2BC52A44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"Кто пройдет тише?".</w:t>
            </w:r>
          </w:p>
          <w:p w14:paraId="45F3474C" w14:textId="77777777" w:rsidR="00977212" w:rsidRPr="00977212" w:rsidRDefault="00977212" w:rsidP="0097721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развитию речи и художественной литературе "Заучивание стихотворения "Просыпайся, Миша!".</w:t>
            </w:r>
          </w:p>
          <w:p w14:paraId="2103190C" w14:textId="77777777" w:rsidR="00977212" w:rsidRDefault="00977212" w:rsidP="009772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содержанием потешки о медведе; формировать у детей представления о времени года весна, ее основных явлениях природы; формировать знания детей о жизни медведя весной.</w:t>
            </w:r>
          </w:p>
          <w:p w14:paraId="0EE4A8D8" w14:textId="77777777" w:rsidR="00977212" w:rsidRDefault="00977212" w:rsidP="009772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по картине "Весна пришла".</w:t>
            </w:r>
          </w:p>
          <w:p w14:paraId="752E24E2" w14:textId="77777777" w:rsidR="00977212" w:rsidRDefault="00977212" w:rsidP="009772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чтение потешки "Просыпайся, Миша!".</w:t>
            </w:r>
          </w:p>
          <w:p w14:paraId="0649D7B5" w14:textId="3E0A541A" w:rsidR="00977212" w:rsidRDefault="00977212" w:rsidP="009772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на основе говорения потешки "Просыпайся, Миша!".</w:t>
            </w:r>
          </w:p>
          <w:p w14:paraId="59E4F9EB" w14:textId="16F7C76F" w:rsidR="00977212" w:rsidRDefault="00977212" w:rsidP="009772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Словесно-развивающее упражнение "Где Миша?".</w:t>
            </w:r>
          </w:p>
          <w:p w14:paraId="18C8D95C" w14:textId="0662AF25" w:rsidR="00977212" w:rsidRDefault="009772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"Настроение".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975CF8" w14:textId="77777777" w:rsidR="00C37054" w:rsidRPr="0065241B" w:rsidRDefault="00C37054" w:rsidP="00C3705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2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аппликации "Половичок".</w:t>
            </w:r>
          </w:p>
          <w:p w14:paraId="31D64B12" w14:textId="77777777" w:rsidR="00C37054" w:rsidRDefault="00C37054" w:rsidP="00C3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навыки работы в декоративной аппликации "алаша": научить располагать вертикальные полоски вдоль прямоугольного силуэта, наклеивать, оставляя зазоры между собой; учить намазывать клейстер, пользоваться салфеткой.</w:t>
            </w:r>
          </w:p>
          <w:p w14:paraId="050AB521" w14:textId="77777777" w:rsidR="00C37054" w:rsidRDefault="00C37054" w:rsidP="00C3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"Мы идем по алаша".</w:t>
            </w:r>
          </w:p>
          <w:p w14:paraId="31AADAA1" w14:textId="77777777" w:rsidR="00AC5DBF" w:rsidRDefault="00C37054" w:rsidP="00C3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Рефлексивно-двигательное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"Не наступи на полосу"</w:t>
            </w:r>
            <w:r w:rsidR="00500D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5C59FABD" w14:textId="77777777" w:rsidR="00500DA4" w:rsidRPr="00500DA4" w:rsidRDefault="00500DA4" w:rsidP="00500DA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00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сенсорике "Купим одежду для куклы Даны".</w:t>
            </w:r>
          </w:p>
          <w:p w14:paraId="02F4FF41" w14:textId="77777777" w:rsidR="00500DA4" w:rsidRDefault="00500DA4" w:rsidP="00500D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способности детей воспринимать и различать геометрические фигуры и основные цвета; учить соотносить идентичные либо разные формы и цвета, находящиеся в левой и правой сторонах; упражнять в заполнении пустующей стороны кармана, ориентируясь на заполненную; развивать навыки выполнения в упражнениях указаний взрослого;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восприятие цвета, внимание, мышление, умение ориентироваться на плоскости.</w:t>
            </w:r>
          </w:p>
          <w:p w14:paraId="0BF104E2" w14:textId="77777777" w:rsidR="00500DA4" w:rsidRDefault="00500DA4" w:rsidP="00500D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упражнение-обследование "Измени узор на платье".</w:t>
            </w:r>
          </w:p>
          <w:p w14:paraId="38550249" w14:textId="77777777" w:rsidR="00500DA4" w:rsidRDefault="00500DA4" w:rsidP="00500D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"Ходят дружные игрушки".</w:t>
            </w:r>
          </w:p>
          <w:p w14:paraId="4D79253A" w14:textId="7AB9C261" w:rsidR="00500DA4" w:rsidRPr="0003645A" w:rsidRDefault="00500DA4" w:rsidP="00C3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23071F" w14:textId="77777777" w:rsidR="00BC6C66" w:rsidRDefault="0065241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2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</w:t>
            </w:r>
            <w:r w:rsidRPr="00652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культура.</w:t>
            </w:r>
          </w:p>
          <w:p w14:paraId="3B95FA30" w14:textId="79591FB9" w:rsidR="00AC5DBF" w:rsidRPr="0065241B" w:rsidRDefault="00964BF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Pr="00652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Мы очищаем родничок".</w:t>
            </w:r>
          </w:p>
          <w:p w14:paraId="03ABCE4B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ходить на четвереньках по гимнастической скамейке, сохраняя равновесие; отрабатывать навыки упражнений с предметами; формировать первичные представления о весенних явлениях природы, особенностях течения ручья, развивать все группы мышц;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усердие, жизнерадостность, наблюдательность.</w:t>
            </w:r>
          </w:p>
          <w:p w14:paraId="7115D854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"Медведь".</w:t>
            </w:r>
          </w:p>
          <w:p w14:paraId="6E18FA7C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"Движения".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20047E" w14:textId="77777777" w:rsidR="00BC6C66" w:rsidRDefault="00977212" w:rsidP="0097721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7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музыке. </w:t>
            </w:r>
          </w:p>
          <w:p w14:paraId="081BE702" w14:textId="52503C8C" w:rsidR="00BC6C66" w:rsidRDefault="00BC6C66" w:rsidP="009772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52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Колыбельная</w:t>
            </w:r>
            <w:r w:rsidRPr="00652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30A380C6" w14:textId="6DAA71C5" w:rsidR="00977212" w:rsidRPr="00BC6C66" w:rsidRDefault="00BC6C66" w:rsidP="009772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652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Pr="00BC6C66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</w:t>
            </w:r>
            <w:proofErr w:type="spellEnd"/>
            <w:proofErr w:type="gramEnd"/>
            <w:r w:rsidRPr="00BC6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внимательно слушать песню, эмоционально реагировать на характер и смысл музыкального произведения; совершенствовать умения выполнять движения в соответствии с музыкальным ритмом.</w:t>
            </w:r>
          </w:p>
          <w:p w14:paraId="379FF6B5" w14:textId="5197339A" w:rsidR="00977212" w:rsidRPr="00977212" w:rsidRDefault="00977212" w:rsidP="0097721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"Ручейки".</w:t>
            </w:r>
          </w:p>
          <w:p w14:paraId="0EC85353" w14:textId="77777777" w:rsidR="00977212" w:rsidRDefault="00977212" w:rsidP="009772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технику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рисования волнистых горизонтальные линий, ведя слева направо, учить располагать линии друг под другом, каждый раз начиная следующую с левой стороны; учить следить за ходом линии, оставляемой кистью, упражнять в умении ставить кисть на подставку; развивать мелкую моторику, мышление, внимание; воспитывать наблюдательность, усердие.</w:t>
            </w:r>
          </w:p>
          <w:p w14:paraId="36315B43" w14:textId="77777777" w:rsidR="00977212" w:rsidRDefault="00977212" w:rsidP="009772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"Ура! Ура! Весна пришла!"</w:t>
            </w:r>
          </w:p>
          <w:p w14:paraId="1E86F774" w14:textId="77777777" w:rsidR="00977212" w:rsidRDefault="00977212" w:rsidP="009772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"Ручейки".</w:t>
            </w:r>
          </w:p>
          <w:p w14:paraId="7EA4EF61" w14:textId="0B900001" w:rsidR="00AC5DBF" w:rsidRDefault="009772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Игровая рефлексия "Не наступи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ручей".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BEF141" w14:textId="1A039349" w:rsidR="0065241B" w:rsidRPr="0065241B" w:rsidRDefault="0065241B" w:rsidP="0065241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2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</w:t>
            </w:r>
            <w:r w:rsidRPr="00652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культура.</w:t>
            </w:r>
            <w:r w:rsidRPr="00652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"Вместе с птичками перепрыгнем через лужу".</w:t>
            </w:r>
          </w:p>
          <w:p w14:paraId="5E3A2B32" w14:textId="77777777" w:rsidR="0065241B" w:rsidRDefault="0065241B" w:rsidP="006524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отработать умения детей ползать по гимнастической скамейке; соблюдать координацию движений при ползании; развивать приемы техники ползания по гимнастической скамейке; выполнять общеразвивающие упражнения с гимнастическими палками; пополнять знания о свойствах воды.</w:t>
            </w:r>
          </w:p>
          <w:p w14:paraId="7897FC2C" w14:textId="77777777" w:rsidR="0065241B" w:rsidRDefault="0065241B" w:rsidP="006524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"Медвежонок".</w:t>
            </w:r>
          </w:p>
          <w:p w14:paraId="18804C2F" w14:textId="19FE8360" w:rsidR="00C37054" w:rsidRDefault="0065241B" w:rsidP="00C3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Дыхательные упражнения "На чьи движения похоже?".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0A5FBBC" w14:textId="77777777" w:rsidR="00120CFD" w:rsidRPr="00120CFD" w:rsidRDefault="00120CFD" w:rsidP="00120CF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2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ознакомлению с окружающим миром "Наблюдение за талыми водами".</w:t>
            </w:r>
          </w:p>
          <w:p w14:paraId="6AB7204E" w14:textId="77777777" w:rsidR="00120CFD" w:rsidRDefault="00120CFD" w:rsidP="00120C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детей наблюдать за изменениями в природе, процессом таяния, а также замечать особенность течения воды в ручье, талой воде; воспитывать чуткость, наблюдательность.</w:t>
            </w:r>
          </w:p>
          <w:p w14:paraId="0E5F3558" w14:textId="77777777" w:rsidR="00120CFD" w:rsidRDefault="00120CFD" w:rsidP="00120C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потешки. "Зайка, не шали!"</w:t>
            </w:r>
          </w:p>
          <w:p w14:paraId="758E1EBF" w14:textId="77777777" w:rsidR="00120CFD" w:rsidRDefault="00120CFD" w:rsidP="00120C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ручьем.</w:t>
            </w:r>
          </w:p>
          <w:p w14:paraId="683E84EA" w14:textId="77777777" w:rsidR="00120CFD" w:rsidRDefault="00120CFD" w:rsidP="00120C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Физкультминутка "По дорожке".</w:t>
            </w:r>
          </w:p>
          <w:p w14:paraId="417DE4D7" w14:textId="77777777" w:rsidR="00120CFD" w:rsidRDefault="00120CFD" w:rsidP="00120C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потешки "Зайка, не шали!"</w:t>
            </w:r>
          </w:p>
          <w:p w14:paraId="15C0F229" w14:textId="77777777" w:rsidR="00120CFD" w:rsidRDefault="00120CFD" w:rsidP="00120C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"Бежит ручей".</w:t>
            </w:r>
          </w:p>
          <w:p w14:paraId="26E72997" w14:textId="7622FF81" w:rsidR="00AC5DBF" w:rsidRDefault="00AC5D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DBF" w14:paraId="666DCF3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757DAA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628394" w14:textId="4C138C5A" w:rsidR="00AC5DBF" w:rsidRDefault="006524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выражать радость при виде накрытого стола, повторять за взрослым названное блюдо, продукт, стараться есть аккуратно, благодарить за угощение.</w:t>
            </w:r>
          </w:p>
          <w:p w14:paraId="205E8DAC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"Жемістерді жейміз, "рақмет" дейміз". ("Скушаем фрукты, скажем "спасибо"".) </w:t>
            </w:r>
            <w:r w:rsidRPr="006524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соц-эмоц развитие, казахский язык, ознакомление с окружающим миром, развитие речи)</w:t>
            </w:r>
          </w:p>
        </w:tc>
      </w:tr>
      <w:tr w:rsidR="00AC5DBF" w14:paraId="7826B26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B30849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519ECD" w14:textId="5AF8F351" w:rsidR="00AC5DBF" w:rsidRPr="0065241B" w:rsidRDefault="0065241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52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желание детей самостоятельно находить шкафчик, указывать на свою одежду, просовывать руки в рукава, ноги в штанины; показывать желание застегнуться, завязать шарф. </w:t>
            </w:r>
            <w:r w:rsidR="00964BF8" w:rsidRPr="006524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воспитание, развитие речи, кгн)</w:t>
            </w:r>
          </w:p>
          <w:p w14:paraId="6E4606D8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"Ай ду-ду, ду-ду, ду-ду! На прогулку я пойду. Застегнуть, шнурки завяжу, выйду на солнышко, на птичек погляжу".</w:t>
            </w:r>
          </w:p>
          <w:p w14:paraId="0F818DB9" w14:textId="115C9B8E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65241B" w:rsidRPr="00652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6524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5241B" w:rsidRPr="00652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6524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прогулке: не подбирать предметы, лежащие на земле, не наступать на лужи, не толкать товарищей, не перчатки (варежки), не расстегивать застежки, липучки, не развязывать шнурки; говорить о своих потребностях, желаниях.</w:t>
            </w:r>
          </w:p>
        </w:tc>
      </w:tr>
      <w:tr w:rsidR="00AC5DBF" w14:paraId="30FEAA2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97A642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D227B0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Приметы ранней </w:t>
            </w:r>
            <w:r w:rsidRPr="00C23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3B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4497290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времени года весна; побуждать обращать внимание на приметы ранней весны, называть их; развивать внимание, мышление, речь, положительные эмоции, наблюдательность.</w:t>
            </w:r>
          </w:p>
          <w:p w14:paraId="20BCE03F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солнечный мартовский день обратить внимание на приметы весны: яркое ослепительное солнце, высокое небо, легкие белые облака.</w:t>
            </w:r>
          </w:p>
          <w:p w14:paraId="08F393E0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лучами солнца подтаивает снег, и появляются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сосульки.</w:t>
            </w:r>
          </w:p>
          <w:p w14:paraId="037CBAB1" w14:textId="2738F866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то, что снег </w:t>
            </w:r>
            <w:r w:rsidR="00C23B77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потемнел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стал рыхлым и влажным — из него можно лепить. (Педагог в перчатках это свойство показывает сам).</w:t>
            </w:r>
          </w:p>
          <w:p w14:paraId="6312C242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внимание, на то, что птицы на участке, воробьи, стали громко чирикать, прыгать по снегу.</w:t>
            </w:r>
          </w:p>
          <w:p w14:paraId="61B35363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Капают сосульки за моим окном</w:t>
            </w:r>
          </w:p>
          <w:p w14:paraId="3792EF02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мы прощаться с хмурым февралем,</w:t>
            </w:r>
          </w:p>
          <w:p w14:paraId="1AE7E4BD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Утром просыпаюсь, а сосулек нет,</w:t>
            </w:r>
          </w:p>
          <w:p w14:paraId="4D3EE54D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окошком лужа - от весны привет.</w:t>
            </w:r>
          </w:p>
          <w:p w14:paraId="00EF8F1F" w14:textId="01E1F06A" w:rsidR="00AC5DBF" w:rsidRPr="00C23B77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23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взрослого, </w:t>
            </w:r>
            <w:r w:rsidRPr="00C23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3B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воспитание)</w:t>
            </w:r>
          </w:p>
          <w:p w14:paraId="01524B11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действия рядом со сверстниками, подражать взрослому, испытывать радость от окончания действий.</w:t>
            </w:r>
          </w:p>
          <w:p w14:paraId="4D16847F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"Медведь и дети".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3B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FF4DAD3" w14:textId="53D0C0F6" w:rsidR="00AC5DBF" w:rsidRDefault="00964BF8" w:rsidP="00C23B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бегать в одном направлении, действовать в соответствии со словами взрослого.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Вызывать удовольствие от совместных действий. Поощрять самостоятельность детей. </w:t>
            </w:r>
          </w:p>
          <w:p w14:paraId="1F7BCBD6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3B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6B479BE5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14:paraId="35348126" w14:textId="0D816C11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C23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3B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(соц-эмоц развитие, физическое воспитание, </w:t>
            </w:r>
            <w:r w:rsidRPr="00C23B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3A4B6A71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3F5082" w14:textId="77777777" w:rsidR="00AC5DBF" w:rsidRPr="00C23B77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23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Наблюдение за </w:t>
            </w:r>
            <w:r w:rsidRPr="00C23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сосульками.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3B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6A0074CC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весне, о сосульке, о свойствах воды; побуждать интерес к изменениям в природе весной; воспитывать эмоциональную отзывчивость.</w:t>
            </w:r>
          </w:p>
          <w:p w14:paraId="2E8DB3C4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сосульки на крыше.</w:t>
            </w:r>
          </w:p>
          <w:p w14:paraId="0D363123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 (Слушание ответов детей.)</w:t>
            </w:r>
          </w:p>
          <w:p w14:paraId="7307B167" w14:textId="777A5C9C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Откуда появляется сосулька? Когда весной солнце начинает сильно припекать, становится тепло.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Снег, лежащий </w:t>
            </w:r>
            <w:r w:rsidR="00C23B77"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крышах,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начинает таять, появляется капель.</w:t>
            </w:r>
          </w:p>
          <w:p w14:paraId="092DA446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Видели, как капают капли с крыши?</w:t>
            </w:r>
          </w:p>
          <w:p w14:paraId="3703BB9D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теперь стало холодно, мороз превратил капли в сосульки. И вот, они сосульки...</w:t>
            </w:r>
          </w:p>
          <w:p w14:paraId="254159FE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Сопыбеков "Сосулька".</w:t>
            </w:r>
          </w:p>
          <w:p w14:paraId="57262496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Свесилась сосулька</w:t>
            </w:r>
          </w:p>
          <w:p w14:paraId="6D567AFC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крыши над окном,</w:t>
            </w:r>
          </w:p>
          <w:p w14:paraId="29B9165A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Выглянуло солнце —</w:t>
            </w:r>
          </w:p>
          <w:p w14:paraId="3C9B3776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Вспыхнула огнём.</w:t>
            </w:r>
          </w:p>
          <w:p w14:paraId="29AB8F9F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Бусинками</w:t>
            </w:r>
          </w:p>
          <w:p w14:paraId="35B193DD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Капли.</w:t>
            </w:r>
          </w:p>
          <w:p w14:paraId="78825B99" w14:textId="4F9E2AEF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3B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(навыки самообслуживания, физическое воспитание, ознакомление с </w:t>
            </w:r>
            <w:r w:rsidRPr="00C23B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3C010660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действия рядом со сверстниками, подражать взрослому, испытывать радость от окончания действий.</w:t>
            </w:r>
          </w:p>
          <w:p w14:paraId="0E5E6C37" w14:textId="77777777" w:rsidR="00AC5DBF" w:rsidRPr="00C23B77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23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"День и ночь".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3B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воспитание)</w:t>
            </w:r>
          </w:p>
          <w:p w14:paraId="576A3D91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выполнения движений по сигналу; вызвать эмоциональный отклик, отрабатывать умение бегать врассыпную, не наталкиваясь друг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друга, играть по команде.</w:t>
            </w:r>
          </w:p>
          <w:p w14:paraId="21C8B75F" w14:textId="77777777" w:rsidR="00AC5DBF" w:rsidRPr="00C23B77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23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"Кто пройдет тише?".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3B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63971847" w14:textId="368B4A77" w:rsidR="00106472" w:rsidRDefault="00106472" w:rsidP="001064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прямой линии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14:paraId="3749E27B" w14:textId="3A1F06A8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106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("догони меня"). </w:t>
            </w:r>
            <w:r w:rsidRPr="001064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28825E8E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722735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Наблюдение за </w:t>
            </w:r>
            <w:r w:rsidRPr="00C23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небом.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3B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256E9E1" w14:textId="7ADB6C03" w:rsidR="00AC5DBF" w:rsidRDefault="00C23B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продолжить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 с различными природными явлениями; научить отличать состояния неба (ясно, облачно, пасмурно, облака, тучи). Педагог предлагает детям посмотреть на небо. Отмечает, какое оно (чистое, голубое), значит, погода ясная, солнечная. А если небо закрыто тучами, какое оно? Хмурое, серое, нерадостное. Какая погода? Пасмурная. А если подует ветер, что случится с тучами? Ветер их разгонит, погода изменится, и 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увидим солнце.</w:t>
            </w:r>
          </w:p>
          <w:p w14:paraId="4B573D78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Дуют ветры, ветры буйные,</w:t>
            </w:r>
          </w:p>
          <w:p w14:paraId="6CDE1189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Ходят тучи, тучи ясные.</w:t>
            </w:r>
          </w:p>
          <w:p w14:paraId="1E53B905" w14:textId="54EB351D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0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воспитание, ознакомление с окружающим миром)</w:t>
            </w:r>
          </w:p>
          <w:p w14:paraId="0CEDBF39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действия рядом со сверстниками, подражать взрослому, испытывать радость от окончания действий.</w:t>
            </w:r>
          </w:p>
          <w:p w14:paraId="17CDAF59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</w:t>
            </w:r>
            <w:r w:rsidRPr="00C37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"Птички и кошка".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0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8CCA14E" w14:textId="77E630CE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 в разных направлениях. </w:t>
            </w:r>
          </w:p>
          <w:p w14:paraId="6D54FB1C" w14:textId="77777777" w:rsidR="00AC5DBF" w:rsidRPr="00C37054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37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0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70324FD7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14:paraId="598CF6C7" w14:textId="6C01C1D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C37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0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(соц-эмоц развитие, </w:t>
            </w:r>
            <w:r w:rsidRPr="00C370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физическое воспитание, ознакомление с окружающим миром)</w:t>
            </w:r>
          </w:p>
          <w:p w14:paraId="0FE41CCB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314BD2" w14:textId="77777777" w:rsidR="00AC5DBF" w:rsidRPr="00C23B77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23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Наблюдение - </w:t>
            </w:r>
            <w:r w:rsidRPr="00C23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кругом вода.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3B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27369A59" w14:textId="5F82C1D6" w:rsidR="00AC5DBF" w:rsidRDefault="00C23B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показать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детям разнообразные действия с растаявшим снегом, расширять представления детей о сезонных изменениях в природе.</w:t>
            </w:r>
          </w:p>
          <w:p w14:paraId="74CC00C0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Снова нет ручьям покоя —</w:t>
            </w:r>
          </w:p>
          <w:p w14:paraId="5145BD56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и ночь журчат в кустах.</w:t>
            </w:r>
          </w:p>
          <w:p w14:paraId="7B7D622E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солнце золотое</w:t>
            </w:r>
          </w:p>
          <w:p w14:paraId="142C8C07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чистых-чистых небесах.</w:t>
            </w:r>
          </w:p>
          <w:p w14:paraId="0C04B233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Днем становится теплее, по двору текут ручьи. Понаблюдать, как вода течет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возвышенных мест вниз. Пройти по течению ручейков. Обратить внимание, что вода стекает в особые места (приемники) через решетки на улице. Затем течет по трубам и попадает в реку. Прислушаться к журчанию воды. Обратить внимание детей на то, как сугробы оседают, из-под сугробов текут струйки воды и с каждым днем их становится больше; образуются лужи, которые утром стягивает тонкий ледок. Предложить подумать, почему утром лужи замерзают, а днем оттаивают. Какая вода в лужах?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Почему по лужам нельзя ходит?</w:t>
            </w:r>
          </w:p>
          <w:p w14:paraId="2B351736" w14:textId="4638461A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0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2EC82D70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выполнять с интересом простейшие посильные трудовые действия рядом со сверстниками, подражать взрослому, испытывать радость от окончания действий.</w:t>
            </w:r>
          </w:p>
          <w:p w14:paraId="5083EBB7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"Веснянка".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0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</w:t>
            </w:r>
            <w:r w:rsidRPr="00C370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5B481D92" w14:textId="1A7644C0" w:rsidR="00AC5DBF" w:rsidRDefault="00964BF8" w:rsidP="00C370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выполнять движения в соответствии с текстом. </w:t>
            </w:r>
          </w:p>
          <w:p w14:paraId="78A348D2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"Лови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0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2B2D97E0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ловить мяч двумя руками, а также бросать его снизу в определенном направлении (в руки педагога); побуждать быть внимательным, ловким, самостоятельным; поддерживать чувство радости от совместных действий.</w:t>
            </w:r>
          </w:p>
          <w:p w14:paraId="0F284252" w14:textId="07B830BD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C370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0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(соц-эмоц развитие, физическое </w:t>
            </w:r>
            <w:r w:rsidRPr="00C370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воспитание, ознакомление с окружающим миром)</w:t>
            </w:r>
          </w:p>
          <w:p w14:paraId="16850461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05C6BF" w14:textId="78DCAC4E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Наблюдение за </w:t>
            </w:r>
            <w:r w:rsidRPr="00C23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воробьем.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3B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60A64821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наблюдать за движущейся птицей, воробьем; побуждать описывать внешние особенности, повадки воробья; воспитывать интерес к птицам, эмоциональную отзывчивость; продолжать знакомить с правилами безопасного наблюдения за живыми объектами.</w:t>
            </w:r>
          </w:p>
          <w:p w14:paraId="662A0369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прислушаться.</w:t>
            </w:r>
          </w:p>
          <w:p w14:paraId="74D1C2C9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слышите? Кто это?</w:t>
            </w:r>
          </w:p>
          <w:p w14:paraId="2E2A8B96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птицы поют. А это, какая птица?</w:t>
            </w:r>
          </w:p>
          <w:p w14:paraId="3139C8FE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указывает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воробья.</w:t>
            </w:r>
          </w:p>
          <w:p w14:paraId="10E08767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это?</w:t>
            </w:r>
          </w:p>
          <w:p w14:paraId="10B726B4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воробей. Воробей, это животное или птица?</w:t>
            </w:r>
          </w:p>
          <w:p w14:paraId="5D548847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воробья?</w:t>
            </w:r>
          </w:p>
          <w:p w14:paraId="0EFCF12D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воробья есть голова, клюв, туловище, крылья, хвост и ноги.</w:t>
            </w:r>
          </w:p>
          <w:p w14:paraId="18BCF59C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воробей с помощью клюва? (Клюет, воду пьет.) С помощью Крыльев? (Машет.) С помощью ног? (Прыгает.)</w:t>
            </w:r>
          </w:p>
          <w:p w14:paraId="2427263C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Покажите, как машет крыльями воробей, как прыгает. Молодцы.</w:t>
            </w:r>
          </w:p>
          <w:p w14:paraId="0CF286FE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"Воробей" А. Барто</w:t>
            </w:r>
          </w:p>
          <w:p w14:paraId="4F3184C8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по лужице</w:t>
            </w:r>
          </w:p>
          <w:p w14:paraId="39BFC393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Прыгает и кружится.</w:t>
            </w:r>
          </w:p>
          <w:p w14:paraId="0CBEACDB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Перышки взъерошил он,</w:t>
            </w:r>
          </w:p>
          <w:p w14:paraId="09FA07DB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 распушил.</w:t>
            </w:r>
          </w:p>
          <w:p w14:paraId="580C1C2C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хорошая!</w:t>
            </w:r>
          </w:p>
          <w:p w14:paraId="63A1A5FD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Чив-чив-чив!</w:t>
            </w:r>
          </w:p>
          <w:p w14:paraId="4B69CB3A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Так как поет воробей?</w:t>
            </w:r>
          </w:p>
          <w:p w14:paraId="34A654A0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Воробей чирикает "чив-чив-чив". Радуется, что пришла весна.</w:t>
            </w:r>
          </w:p>
          <w:p w14:paraId="6C094ED2" w14:textId="6AE59A8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0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3C21C02E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радость.</w:t>
            </w:r>
          </w:p>
          <w:p w14:paraId="75D68225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7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370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14BB2B0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бега врассыпную, не наталкиваясь друг на друга, умение начинать движения по сигналу взрослого.</w:t>
            </w:r>
          </w:p>
          <w:p w14:paraId="1012DD7C" w14:textId="77777777" w:rsidR="00AC5DBF" w:rsidRPr="00977212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7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"Лови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7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3EC7A5D4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ловить мяч двумя руками, а также бросать его снизу в определенном направлении (в руки педагога);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быть внимательным, ловким, самостоятельным; поддерживать чувство радости от совместных действий.</w:t>
            </w:r>
          </w:p>
          <w:p w14:paraId="0C31904F" w14:textId="716C149A" w:rsidR="00AC5DBF" w:rsidRPr="00977212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7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97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7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воспитание)</w:t>
            </w:r>
          </w:p>
          <w:p w14:paraId="6479D574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 навыки, умения играть с выносными игрушками, двигаться по площадке, поддерживать задор, желание играть на воздухе.</w:t>
            </w:r>
          </w:p>
        </w:tc>
      </w:tr>
      <w:tr w:rsidR="00AC5DBF" w14:paraId="10F85C78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D30418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50E9B5" w14:textId="19B0632B" w:rsidR="00AC5DBF" w:rsidRPr="00574576" w:rsidRDefault="0097721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7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детей последовательно снимать одежду, размещать одежду на полках шкафа, побуждать бережно расходовать воду, мыть руки с мылом, отжимать воду, находить свое полотенце, вытирать. </w:t>
            </w:r>
            <w:r w:rsidR="00964BF8" w:rsidRPr="005745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кгн)</w:t>
            </w:r>
          </w:p>
          <w:p w14:paraId="21228831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 аяқ-киімім, (вот моя обувь)</w:t>
            </w:r>
          </w:p>
          <w:p w14:paraId="44CF858F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 күртешем, (вот моя куртка)</w:t>
            </w:r>
          </w:p>
          <w:p w14:paraId="68439CE8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 бас киімім ... (вот мой головной убор (шапка))</w:t>
            </w:r>
          </w:p>
          <w:p w14:paraId="3C8B6576" w14:textId="02798916" w:rsidR="00AC5DBF" w:rsidRDefault="009772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   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помоем ручки с мылом,</w:t>
            </w:r>
          </w:p>
          <w:p w14:paraId="4AC042B3" w14:textId="2A2AF93A" w:rsidR="00AC5DBF" w:rsidRDefault="009772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Станут рученьки красивы.</w:t>
            </w:r>
          </w:p>
          <w:p w14:paraId="4CCB96E8" w14:textId="3D017CC3" w:rsidR="00AC5DBF" w:rsidRDefault="009772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t>Вытрем полотенцем насухо,</w:t>
            </w:r>
          </w:p>
          <w:p w14:paraId="39691FDE" w14:textId="0C5FBDF9" w:rsidR="00AC5DBF" w:rsidRDefault="009772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Станут ручки очень мягкими. (Д. Ахметова)</w:t>
            </w:r>
          </w:p>
        </w:tc>
      </w:tr>
      <w:tr w:rsidR="00AC5DBF" w14:paraId="11A3E4D7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032C0" w14:textId="77777777" w:rsidR="00AC5DBF" w:rsidRDefault="00AC5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A7AA58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"Туки-тук"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7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103ECD76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слуховое, зрительное внимание, связную речь, мелкую моторику рук, память; развивать умение подражать взрослому, делиться положительными эмоциями.</w:t>
            </w:r>
          </w:p>
          <w:p w14:paraId="53A66795" w14:textId="5108665F" w:rsidR="00AC5DBF" w:rsidRDefault="00AC5D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E0A2DD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"Зайчата".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7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воспитание)</w:t>
            </w:r>
          </w:p>
          <w:p w14:paraId="11D4B9B3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у детей умение выполнять движения в соответствии с текстом вместе с педагогом, развивать мелкую моторику рук.</w:t>
            </w:r>
          </w:p>
          <w:p w14:paraId="32CC78AE" w14:textId="4A4C3D87" w:rsidR="00AC5DBF" w:rsidRDefault="00AC5D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3E88F2" w14:textId="77777777" w:rsidR="00AC5DBF" w:rsidRPr="00977212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7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"Найди игрушку".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7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1F188EAC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сосредотачиваться, находить в пространстве названную игрушку, выделять ее из среды различных игрушек и предметов; развивать восприятие, внимание, мышление.</w:t>
            </w:r>
          </w:p>
          <w:p w14:paraId="0C261F66" w14:textId="69E136E9" w:rsidR="00AC5DBF" w:rsidRDefault="00AC5D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8F4766" w14:textId="0D7EB592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Слушание спокойной детской мелодии</w:t>
            </w:r>
            <w:r w:rsidR="0097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7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(музыка)</w:t>
            </w:r>
          </w:p>
          <w:p w14:paraId="6CB2E87F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слушать музыку, эмоционально откликаться на ее характер.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8E452D" w14:textId="77777777" w:rsidR="00AC5DBF" w:rsidRPr="00977212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7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потешки "Ладушки"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7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14:paraId="3B009EB3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речь, интерес к устному народному творчеству.</w:t>
            </w:r>
          </w:p>
          <w:p w14:paraId="21D4FA38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Ладушки-ладушки,</w:t>
            </w:r>
          </w:p>
          <w:p w14:paraId="028FEADF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Испекли оладушки.</w:t>
            </w:r>
          </w:p>
          <w:p w14:paraId="66322D26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окно поставили,</w:t>
            </w:r>
          </w:p>
          <w:p w14:paraId="2DFAF73B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Остывать оставили.</w:t>
            </w:r>
          </w:p>
          <w:p w14:paraId="0FEB568C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Воробушки прилетали,</w:t>
            </w:r>
          </w:p>
          <w:p w14:paraId="5263F09B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Оладушки расклевали.</w:t>
            </w:r>
          </w:p>
          <w:p w14:paraId="5F12498A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 – полетели,</w:t>
            </w:r>
          </w:p>
          <w:p w14:paraId="5B9C2E2A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головку сели!</w:t>
            </w:r>
          </w:p>
        </w:tc>
      </w:tr>
      <w:tr w:rsidR="00AC5DBF" w14:paraId="7FBC15E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8ECEF1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CA5CE4B" w14:textId="62FA677E" w:rsidR="00AC5DBF" w:rsidRPr="00977212" w:rsidRDefault="0097721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7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желание к последовательному приему блюд, умение узнавать блюда, называть их, пользоваться салфетками, благодарить. </w:t>
            </w:r>
            <w:r w:rsidR="00964BF8" w:rsidRPr="00977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навыки самообслуживания)</w:t>
            </w:r>
          </w:p>
          <w:p w14:paraId="1FE7C573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Никого не слушаем,</w:t>
            </w:r>
          </w:p>
          <w:p w14:paraId="198E9B15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Вкусный супчик кушаем.</w:t>
            </w:r>
          </w:p>
          <w:p w14:paraId="0EE020FD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второе готов</w:t>
            </w:r>
          </w:p>
          <w:p w14:paraId="475E51C4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Ароматный плов.</w:t>
            </w:r>
          </w:p>
          <w:p w14:paraId="0873AD77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 у нас на второе</w:t>
            </w:r>
          </w:p>
          <w:p w14:paraId="58D258DD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Блюдо мясное (жаркое)).</w:t>
            </w:r>
          </w:p>
          <w:p w14:paraId="18A7FDB0" w14:textId="580A728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77212" w:rsidRPr="0097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9772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 к бережному отношению к пище, побуждать съедать свою порцию.</w:t>
            </w:r>
          </w:p>
        </w:tc>
      </w:tr>
      <w:tr w:rsidR="00AC5DBF" w14:paraId="1DF5301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A09435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62A113" w14:textId="456B600C" w:rsidR="00AC5DBF" w:rsidRDefault="009772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благоприятной обстановки для спокойного сна детей. </w:t>
            </w:r>
            <w:r w:rsidR="00964BF8" w:rsidRPr="00977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воспитание, кгн, навыки самообслуживания, музыка)</w:t>
            </w:r>
          </w:p>
          <w:p w14:paraId="16CA3E6E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ты, баюшки, баю,</w:t>
            </w:r>
          </w:p>
          <w:p w14:paraId="67C9C458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на мягоньком краю.</w:t>
            </w:r>
          </w:p>
          <w:p w14:paraId="427E61A0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давай-ка в серединку</w:t>
            </w:r>
          </w:p>
          <w:p w14:paraId="0574020F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Голову свою подвинь-ка.</w:t>
            </w:r>
          </w:p>
          <w:p w14:paraId="4E7F9F23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Баюшки мои, бай-бай,</w:t>
            </w:r>
          </w:p>
          <w:p w14:paraId="1108E992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Потихоньку засыпай. (Д. Ахметова)</w:t>
            </w:r>
          </w:p>
        </w:tc>
      </w:tr>
      <w:tr w:rsidR="00AC5DBF" w14:paraId="7BAC16D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421EEB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A90B4B" w14:textId="77777777" w:rsidR="00AC5DBF" w:rsidRPr="00977212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7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Профилактика плоскостопия "Ходьба по ребристой доске".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7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речи, кгн)</w:t>
            </w:r>
          </w:p>
          <w:p w14:paraId="792301A0" w14:textId="5A3B0B06" w:rsidR="00AC5DBF" w:rsidRDefault="009772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полученные знания и выполнять культурно-гигиенические навыки.</w:t>
            </w:r>
          </w:p>
          <w:p w14:paraId="4F025EF8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“Киски просыпаются” (предложить детям вытянуться в кроватке, прогнуть спинку, вытянуть вверх руки, перевернуться с боку на бок).</w:t>
            </w:r>
          </w:p>
          <w:p w14:paraId="29023613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коврике котята спят,</w:t>
            </w:r>
          </w:p>
          <w:p w14:paraId="54E1328B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Просыпаться не хотят.</w:t>
            </w:r>
          </w:p>
          <w:p w14:paraId="5E5CEED0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на спинку все легли,</w:t>
            </w:r>
          </w:p>
          <w:p w14:paraId="2E42861E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Расшалились тут они.</w:t>
            </w:r>
          </w:p>
          <w:p w14:paraId="491FFD99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нам отдыхать,</w:t>
            </w:r>
          </w:p>
          <w:p w14:paraId="6B50A21C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 уже пора вставать.</w:t>
            </w:r>
          </w:p>
          <w:p w14:paraId="0F67E99C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Потянуться, улыбнуться,</w:t>
            </w:r>
          </w:p>
          <w:p w14:paraId="2079CCA2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открыть глаза и встать.</w:t>
            </w:r>
          </w:p>
        </w:tc>
      </w:tr>
      <w:tr w:rsidR="00AC5DBF" w14:paraId="0DC5EBA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F58549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06FE23" w14:textId="4BA3BC6C" w:rsidR="00AC5DBF" w:rsidRDefault="009772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Создание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эмоциональной благоприятной среды, поддерживающей ребёнка во время приёма пищи.</w:t>
            </w:r>
          </w:p>
          <w:p w14:paraId="20505C88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моей тарелочке</w:t>
            </w:r>
          </w:p>
          <w:p w14:paraId="45FAA2C0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14:paraId="3B427552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14:paraId="7F9B8EE5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съедаю я до дна. </w:t>
            </w:r>
            <w:r w:rsidRPr="00977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AC5DBF" w14:paraId="07E354E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EEB7FD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1FD340" w14:textId="77777777" w:rsidR="00AC5DBF" w:rsidRPr="00977212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7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"Собери матрешку".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72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3F80A9A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действовать со сборно-разборными игрушками трех размеров – большой, поменьше, маленькой; учить составлять предметы из двух частей, ориентируясь на их величину и положение в пространстве;</w:t>
            </w:r>
          </w:p>
          <w:p w14:paraId="35D99AD0" w14:textId="75CD2350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моторику пальцев, глазомер; учить подбирать предметы в соотношении "большой, поменьше, маленький"; находить промежуточный по величине предмет.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A8EA60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"Где зайчик?".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0C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3344921" w14:textId="7E1542DB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детей ориентироваться в пространстве; совершенствовать понимание речи взрослого; расширять словарь.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E0636A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"Затейники".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0C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1652A21E" w14:textId="6EA3DA60" w:rsidR="00120CFD" w:rsidRDefault="00964BF8" w:rsidP="00120C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способность к подражанию, расширять словарный запас. </w:t>
            </w:r>
          </w:p>
          <w:p w14:paraId="2585A7CF" w14:textId="2616D182" w:rsidR="00AC5DBF" w:rsidRDefault="00AC5D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EC8A07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"Пузырь".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0C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речи)</w:t>
            </w:r>
          </w:p>
          <w:p w14:paraId="6E7807F8" w14:textId="1EFD886B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вставать в круг, действовать в соответствии с текстом стихотворения, использовать всю площадь зала.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D699F3" w14:textId="77777777" w:rsidR="00AC5DBF" w:rsidRPr="00120CFD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2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Игра-ситуация "Строим забор".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0C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ознакомление с окружающим миром, развитие речи)</w:t>
            </w:r>
          </w:p>
          <w:p w14:paraId="67DF9851" w14:textId="406E939B" w:rsidR="00AC5DBF" w:rsidRDefault="00EA33A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3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различать строительные материалы, выставлять вертикально кирпичи, плотно приставляя друг к другу; побуждать желание повторять за педагогом стихотворные слова, выражать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позитивные эмоции.</w:t>
            </w:r>
          </w:p>
        </w:tc>
      </w:tr>
      <w:tr w:rsidR="00AC5DBF" w14:paraId="7C11D67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3C4CCD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C567F4" w14:textId="4E372924" w:rsidR="00982157" w:rsidRPr="00982157" w:rsidRDefault="0098215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2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потешки.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21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213EA77" w14:textId="77777777" w:rsidR="00982157" w:rsidRDefault="009821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чтению потешки, развивать артикуляцию слуховое внимание, память, положительные эмоции.</w:t>
            </w:r>
          </w:p>
          <w:p w14:paraId="1F5B2120" w14:textId="679A35EE" w:rsidR="00AC5DBF" w:rsidRDefault="009821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-У меня есть бабушка, </w:t>
            </w:r>
          </w:p>
          <w:p w14:paraId="06129B80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печёт оладушки,</w:t>
            </w:r>
          </w:p>
          <w:p w14:paraId="12E42CEF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Вяжет тёплые носки,</w:t>
            </w:r>
          </w:p>
          <w:p w14:paraId="569C7F7A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 сказки и стихи.</w:t>
            </w:r>
          </w:p>
          <w:p w14:paraId="4CD33D11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Бабушку свою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люблю,</w:t>
            </w:r>
          </w:p>
          <w:p w14:paraId="5EDA9588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открытку подарю!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091826" w14:textId="77777777" w:rsidR="004864AB" w:rsidRDefault="004864A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Игра-упражнения по лепке. </w:t>
            </w:r>
          </w:p>
          <w:p w14:paraId="4BA2DF70" w14:textId="77777777" w:rsidR="004864AB" w:rsidRDefault="004864A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864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(лепка, ознакомление с окружающим миром, развитие речи)</w:t>
            </w:r>
          </w:p>
          <w:p w14:paraId="02A772E1" w14:textId="6F60DB57" w:rsidR="00AC5DBF" w:rsidRDefault="004864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умении отщипывать небольшие куски пластилина от целого, раскатывать круговыми движениями, сплющивать, делать "лепешку".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EEC780" w14:textId="77777777" w:rsidR="00AC5DBF" w:rsidRPr="00120CFD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2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"Теленок".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0C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F64DEB1" w14:textId="77777777" w:rsidR="00391E6B" w:rsidRDefault="00391E6B" w:rsidP="00391E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у детей умение выполнять движения в соответствии с текстом вместе с педагогом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D0274A1" w14:textId="1694A660" w:rsidR="00AC5DBF" w:rsidRDefault="00AC5D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414345" w14:textId="77777777" w:rsidR="00AC5DBF" w:rsidRPr="00120CFD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2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потешки.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0C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CBE6E6D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к чтению потешки, развивать артикуляцию звука Ч, слуховое внимание, память, положительные эмоции.</w:t>
            </w:r>
          </w:p>
          <w:p w14:paraId="609F4CEC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бабушки калачи</w:t>
            </w:r>
          </w:p>
          <w:p w14:paraId="5A56E75A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огонь горячи!</w:t>
            </w:r>
          </w:p>
          <w:p w14:paraId="52F65DEE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мачком, с лучком,</w:t>
            </w:r>
          </w:p>
          <w:p w14:paraId="507E656D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горьким перечком!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05EB01" w14:textId="77777777" w:rsidR="00AC5DBF" w:rsidRPr="00120CFD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20C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"Мама – солнышко мое".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0C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речи)</w:t>
            </w:r>
          </w:p>
          <w:p w14:paraId="37B3BD61" w14:textId="77777777" w:rsidR="00EA33A8" w:rsidRDefault="00EA33A8" w:rsidP="00EA33A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4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память, мелкую моторику рук, умение подражать показу и речи; воспитывать чувство эмоциональной отзывчивости.</w:t>
            </w:r>
          </w:p>
          <w:p w14:paraId="4B04392A" w14:textId="05750FD4" w:rsidR="00AC5DBF" w:rsidRDefault="00AC5D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DBF" w14:paraId="5F7D0EC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5EC8F6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5064E6" w14:textId="6C857587" w:rsidR="00AC5DBF" w:rsidRPr="00454D7D" w:rsidRDefault="00454D7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54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желание детей самостоятельно находить шкафчик, указывать на свою одежду, просовывать руки в рукава, ноги в штанины; показывать желание застегнуться, завязать варежки и шарф. </w:t>
            </w:r>
            <w:r w:rsidR="00964BF8" w:rsidRPr="00454D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кгн)</w:t>
            </w:r>
          </w:p>
          <w:p w14:paraId="053BBC1A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"Ай ду-ду, ду-ду, ду-ду! На прогулку я пойду. Застегнуть, шнурки завяжу, выйду на солнышко, на птичек погляжу".</w:t>
            </w:r>
          </w:p>
          <w:p w14:paraId="5FABDE53" w14:textId="32DA91E8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</w:t>
            </w:r>
            <w:r w:rsidR="00454D7D" w:rsidRPr="00454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454D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безопасности на прогулке.</w:t>
            </w:r>
          </w:p>
        </w:tc>
      </w:tr>
      <w:tr w:rsidR="00AC5DBF" w14:paraId="631AA57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AD1FCA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A9825E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тополем ранней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4D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50FB1EE6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детей с особенностями строения тополя, деревьев; обратить внимание на то, что ранней весной у тополя на стволах набухают почки; способствовать желанию исследовать дерево тактильно; воспитывать любознательность.</w:t>
            </w:r>
          </w:p>
          <w:p w14:paraId="4CDD33B9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Ребята, весна пришла.</w:t>
            </w:r>
          </w:p>
          <w:p w14:paraId="5D1615B3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у нас участке деревья? Покажите, где стоят деревья? Как они называются? Как вы узнали, что это деревья?</w:t>
            </w:r>
          </w:p>
          <w:p w14:paraId="334B5789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среди них дерево тополь?</w:t>
            </w:r>
          </w:p>
          <w:p w14:paraId="6C69DEA3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дерево тополь. Посмотрите на него. Что есть у тополя?</w:t>
            </w:r>
          </w:p>
          <w:p w14:paraId="348EF213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топопля есть ствол, ветки. А где же листья? Откуда появятся листья?</w:t>
            </w:r>
          </w:p>
          <w:p w14:paraId="6AE99B3E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Листья и сережки появятся на ветках тополя, как солнышко пригреет, вокруг станет тепло.</w:t>
            </w:r>
          </w:p>
          <w:p w14:paraId="1EF57949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у тополя высокий ствол серо-зеленого цвета, сильные, крепкие ветки.</w:t>
            </w:r>
          </w:p>
          <w:p w14:paraId="4A3A9E64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Растаял на полях снежок,</w:t>
            </w:r>
          </w:p>
          <w:p w14:paraId="45DB36FF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Раскинул ветки тополек.</w:t>
            </w:r>
          </w:p>
          <w:p w14:paraId="05D9B838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пришла,</w:t>
            </w:r>
          </w:p>
          <w:p w14:paraId="0C7CFF2F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пошла.</w:t>
            </w:r>
          </w:p>
          <w:p w14:paraId="32566273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Почки набухли,</w:t>
            </w:r>
          </w:p>
          <w:p w14:paraId="370BAE58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Тополь - дерево сильное, хорошо очищает воздух. Вот как нам дышится легко возле тополя. (Педагог предлагает сделать глубокий вдох и выдох, показывает образец, дети повторяют.)</w:t>
            </w:r>
          </w:p>
          <w:p w14:paraId="562C3445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Тополь стоит без листьев, но это дерево живое.</w:t>
            </w:r>
          </w:p>
          <w:p w14:paraId="78DE0DC9" w14:textId="26E9559D" w:rsidR="00AC5DBF" w:rsidRPr="00454D7D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54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"Бегите к названному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4D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79C3C63C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 умении находить деревья по названию (например, тополь, ель; береза, рябина); развивать умение бегать в одном направлении по сигналу; развивать пространственное восприятие.</w:t>
            </w:r>
          </w:p>
          <w:p w14:paraId="14C200D1" w14:textId="77777777" w:rsidR="00AC5DBF" w:rsidRPr="007D6F82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6F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71A615CF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0B9F95C5" w14:textId="557BD39F" w:rsidR="00AC5DBF" w:rsidRPr="007D6F82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6F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воспитание)</w:t>
            </w:r>
          </w:p>
          <w:p w14:paraId="04416BE1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5CD44AE3" w14:textId="07D878FB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6F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5749D07D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D02613" w14:textId="56FAA5C4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работой дворника.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4D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D51787F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устойчивый интерес к труду взрослых; побуждать наблюдать за действиями дворника весной, различать трудовой инвентарь; вызывать чувство заботы, желания помочь.</w:t>
            </w:r>
          </w:p>
          <w:p w14:paraId="198898EC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 на убранную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территорию.</w:t>
            </w:r>
          </w:p>
          <w:p w14:paraId="285F6815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 им об особенностях работы дворника, ее необходимости людям.</w:t>
            </w:r>
          </w:p>
          <w:p w14:paraId="6F28B901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если мы будет играть там, где беспорядок, что может случиться?</w:t>
            </w:r>
          </w:p>
          <w:p w14:paraId="084E513B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Мы не споткнемся, не упадем, если вокруг будет убрано и чисто.</w:t>
            </w:r>
          </w:p>
          <w:p w14:paraId="3F8EED45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дворник, чтобы было чисто во дворе?</w:t>
            </w:r>
          </w:p>
          <w:p w14:paraId="693149AE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дворник подметает веником, бросает мусор лопатой.</w:t>
            </w:r>
          </w:p>
          <w:p w14:paraId="22E47B58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сколько еще нужно убрать снега. Снег уже грязный, может растаять. Лучше убрать снег.</w:t>
            </w:r>
          </w:p>
          <w:p w14:paraId="325C9E5C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 вокруг красиво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было,</w:t>
            </w:r>
          </w:p>
          <w:p w14:paraId="2633FC86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 подметает двор.</w:t>
            </w:r>
          </w:p>
          <w:p w14:paraId="336B7700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шампуня и без мыла,</w:t>
            </w:r>
          </w:p>
          <w:p w14:paraId="3CC0F811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Убирает грязь и сор.</w:t>
            </w:r>
          </w:p>
          <w:p w14:paraId="51F97F70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Ох-ох-ох ... Сколько много места надо убирать ... Что мы сделаем, чтобы дворник не устал?</w:t>
            </w:r>
          </w:p>
          <w:p w14:paraId="6B9ACEAA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Мы будем помогать дворнику.</w:t>
            </w:r>
          </w:p>
          <w:p w14:paraId="2CF74DF0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"Найди друга".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4D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2675C588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двигаться по сигналам, бегать врассыпную, не наталкиваясь друг на друга, останавливаться, находить себе пару,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танцевальное движение, кружение в парах; развивать внимание, ориентировку в пространстве, воспитывать дружелюбие.</w:t>
            </w:r>
          </w:p>
          <w:p w14:paraId="0F27C7FA" w14:textId="77777777" w:rsidR="00AC5DBF" w:rsidRPr="00454D7D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54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"Мяч". </w:t>
            </w:r>
            <w:r w:rsidRPr="00454D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042F85EF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прыгать на месте в ритме счета; способствовать развитию вестибулярного аппарата.</w:t>
            </w:r>
          </w:p>
          <w:p w14:paraId="65C56198" w14:textId="627463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6F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603DDEF5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409F3592" w14:textId="1B4D8448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6F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самообслуживания, ознакомление с окружающим миром)</w:t>
            </w:r>
          </w:p>
          <w:p w14:paraId="36D6F057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CF0C53" w14:textId="77777777" w:rsidR="00AC5DBF" w:rsidRPr="00454D7D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54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4D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818BA60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умение замечать ветер во дворе, приобщать к определению его наличия по веткам деревьев, по колышущимися флагами, к применению специальных предметом (бумажных ленточек);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наблюдательность, любознательность.</w:t>
            </w:r>
          </w:p>
          <w:p w14:paraId="07B2AFD9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ветер на нашем участке? Вы его ощущаете? Где он?</w:t>
            </w:r>
          </w:p>
          <w:p w14:paraId="6D10C96F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поищем ветерок, не глядя на флажки, на ветки деревьев ...</w:t>
            </w:r>
          </w:p>
          <w:p w14:paraId="380C8A9B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останавливает детей на одном из выбранных для наблюдения объектов.</w:t>
            </w:r>
          </w:p>
          <w:p w14:paraId="542E29B5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Качаются ветки?</w:t>
            </w:r>
          </w:p>
          <w:p w14:paraId="0A02F6F3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они качаются. Почему?</w:t>
            </w:r>
          </w:p>
          <w:p w14:paraId="2EC874DC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Ветки качаются, значит мы нашли ветер.</w:t>
            </w:r>
          </w:p>
          <w:p w14:paraId="5B37F8AF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ветерок, ветрище,</w:t>
            </w:r>
          </w:p>
          <w:p w14:paraId="0D4C2679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дует и свищешь,</w:t>
            </w:r>
          </w:p>
          <w:p w14:paraId="3D6C9BB7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гуляешь,</w:t>
            </w:r>
          </w:p>
          <w:p w14:paraId="0A9E9852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Веточки качаешь. (Д. Ахметова)</w:t>
            </w:r>
          </w:p>
          <w:p w14:paraId="0146374B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Также можно понаблюдать за флагами у фасада.</w:t>
            </w:r>
          </w:p>
          <w:p w14:paraId="7DC3DFE1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предложить взять в руки ленточки из бумажных салфеток, понаблюдать за тем, как они колышутся на ветру.</w:t>
            </w:r>
          </w:p>
          <w:p w14:paraId="5E70BE50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происходит с ленточками?</w:t>
            </w:r>
          </w:p>
          <w:p w14:paraId="2641E6F2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Они колышутся.</w:t>
            </w:r>
          </w:p>
          <w:p w14:paraId="49458A43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ветер по ощущениям холодный или теплый?</w:t>
            </w:r>
          </w:p>
          <w:p w14:paraId="0BD5F699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 дует теплый ветер, нам не холодно.</w:t>
            </w:r>
          </w:p>
          <w:p w14:paraId="2A61FF49" w14:textId="77777777" w:rsidR="00AC5DBF" w:rsidRPr="007D6F82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</w:t>
            </w: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6F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сенсорика)</w:t>
            </w:r>
          </w:p>
          <w:p w14:paraId="0C8B53BD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быстром построении по сигнал, учить ходить друг за другом.</w:t>
            </w:r>
          </w:p>
          <w:p w14:paraId="58182052" w14:textId="77777777" w:rsidR="00AC5DBF" w:rsidRPr="007D6F82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"Прямая веревка".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6F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309CDF81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ходьбе по прямой линии (веревке), сохраняя равновесие; способствовать развитию координации движений, вестибулярного аппарата; воспитывать целеустремленность.</w:t>
            </w:r>
          </w:p>
          <w:p w14:paraId="0D37190E" w14:textId="4F5B5090" w:rsidR="00AC5DBF" w:rsidRPr="007D6F82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6F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15C8E29D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56AA612C" w14:textId="19EAB7A3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6F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самообслуживания)</w:t>
            </w:r>
          </w:p>
          <w:p w14:paraId="615EC167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2E8641" w14:textId="7012AEF7" w:rsidR="00AC5DBF" w:rsidRPr="00454D7D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54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птицами на участке детского сада.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4D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2E12C6E" w14:textId="0DD9F3D3" w:rsidR="00AC5DBF" w:rsidRDefault="00454D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наблюдательность, память; воспитывать доброжелательное отношение к птицам. Педагог задает детям вопросы: "Какие птицы прилетают к нам на участок?", "Какого они размера?", "Какая у них окраска?", "Чем питаются?", "Какие 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изменения в жизни птиц происходят весной?".</w:t>
            </w:r>
          </w:p>
          <w:p w14:paraId="63723001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 чём поют воробушки</w:t>
            </w:r>
          </w:p>
          <w:p w14:paraId="2EA89179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последний день зимы?</w:t>
            </w:r>
          </w:p>
          <w:p w14:paraId="13E19325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выжили! Мы дожили!</w:t>
            </w:r>
          </w:p>
          <w:p w14:paraId="4FD6B128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живы! Живы мы!</w:t>
            </w:r>
          </w:p>
          <w:p w14:paraId="7A5726A4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"Птички в гнездышках". (физическое воспитание)</w:t>
            </w:r>
          </w:p>
          <w:p w14:paraId="7C725CFB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14:paraId="4A660FAE" w14:textId="18E7C811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– "птички"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помощью педагога распределяются на 3-4 группы и становятся внутри "гнезд" (обручей большого диаметра или кругов, образованных из шнуров или веревок). По </w:t>
            </w:r>
            <w:r w:rsidR="00454D7D"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"Полетели!" - "птички" вылетают из "гнезда", перешагивая через обруч (шнур, черту) и разбегаются по всему залу. Присаживаются на корточки – "клюют зернышки". По сигналу: "Птички, в гнезда!" - убегают в свои "гнезда".</w:t>
            </w:r>
          </w:p>
          <w:p w14:paraId="487461D9" w14:textId="77777777" w:rsidR="00AC5DBF" w:rsidRPr="007D6F82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"Лови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6F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33DAA14B" w14:textId="555C2814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умение ловить мяч двумя руками, а также бросать его снизу в определенном направлении (в руки педагога); побуждать быть внимательным, ловким, самостоятельным; поддерживать чувство радости от совместных действий. </w:t>
            </w:r>
          </w:p>
          <w:p w14:paraId="656A7D74" w14:textId="7EACCD2D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6F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415BC8B8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воздухе, умения играть с выносными игрушками, двигаться по площадке, ни с кем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сталкиваясь, поддерживать устойчивый интерес к совместным играм со сверстниками.</w:t>
            </w:r>
          </w:p>
          <w:p w14:paraId="7930252A" w14:textId="5C93B444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6F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самообслуживания, ознакомление с окружающим миром)</w:t>
            </w:r>
          </w:p>
          <w:p w14:paraId="470EB2CB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EDFD60" w14:textId="7D6BAD6E" w:rsidR="00AC5DBF" w:rsidRPr="00454D7D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54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сосульками.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4D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5A1E075E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различными явлениями природы; показать разнообразие состояний воды в окружающей среде. Педагог задает вопрос: "Что растет вниз головой?". Сосулька. Обратить внимание,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сосульки образуются на солнечной стороне. Почему? С южной стороны снег подтаивает и стекает капельками, сосульки не успевают упасть и замерзают. Вырастает сосулька в морозную погоду, а в теплую уменьшается. Откуда произошло слово "капель"?</w:t>
            </w:r>
          </w:p>
          <w:p w14:paraId="4D0D8387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Прозрачные стекляшки,</w:t>
            </w:r>
          </w:p>
          <w:p w14:paraId="1A7BBED7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Узорные висюльки,</w:t>
            </w:r>
          </w:p>
          <w:p w14:paraId="18550E0F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проводах и крышах</w:t>
            </w:r>
          </w:p>
          <w:p w14:paraId="120901A9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Веселые сосульки.</w:t>
            </w:r>
          </w:p>
          <w:p w14:paraId="7E916A50" w14:textId="77777777" w:rsidR="00AC5DBF" w:rsidRPr="007D6F82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6F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2BA86890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действовать по сигналу,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 и ходьбу врассыпную, перешагивание через обруч, ориентироваться в пространстве, использовать всю площадку.</w:t>
            </w:r>
          </w:p>
          <w:p w14:paraId="7604F42D" w14:textId="77777777" w:rsidR="007D6F82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</w:p>
          <w:p w14:paraId="457A5865" w14:textId="34673264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019DEAA5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223F6827" w14:textId="5CB2E085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</w:t>
            </w:r>
            <w:r w:rsid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6F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(соц-эмоц развитие, физическое воспитание, ознакомление с окружающим миром)</w:t>
            </w:r>
          </w:p>
          <w:p w14:paraId="758B5A16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желание играть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воздухе, умения играть с выносными игрушками, двигаться по площадке, ни с кем не сталкиваясь, поддерживать устойчивый интерес к совместным играм со сверстниками.</w:t>
            </w:r>
          </w:p>
          <w:p w14:paraId="7E0BF2FD" w14:textId="29777C8E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6F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навыки самообслуживания, ознакомление с окружающим миром)</w:t>
            </w:r>
          </w:p>
          <w:p w14:paraId="2B75D936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к выполнению простейших трудовых действий по сбору игрушек и оборудования, побуждать помогать взрослому.</w:t>
            </w:r>
          </w:p>
        </w:tc>
      </w:tr>
      <w:tr w:rsidR="00AC5DBF" w14:paraId="38A55AB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4B8115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A3BFD9" w14:textId="7F4269D2" w:rsidR="00AC5DBF" w:rsidRDefault="005C04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3F0EC8"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3F0E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3F0EC8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умение детей последовательно снимать одежду, размещать одежду на полках шкафа, побуждать бережно расходовать воду, мыть руки с мылом, отжимать воду, находить свое полотенце, вытирать. (ознакомление с окружающим миром, кгн)</w:t>
            </w:r>
          </w:p>
          <w:p w14:paraId="1403AAAC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 аяқ-киімім, (вот моя обувь)</w:t>
            </w:r>
          </w:p>
          <w:p w14:paraId="6BB73CDB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 күртешем, (вот моя куртка)</w:t>
            </w:r>
          </w:p>
          <w:p w14:paraId="65CE35DC" w14:textId="57513DEF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 бас киімім ... (вот мой головной убор (шапка))</w:t>
            </w:r>
          </w:p>
          <w:p w14:paraId="32F519A8" w14:textId="3B6BD883" w:rsidR="00AC5DBF" w:rsidRDefault="003F0E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помоем ручки с мылом,</w:t>
            </w:r>
          </w:p>
          <w:p w14:paraId="7FE6089C" w14:textId="7619F1C0" w:rsidR="00AC5DBF" w:rsidRDefault="003F0E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Станут рученьки красивы.</w:t>
            </w:r>
          </w:p>
          <w:p w14:paraId="36E54CEC" w14:textId="14CC9582" w:rsidR="00AC5DBF" w:rsidRDefault="003F0E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t>Вытрем полотенцем насухо,</w:t>
            </w:r>
          </w:p>
          <w:p w14:paraId="15C4C424" w14:textId="06611D70" w:rsidR="00AC5DBF" w:rsidRDefault="003F0E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Станут ручки очень мягкими. (Д. Ахметова)</w:t>
            </w:r>
          </w:p>
        </w:tc>
      </w:tr>
      <w:tr w:rsidR="00AC5DBF" w14:paraId="6DF6E87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95FCD1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710ABB4" w14:textId="05D94FDA" w:rsidR="00AC5DBF" w:rsidRPr="003F0EC8" w:rsidRDefault="003F0E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желание к последовательному приему блюд, умение узнавать блюда, называть их, пользоваться салфетками, благодарить. (</w:t>
            </w:r>
            <w:r w:rsidR="00964BF8" w:rsidRPr="003F0E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ознакомление с окружающим миром, развитие речи, кгн, навыки самообслуживания)</w:t>
            </w:r>
          </w:p>
          <w:p w14:paraId="4597E0B2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Никого не слушаем,</w:t>
            </w:r>
          </w:p>
          <w:p w14:paraId="6E93F15D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Вкусный супчик кушаем.</w:t>
            </w:r>
          </w:p>
          <w:p w14:paraId="3C9F81C9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второе готов</w:t>
            </w:r>
          </w:p>
          <w:p w14:paraId="4E42BF61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Ароматный плов.</w:t>
            </w:r>
          </w:p>
          <w:p w14:paraId="71B4D164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 у нас на второе</w:t>
            </w:r>
          </w:p>
          <w:p w14:paraId="40D1CB69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Блюдо мясное (жаркое)).</w:t>
            </w:r>
          </w:p>
          <w:p w14:paraId="4B754C24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E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бережному отношению к пище, побуждать съедать свою порцию.</w:t>
            </w:r>
          </w:p>
        </w:tc>
      </w:tr>
      <w:tr w:rsidR="00AC5DBF" w14:paraId="31D0453C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4183A3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и другие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63CCAB" w14:textId="39A0C72B" w:rsidR="00AC5DBF" w:rsidRPr="003F0EC8" w:rsidRDefault="003F0E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D6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в книжках на тему о весне, мамином празднике. Задачи: развивать умение указывать, называть героев иллюстраций, сказок; умение слушать художественный текст, эмоционально откликаться на них; воспитывать интерес к художественному слову. </w:t>
            </w:r>
            <w:r w:rsidR="00964BF8" w:rsidRPr="003F0E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gramStart"/>
            <w:r w:rsidR="00964BF8" w:rsidRPr="003F0E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худ.литература</w:t>
            </w:r>
            <w:proofErr w:type="gramEnd"/>
            <w:r w:rsidR="00964BF8" w:rsidRPr="003F0E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развитие речи, ознак. с окруж. миром)</w:t>
            </w:r>
          </w:p>
          <w:p w14:paraId="1FAFAEC4" w14:textId="5711B3CF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5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Конструирование "Шкаф";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74576" w:rsidRPr="003F0E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5745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свободное время побуждать сооружать "шкаф" с помощью деталей лего, а также обыгрывать постройку.</w:t>
            </w:r>
          </w:p>
        </w:tc>
      </w:tr>
      <w:tr w:rsidR="00AC5DBF" w14:paraId="459D9E55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CD2D6" w14:textId="77777777" w:rsidR="00AC5DBF" w:rsidRDefault="00AC5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310C86" w14:textId="77777777" w:rsidR="00AC5DBF" w:rsidRPr="003F0EC8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0E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Игровое </w:t>
            </w:r>
            <w:r w:rsidRPr="003F0E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упражнение "Водичка, водичка умой мое личико".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0E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7FBA2DAB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E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 развивать представления о правилах умывания, умение проговаривать слова потешки наизусть, эмоционально откликаться на процесс самообслуживания.</w:t>
            </w:r>
          </w:p>
          <w:p w14:paraId="2487B370" w14:textId="68058753" w:rsidR="00AC5DBF" w:rsidRDefault="00AC5D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FB8544" w14:textId="77777777" w:rsidR="00AC5DBF" w:rsidRPr="003F0EC8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0E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Упражнение </w:t>
            </w:r>
            <w:r w:rsidRPr="003F0E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"Обуваем ножки".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0E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воспитание, кгн)</w:t>
            </w:r>
          </w:p>
          <w:p w14:paraId="4034304F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E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делать движения в соответствии с текстом, создавать позитивное настроение; развивать мелкую моторику рук, память.</w:t>
            </w:r>
          </w:p>
          <w:p w14:paraId="20A6D42E" w14:textId="372558AA" w:rsidR="00AC5DBF" w:rsidRDefault="00AC5D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26AD7F" w14:textId="77777777" w:rsidR="00AC5DBF" w:rsidRPr="003F0EC8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0E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Рассказывание </w:t>
            </w:r>
            <w:r w:rsidRPr="003F0E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считалки "Куырмаш".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0E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(казахский язык, основы математики, физическое воспитание)</w:t>
            </w:r>
          </w:p>
          <w:p w14:paraId="55DAB13C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E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побуждать рассказывать считалку на казахском языке, понимать значение слов, активно применять в играх.</w:t>
            </w:r>
          </w:p>
          <w:p w14:paraId="41CE2B4E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Қуыр, қуыр қуырмаш,</w:t>
            </w:r>
          </w:p>
          <w:p w14:paraId="1D602761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 бидай шаш.</w:t>
            </w:r>
          </w:p>
          <w:p w14:paraId="0CD37820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 бармақ,</w:t>
            </w:r>
          </w:p>
          <w:p w14:paraId="27B42CD5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 үйрек,</w:t>
            </w:r>
          </w:p>
          <w:p w14:paraId="4628AC9D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 терек,</w:t>
            </w:r>
          </w:p>
          <w:p w14:paraId="2172D695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 шүмек,</w:t>
            </w:r>
          </w:p>
          <w:p w14:paraId="4D9ED9E9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 бөбек.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1A99EE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E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Настольная </w:t>
            </w:r>
            <w:r w:rsidRPr="003F0E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развивающая игра "Парные картинки".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0E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31903AF2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0E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мышление, мелкую моторику рук, усидчивость.</w:t>
            </w:r>
          </w:p>
          <w:p w14:paraId="6D98FC3C" w14:textId="2EC73F9C" w:rsidR="00AC5DBF" w:rsidRDefault="00AC5D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118D26" w14:textId="77777777" w:rsidR="00AC5DBF" w:rsidRPr="003F0EC8" w:rsidRDefault="00964BF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F0E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Музыкально-</w:t>
            </w:r>
            <w:r w:rsidRPr="003F0E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ритмические движения "Гуляем".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0E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музыка)</w:t>
            </w:r>
          </w:p>
          <w:p w14:paraId="02757C9F" w14:textId="77777777" w:rsidR="003F0EC8" w:rsidRDefault="003F0EC8" w:rsidP="003F0E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слуховое, зрительное внимание, чувство ритма, музыкальный слух, двигательные навыки, умение подражать показу взрослого, радоваться процессу выполнения упражнения.</w:t>
            </w:r>
          </w:p>
          <w:p w14:paraId="52774BA3" w14:textId="703AA19F" w:rsidR="00AC5DBF" w:rsidRDefault="00AC5D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5DBF" w14:paraId="532EF5A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CFEEDB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0B2871" w14:textId="77777777" w:rsidR="00AC5DBF" w:rsidRDefault="00964B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"Формируем первые представления ребенка о празднике Наурыз", "Как вовлечь ребенка к подготовке к празднику Наурыз?".</w:t>
            </w:r>
          </w:p>
          <w:p w14:paraId="151B4B93" w14:textId="14574402" w:rsidR="00AC5DBF" w:rsidRDefault="00561B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B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Фотогалерея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 мы печем". </w:t>
            </w:r>
            <w:r w:rsidR="00964BF8" w:rsidRPr="003F0E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Анкетирование</w:t>
            </w:r>
            <w:r w:rsidR="003F0EC8" w:rsidRPr="003F0E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="00964BF8" w:rsidRPr="003F0E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64BF8">
              <w:rPr>
                <w:rFonts w:ascii="Times New Roman" w:eastAsia="Times New Roman" w:hAnsi="Times New Roman" w:cs="Times New Roman"/>
                <w:sz w:val="24"/>
                <w:szCs w:val="24"/>
              </w:rPr>
              <w:t>"Как мы общаемся с ребенком".</w:t>
            </w:r>
          </w:p>
        </w:tc>
      </w:tr>
    </w:tbl>
    <w:p w14:paraId="4B9405A7" w14:textId="77777777" w:rsidR="00AC5DBF" w:rsidRDefault="00AC5DBF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sectPr w:rsidR="00AC5DBF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DBF"/>
    <w:rsid w:val="0003645A"/>
    <w:rsid w:val="00077695"/>
    <w:rsid w:val="00106472"/>
    <w:rsid w:val="00120CFD"/>
    <w:rsid w:val="00156F88"/>
    <w:rsid w:val="001A65F0"/>
    <w:rsid w:val="00204F4B"/>
    <w:rsid w:val="00391E6B"/>
    <w:rsid w:val="003F0EC8"/>
    <w:rsid w:val="004052D9"/>
    <w:rsid w:val="00454D7D"/>
    <w:rsid w:val="004864AB"/>
    <w:rsid w:val="00500DA4"/>
    <w:rsid w:val="00561B90"/>
    <w:rsid w:val="00574576"/>
    <w:rsid w:val="005C049B"/>
    <w:rsid w:val="0065241B"/>
    <w:rsid w:val="007D6F82"/>
    <w:rsid w:val="00964BF8"/>
    <w:rsid w:val="00977212"/>
    <w:rsid w:val="00982157"/>
    <w:rsid w:val="00AC5DBF"/>
    <w:rsid w:val="00B65197"/>
    <w:rsid w:val="00BC6C66"/>
    <w:rsid w:val="00C23B77"/>
    <w:rsid w:val="00C37054"/>
    <w:rsid w:val="00DC1CAF"/>
    <w:rsid w:val="00E63A52"/>
    <w:rsid w:val="00EA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159A3"/>
  <w15:docId w15:val="{3FB24198-C8A5-4019-B096-8D88C28B5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itap.kz/music/2/erbolat-mustafaevtyng-oryndauyndagy-kuyler" TargetMode="External"/><Relationship Id="rId4" Type="http://schemas.openxmlformats.org/officeDocument/2006/relationships/hyperlink" Target="https://kitap.kz/music/2/erbolat-mustafaevtyng-oryndauyndagy-kuyl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6388</Words>
  <Characters>36415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2</cp:revision>
  <dcterms:created xsi:type="dcterms:W3CDTF">2025-04-01T05:37:00Z</dcterms:created>
  <dcterms:modified xsi:type="dcterms:W3CDTF">2025-04-01T05:37:00Z</dcterms:modified>
</cp:coreProperties>
</file>